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354"/>
      </w:tblGrid>
      <w:tr w:rsidR="001D6C61" w:rsidRPr="0082521F">
        <w:tc>
          <w:tcPr>
            <w:tcW w:w="10296" w:type="dxa"/>
          </w:tcPr>
          <w:p w:rsidR="001D6C61" w:rsidRPr="0082521F" w:rsidRDefault="001D6C61" w:rsidP="0082521F">
            <w:pPr>
              <w:pStyle w:val="ac"/>
              <w:rPr>
                <w:sz w:val="140"/>
                <w:szCs w:val="140"/>
              </w:rPr>
            </w:pPr>
            <w:r w:rsidRPr="0082521F">
              <w:rPr>
                <w:sz w:val="140"/>
                <w:szCs w:val="140"/>
              </w:rPr>
              <w:t>Отчет</w:t>
            </w:r>
          </w:p>
        </w:tc>
      </w:tr>
      <w:tr w:rsidR="001D6C61" w:rsidRPr="0082521F">
        <w:tc>
          <w:tcPr>
            <w:tcW w:w="0" w:type="auto"/>
            <w:vAlign w:val="bottom"/>
          </w:tcPr>
          <w:p w:rsidR="001D6C61" w:rsidRPr="0082521F" w:rsidRDefault="001D6C61" w:rsidP="00A34952">
            <w:pPr>
              <w:pStyle w:val="ae"/>
            </w:pPr>
            <w:r w:rsidRPr="0082521F">
              <w:rPr>
                <w:sz w:val="44"/>
                <w:szCs w:val="44"/>
              </w:rPr>
              <w:t>О реализации государственной программы Ненецкого автономного округа «Развитие государственного управления</w:t>
            </w:r>
            <w:r w:rsidR="00871D67" w:rsidRPr="0082521F">
              <w:rPr>
                <w:sz w:val="44"/>
                <w:szCs w:val="44"/>
              </w:rPr>
              <w:t xml:space="preserve"> в</w:t>
            </w:r>
            <w:r w:rsidRPr="0082521F">
              <w:rPr>
                <w:sz w:val="44"/>
                <w:szCs w:val="44"/>
              </w:rPr>
              <w:t xml:space="preserve"> Ненецко</w:t>
            </w:r>
            <w:r w:rsidR="00871D67" w:rsidRPr="0082521F">
              <w:rPr>
                <w:sz w:val="44"/>
                <w:szCs w:val="44"/>
              </w:rPr>
              <w:t>м автономном</w:t>
            </w:r>
            <w:r w:rsidRPr="0082521F">
              <w:rPr>
                <w:sz w:val="44"/>
                <w:szCs w:val="44"/>
              </w:rPr>
              <w:t xml:space="preserve"> округ</w:t>
            </w:r>
            <w:r w:rsidR="00871D67" w:rsidRPr="0082521F">
              <w:rPr>
                <w:sz w:val="44"/>
                <w:szCs w:val="44"/>
              </w:rPr>
              <w:t>е</w:t>
            </w:r>
            <w:r w:rsidRPr="0082521F">
              <w:rPr>
                <w:sz w:val="44"/>
                <w:szCs w:val="44"/>
              </w:rPr>
              <w:t>» в 201</w:t>
            </w:r>
            <w:r w:rsidR="00A34952">
              <w:rPr>
                <w:sz w:val="44"/>
                <w:szCs w:val="44"/>
              </w:rPr>
              <w:t>9</w:t>
            </w:r>
            <w:r w:rsidRPr="0082521F">
              <w:rPr>
                <w:sz w:val="44"/>
                <w:szCs w:val="44"/>
              </w:rPr>
              <w:t xml:space="preserve"> году</w:t>
            </w:r>
          </w:p>
        </w:tc>
      </w:tr>
      <w:tr w:rsidR="001D6C61" w:rsidRPr="0082521F">
        <w:trPr>
          <w:trHeight w:val="1152"/>
        </w:trPr>
        <w:tc>
          <w:tcPr>
            <w:tcW w:w="0" w:type="auto"/>
            <w:vAlign w:val="bottom"/>
          </w:tcPr>
          <w:p w:rsidR="001D6C61" w:rsidRPr="00D026BC" w:rsidRDefault="001D6C61" w:rsidP="001D6C6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26B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исполнитель: Аппарат Администрации Ненецкого автономного округа</w:t>
            </w:r>
          </w:p>
        </w:tc>
      </w:tr>
    </w:tbl>
    <w:p w:rsidR="001D6C61" w:rsidRDefault="00D026BC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79513</wp:posOffset>
                </wp:positionH>
                <wp:positionV relativeFrom="page">
                  <wp:posOffset>79512</wp:posOffset>
                </wp:positionV>
                <wp:extent cx="1089329" cy="262117"/>
                <wp:effectExtent l="0" t="0" r="0" b="508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329" cy="262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23D0" w:rsidRDefault="00B823D0">
                            <w:pPr>
                              <w:pStyle w:val="ae"/>
                              <w:spacing w:after="0" w:line="240" w:lineRule="auto"/>
                            </w:pPr>
                            <w:r>
                              <w:t>25.02.2020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margin-left:6.25pt;margin-top:6.25pt;width:85.75pt;height:20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+Pzg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" filled="f" stroked="f" strokeweight=".5pt">
                <v:textbox>
                  <w:txbxContent>
                    <w:p w:rsidR="00B823D0" w:rsidRDefault="00B823D0">
                      <w:pPr>
                        <w:pStyle w:val="ae"/>
                        <w:spacing w:after="0" w:line="240" w:lineRule="auto"/>
                      </w:pPr>
                      <w:r>
                        <w:t>25.02.2020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25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0</wp:posOffset>
                </wp:positionV>
                <wp:extent cx="5939790" cy="2354580"/>
                <wp:effectExtent l="0" t="0" r="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790" cy="2354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25000</wp14:pctHeight>
                </wp14:sizeRelV>
              </wp:anchor>
            </w:drawing>
          </mc:Choice>
          <mc:Fallback>
            <w:pict>
              <v:rect w14:anchorId="11B90900" id="Прямоугольник 54" o:spid="_x0000_s1026" style="position:absolute;margin-left:106.95pt;margin-top:0;width:467.7pt;height:185.4pt;z-index:251657216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" fillcolor="#4f81bd" stroked="f" strokeweight="2pt">
                <v:path arrowok="t"/>
                <w10:wrap anchorx="page" anchory="page"/>
              </v:rect>
            </w:pict>
          </mc:Fallback>
        </mc:AlternateContent>
      </w:r>
      <w:r w:rsidR="00F625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534EF311" id="Прямоугольник 52" o:spid="_x0000_s1026" style="position:absolute;margin-left:10.5pt;margin-top:0;width:595pt;height:841.55pt;z-index:-2516582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" stroked="f" strokeweight="2pt">
                <v:fill r:id="rId10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 w:rsidR="00F625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35980" cy="36195"/>
                <wp:effectExtent l="0" t="0" r="0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598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F9AF" id="Прямоугольник 55" o:spid="_x0000_s1026" style="position:absolute;margin-left:0;margin-top:0;width:467.4pt;height:2.8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1D6C61">
        <w:rPr>
          <w:rFonts w:ascii="Times New Roman" w:hAnsi="Times New Roman"/>
          <w:sz w:val="26"/>
          <w:szCs w:val="26"/>
        </w:rPr>
        <w:br w:type="page"/>
      </w:r>
    </w:p>
    <w:p w:rsidR="004F3242" w:rsidRPr="00067AC7" w:rsidRDefault="004F3242" w:rsidP="004F3242">
      <w:pPr>
        <w:pStyle w:val="ConsPlusNonformat"/>
        <w:ind w:left="4962"/>
        <w:rPr>
          <w:rFonts w:ascii="Times New Roman" w:hAnsi="Times New Roman" w:cs="Times New Roman"/>
          <w:sz w:val="27"/>
          <w:szCs w:val="27"/>
        </w:rPr>
      </w:pPr>
      <w:r w:rsidRPr="00067AC7">
        <w:rPr>
          <w:rFonts w:ascii="Times New Roman" w:hAnsi="Times New Roman" w:cs="Times New Roman"/>
          <w:sz w:val="27"/>
          <w:szCs w:val="27"/>
        </w:rPr>
        <w:lastRenderedPageBreak/>
        <w:t>УТВЕРЖДАЮ</w:t>
      </w:r>
    </w:p>
    <w:p w:rsidR="004F3242" w:rsidRPr="00884699" w:rsidRDefault="00A3495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  <w:u w:val="single"/>
        </w:rPr>
      </w:pPr>
      <w:r w:rsidRPr="00067AC7">
        <w:rPr>
          <w:rFonts w:ascii="Times New Roman" w:hAnsi="Times New Roman" w:cs="Times New Roman"/>
          <w:sz w:val="24"/>
          <w:szCs w:val="24"/>
        </w:rPr>
        <w:t>Исполняющий обязанности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4F3242" w:rsidRPr="003B7411">
        <w:rPr>
          <w:rFonts w:ascii="Times New Roman" w:hAnsi="Times New Roman" w:cs="Times New Roman"/>
          <w:sz w:val="24"/>
          <w:szCs w:val="24"/>
        </w:rPr>
        <w:t>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F3242" w:rsidRPr="003B7411">
        <w:rPr>
          <w:rFonts w:ascii="Times New Roman" w:hAnsi="Times New Roman" w:cs="Times New Roman"/>
          <w:sz w:val="24"/>
          <w:szCs w:val="24"/>
        </w:rPr>
        <w:t xml:space="preserve"> Аппарата </w:t>
      </w:r>
      <w:r w:rsidR="004F3242">
        <w:rPr>
          <w:rFonts w:ascii="Times New Roman" w:hAnsi="Times New Roman" w:cs="Times New Roman"/>
          <w:sz w:val="24"/>
          <w:szCs w:val="24"/>
        </w:rPr>
        <w:t>А</w:t>
      </w:r>
      <w:r w:rsidR="004F3242" w:rsidRPr="003B7411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>
        <w:rPr>
          <w:rFonts w:ascii="Times New Roman" w:hAnsi="Times New Roman" w:cs="Times New Roman"/>
          <w:sz w:val="24"/>
          <w:szCs w:val="24"/>
        </w:rPr>
        <w:br/>
      </w:r>
      <w:r w:rsidR="004F3242" w:rsidRPr="003B7411">
        <w:rPr>
          <w:rFonts w:ascii="Times New Roman" w:hAnsi="Times New Roman" w:cs="Times New Roman"/>
          <w:sz w:val="24"/>
          <w:szCs w:val="24"/>
        </w:rPr>
        <w:t>Ненецкого</w:t>
      </w:r>
      <w:r w:rsidR="004F3242">
        <w:rPr>
          <w:rFonts w:ascii="Times New Roman" w:hAnsi="Times New Roman" w:cs="Times New Roman"/>
          <w:sz w:val="24"/>
          <w:szCs w:val="24"/>
        </w:rPr>
        <w:t xml:space="preserve"> </w:t>
      </w:r>
      <w:r w:rsidR="004F3242" w:rsidRPr="003B7411">
        <w:rPr>
          <w:rFonts w:ascii="Times New Roman" w:hAnsi="Times New Roman" w:cs="Times New Roman"/>
          <w:sz w:val="24"/>
          <w:szCs w:val="24"/>
        </w:rPr>
        <w:t>автономного округа</w:t>
      </w:r>
      <w:r w:rsidR="004F3242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4F3242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4F3242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 w:rsidRPr="00884699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B30">
        <w:rPr>
          <w:rFonts w:ascii="Times New Roman" w:hAnsi="Times New Roman" w:cs="Times New Roman"/>
          <w:sz w:val="24"/>
          <w:szCs w:val="24"/>
        </w:rPr>
        <w:t>Н</w:t>
      </w:r>
      <w:r w:rsidR="00182AF7">
        <w:rPr>
          <w:rFonts w:ascii="Times New Roman" w:hAnsi="Times New Roman" w:cs="Times New Roman"/>
          <w:sz w:val="24"/>
          <w:szCs w:val="24"/>
        </w:rPr>
        <w:t>.</w:t>
      </w:r>
      <w:r w:rsidR="009B1B30">
        <w:rPr>
          <w:rFonts w:ascii="Times New Roman" w:hAnsi="Times New Roman" w:cs="Times New Roman"/>
          <w:sz w:val="24"/>
          <w:szCs w:val="24"/>
        </w:rPr>
        <w:t>А</w:t>
      </w:r>
      <w:r w:rsidR="00182A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1B30">
        <w:rPr>
          <w:rFonts w:ascii="Times New Roman" w:hAnsi="Times New Roman" w:cs="Times New Roman"/>
          <w:sz w:val="24"/>
          <w:szCs w:val="24"/>
        </w:rPr>
        <w:t>Остродумов</w:t>
      </w:r>
      <w:proofErr w:type="spellEnd"/>
    </w:p>
    <w:p w:rsidR="00E15E72" w:rsidRPr="00884699" w:rsidRDefault="00E15E7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4F3242" w:rsidRPr="00884699" w:rsidRDefault="004F3242" w:rsidP="004F3242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Pr="00884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884699">
        <w:rPr>
          <w:rFonts w:ascii="Times New Roman" w:hAnsi="Times New Roman" w:cs="Times New Roman"/>
          <w:sz w:val="24"/>
          <w:szCs w:val="24"/>
        </w:rPr>
        <w:t xml:space="preserve"> </w:t>
      </w:r>
      <w:r w:rsidRPr="00FA173A">
        <w:rPr>
          <w:rFonts w:ascii="Times New Roman" w:hAnsi="Times New Roman" w:cs="Times New Roman"/>
          <w:sz w:val="24"/>
          <w:szCs w:val="24"/>
        </w:rPr>
        <w:t>20</w:t>
      </w:r>
      <w:r w:rsidR="00A34952">
        <w:rPr>
          <w:rFonts w:ascii="Times New Roman" w:hAnsi="Times New Roman" w:cs="Times New Roman"/>
          <w:sz w:val="24"/>
          <w:szCs w:val="24"/>
        </w:rPr>
        <w:t>20</w:t>
      </w:r>
      <w:r w:rsidRPr="00FA173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F3242" w:rsidRPr="00435A94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435A94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435A94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Pr="00CA0B91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Par1329"/>
      <w:bookmarkEnd w:id="0"/>
      <w:r w:rsidRPr="00CA0B91">
        <w:rPr>
          <w:rFonts w:ascii="Times New Roman" w:hAnsi="Times New Roman" w:cs="Times New Roman"/>
          <w:sz w:val="27"/>
          <w:szCs w:val="27"/>
        </w:rPr>
        <w:t>Годовой отчет</w:t>
      </w:r>
    </w:p>
    <w:p w:rsidR="004F3242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r w:rsidRPr="00CA0B91">
        <w:rPr>
          <w:rFonts w:ascii="Times New Roman" w:hAnsi="Times New Roman" w:cs="Times New Roman"/>
          <w:sz w:val="27"/>
          <w:szCs w:val="27"/>
        </w:rPr>
        <w:t xml:space="preserve">о ходе реализации и оценке эффективности </w:t>
      </w:r>
    </w:p>
    <w:p w:rsidR="004F3242" w:rsidRPr="00CA0B91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r w:rsidRPr="00CA0B91">
        <w:rPr>
          <w:rFonts w:ascii="Times New Roman" w:hAnsi="Times New Roman" w:cs="Times New Roman"/>
          <w:sz w:val="27"/>
          <w:szCs w:val="27"/>
        </w:rPr>
        <w:t>государственной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A0B91">
        <w:rPr>
          <w:rFonts w:ascii="Times New Roman" w:hAnsi="Times New Roman" w:cs="Times New Roman"/>
          <w:sz w:val="27"/>
          <w:szCs w:val="27"/>
        </w:rPr>
        <w:t>программы Ненецкого автономного округа</w:t>
      </w:r>
    </w:p>
    <w:p w:rsidR="004F3242" w:rsidRPr="00FA173A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r w:rsidRPr="00FA173A">
        <w:rPr>
          <w:rFonts w:ascii="Times New Roman" w:hAnsi="Times New Roman" w:cs="Times New Roman"/>
          <w:sz w:val="27"/>
          <w:szCs w:val="27"/>
        </w:rPr>
        <w:t>«Развитие государственного управления в Ненецком автономном округе»</w:t>
      </w:r>
    </w:p>
    <w:p w:rsidR="004F3242" w:rsidRPr="00CA0B91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  <w:r w:rsidRPr="00CA0B91">
        <w:rPr>
          <w:rFonts w:ascii="Times New Roman" w:hAnsi="Times New Roman" w:cs="Times New Roman"/>
          <w:sz w:val="27"/>
          <w:szCs w:val="27"/>
        </w:rPr>
        <w:t>за 20</w:t>
      </w:r>
      <w:r>
        <w:rPr>
          <w:rFonts w:ascii="Times New Roman" w:hAnsi="Times New Roman" w:cs="Times New Roman"/>
          <w:sz w:val="27"/>
          <w:szCs w:val="27"/>
        </w:rPr>
        <w:t>1</w:t>
      </w:r>
      <w:r w:rsidR="00A34952">
        <w:rPr>
          <w:rFonts w:ascii="Times New Roman" w:hAnsi="Times New Roman" w:cs="Times New Roman"/>
          <w:sz w:val="27"/>
          <w:szCs w:val="27"/>
        </w:rPr>
        <w:t>9</w:t>
      </w:r>
      <w:r w:rsidRPr="00CA0B91">
        <w:rPr>
          <w:rFonts w:ascii="Times New Roman" w:hAnsi="Times New Roman" w:cs="Times New Roman"/>
          <w:sz w:val="27"/>
          <w:szCs w:val="27"/>
        </w:rPr>
        <w:t xml:space="preserve"> год</w:t>
      </w:r>
    </w:p>
    <w:p w:rsidR="004F3242" w:rsidRPr="00CA0B91" w:rsidRDefault="004F3242" w:rsidP="00FA173A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4F3242" w:rsidRDefault="004F3242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69508A">
        <w:rPr>
          <w:rFonts w:ascii="Times New Roman" w:hAnsi="Times New Roman" w:cs="Times New Roman"/>
          <w:sz w:val="26"/>
          <w:szCs w:val="26"/>
        </w:rPr>
        <w:t xml:space="preserve">Ответственный исполнитель: </w:t>
      </w:r>
      <w:r w:rsidRPr="00E15E72">
        <w:rPr>
          <w:rFonts w:ascii="Times New Roman" w:hAnsi="Times New Roman" w:cs="Times New Roman"/>
          <w:sz w:val="26"/>
          <w:szCs w:val="26"/>
        </w:rPr>
        <w:t>Аппарат Администрации Ненецкого автономного округа</w:t>
      </w:r>
    </w:p>
    <w:p w:rsidR="00F54010" w:rsidRDefault="00F54010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54010">
        <w:rPr>
          <w:rFonts w:ascii="Times New Roman" w:hAnsi="Times New Roman" w:cs="Times New Roman"/>
          <w:sz w:val="26"/>
          <w:szCs w:val="26"/>
        </w:rPr>
        <w:t>СОГЛАСОВАН:</w:t>
      </w:r>
    </w:p>
    <w:p w:rsidR="00F54010" w:rsidRP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Соисполнитель</w:t>
      </w:r>
      <w:r w:rsidRPr="00F54010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Департамент внутренней политики Ненецкого автономного округа</w:t>
      </w:r>
    </w:p>
    <w:p w:rsidR="00F54010" w:rsidRP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F54010">
        <w:rPr>
          <w:rFonts w:ascii="Times New Roman" w:hAnsi="Times New Roman" w:cs="Times New Roman"/>
          <w:sz w:val="26"/>
          <w:szCs w:val="26"/>
        </w:rPr>
        <w:t>______________________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54010">
        <w:rPr>
          <w:rFonts w:ascii="Times New Roman" w:hAnsi="Times New Roman" w:cs="Times New Roman"/>
          <w:sz w:val="26"/>
          <w:szCs w:val="26"/>
        </w:rPr>
        <w:t xml:space="preserve"> _____________________</w:t>
      </w:r>
    </w:p>
    <w:p w:rsidR="00F54010" w:rsidRP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01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90CD2">
        <w:rPr>
          <w:rFonts w:ascii="Times New Roman" w:hAnsi="Times New Roman" w:cs="Times New Roman"/>
          <w:sz w:val="24"/>
          <w:szCs w:val="24"/>
        </w:rPr>
        <w:t xml:space="preserve">(подпись </w:t>
      </w:r>
      <w:r w:rsidRPr="00F54010">
        <w:rPr>
          <w:rFonts w:ascii="Times New Roman" w:hAnsi="Times New Roman" w:cs="Times New Roman"/>
          <w:sz w:val="24"/>
          <w:szCs w:val="24"/>
        </w:rPr>
        <w:t xml:space="preserve">руководителя)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5401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F54010" w:rsidRPr="00E15E72" w:rsidRDefault="00F54010" w:rsidP="00E15E7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Default="004F3242" w:rsidP="004F3242">
      <w:pPr>
        <w:pStyle w:val="ConsPlusNonformat"/>
        <w:jc w:val="center"/>
        <w:rPr>
          <w:rFonts w:ascii="Times New Roman" w:hAnsi="Times New Roman" w:cs="Times New Roman"/>
          <w:sz w:val="27"/>
          <w:szCs w:val="27"/>
        </w:rPr>
      </w:pPr>
    </w:p>
    <w:p w:rsidR="004F3242" w:rsidRDefault="004F3242" w:rsidP="004F3242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Дата составления </w:t>
      </w:r>
      <w:r w:rsidRPr="00990CD2">
        <w:rPr>
          <w:rFonts w:ascii="Times New Roman" w:hAnsi="Times New Roman" w:cs="Times New Roman"/>
          <w:sz w:val="26"/>
          <w:szCs w:val="26"/>
        </w:rPr>
        <w:t xml:space="preserve">отчета: </w:t>
      </w:r>
      <w:r w:rsidR="00A70A35" w:rsidRPr="00990CD2">
        <w:rPr>
          <w:rFonts w:ascii="Times New Roman" w:hAnsi="Times New Roman" w:cs="Times New Roman"/>
          <w:sz w:val="26"/>
          <w:szCs w:val="26"/>
        </w:rPr>
        <w:t>2</w:t>
      </w:r>
      <w:r w:rsidR="00990CD2" w:rsidRPr="00990CD2">
        <w:rPr>
          <w:rFonts w:ascii="Times New Roman" w:hAnsi="Times New Roman" w:cs="Times New Roman"/>
          <w:sz w:val="26"/>
          <w:szCs w:val="26"/>
        </w:rPr>
        <w:t>5</w:t>
      </w:r>
      <w:r w:rsidR="00A70A35" w:rsidRPr="00990CD2">
        <w:rPr>
          <w:rFonts w:ascii="Times New Roman" w:hAnsi="Times New Roman" w:cs="Times New Roman"/>
          <w:sz w:val="26"/>
          <w:szCs w:val="26"/>
        </w:rPr>
        <w:t>.02.</w:t>
      </w:r>
      <w:r w:rsidR="00A34952" w:rsidRPr="00990CD2">
        <w:rPr>
          <w:rFonts w:ascii="Times New Roman" w:hAnsi="Times New Roman" w:cs="Times New Roman"/>
          <w:sz w:val="26"/>
          <w:szCs w:val="26"/>
        </w:rPr>
        <w:t>2020</w:t>
      </w:r>
      <w:r w:rsidRPr="00990CD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4F3242" w:rsidRPr="0069508A" w:rsidRDefault="004F3242" w:rsidP="004F3242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4F3242" w:rsidRPr="00D964E9" w:rsidRDefault="004F3242" w:rsidP="00FA173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D964E9">
        <w:rPr>
          <w:rFonts w:ascii="Times New Roman" w:hAnsi="Times New Roman" w:cs="Times New Roman"/>
          <w:sz w:val="26"/>
          <w:szCs w:val="26"/>
        </w:rPr>
        <w:t xml:space="preserve">Исполнитель: </w:t>
      </w:r>
      <w:r w:rsidR="00FA173A" w:rsidRPr="00D964E9">
        <w:rPr>
          <w:rFonts w:ascii="Times New Roman" w:hAnsi="Times New Roman" w:cs="Times New Roman"/>
          <w:sz w:val="26"/>
          <w:szCs w:val="26"/>
        </w:rPr>
        <w:t>ведущий</w:t>
      </w:r>
      <w:r w:rsidRPr="00D964E9">
        <w:rPr>
          <w:rFonts w:ascii="Times New Roman" w:hAnsi="Times New Roman" w:cs="Times New Roman"/>
          <w:sz w:val="26"/>
          <w:szCs w:val="26"/>
        </w:rPr>
        <w:t xml:space="preserve"> консультант отдела государственной гражданской службы </w:t>
      </w:r>
      <w:r w:rsidR="00157C73" w:rsidRPr="00D964E9">
        <w:rPr>
          <w:rFonts w:ascii="Times New Roman" w:hAnsi="Times New Roman" w:cs="Times New Roman"/>
          <w:sz w:val="26"/>
          <w:szCs w:val="26"/>
        </w:rPr>
        <w:t xml:space="preserve">управления государственной гражданской службы и кадров </w:t>
      </w:r>
      <w:r w:rsidRPr="00D964E9">
        <w:rPr>
          <w:rFonts w:ascii="Times New Roman" w:hAnsi="Times New Roman" w:cs="Times New Roman"/>
          <w:sz w:val="26"/>
          <w:szCs w:val="26"/>
        </w:rPr>
        <w:t xml:space="preserve">Аппарата </w:t>
      </w:r>
      <w:r w:rsidR="008B097F">
        <w:rPr>
          <w:rFonts w:ascii="Times New Roman" w:hAnsi="Times New Roman" w:cs="Times New Roman"/>
          <w:sz w:val="26"/>
          <w:szCs w:val="26"/>
        </w:rPr>
        <w:br/>
      </w:r>
      <w:r w:rsidRPr="00D964E9">
        <w:rPr>
          <w:rFonts w:ascii="Times New Roman" w:hAnsi="Times New Roman" w:cs="Times New Roman"/>
          <w:sz w:val="26"/>
          <w:szCs w:val="26"/>
        </w:rPr>
        <w:t xml:space="preserve">Администрации Ненецкого автономного округа – </w:t>
      </w:r>
      <w:r w:rsidR="00A34952" w:rsidRPr="00D964E9">
        <w:rPr>
          <w:rFonts w:ascii="Times New Roman" w:hAnsi="Times New Roman" w:cs="Times New Roman"/>
          <w:sz w:val="26"/>
          <w:szCs w:val="26"/>
        </w:rPr>
        <w:t>Попова Ольга Владимировна</w:t>
      </w:r>
      <w:r w:rsidRPr="00D964E9">
        <w:rPr>
          <w:rFonts w:ascii="Times New Roman" w:hAnsi="Times New Roman" w:cs="Times New Roman"/>
          <w:sz w:val="26"/>
          <w:szCs w:val="26"/>
        </w:rPr>
        <w:t>, (81853) 2-</w:t>
      </w:r>
      <w:r w:rsidR="00182AF7" w:rsidRPr="00D964E9">
        <w:rPr>
          <w:rFonts w:ascii="Times New Roman" w:hAnsi="Times New Roman" w:cs="Times New Roman"/>
          <w:sz w:val="26"/>
          <w:szCs w:val="26"/>
        </w:rPr>
        <w:t>38-29</w:t>
      </w:r>
      <w:r w:rsidRPr="00D964E9">
        <w:rPr>
          <w:rFonts w:ascii="Times New Roman" w:hAnsi="Times New Roman" w:cs="Times New Roman"/>
          <w:sz w:val="26"/>
          <w:szCs w:val="26"/>
        </w:rPr>
        <w:t>,</w:t>
      </w:r>
      <w:r w:rsidR="00A6492B">
        <w:rPr>
          <w:sz w:val="26"/>
          <w:szCs w:val="26"/>
        </w:rPr>
        <w:t xml:space="preserve"> </w:t>
      </w:r>
      <w:proofErr w:type="spellStart"/>
      <w:r w:rsidR="00A34952" w:rsidRPr="00D964E9">
        <w:rPr>
          <w:rFonts w:ascii="Times New Roman" w:hAnsi="Times New Roman" w:cs="Times New Roman"/>
          <w:sz w:val="26"/>
          <w:szCs w:val="26"/>
          <w:lang w:val="en-US"/>
        </w:rPr>
        <w:t>opopova</w:t>
      </w:r>
      <w:proofErr w:type="spellEnd"/>
      <w:r w:rsidR="00FA173A" w:rsidRPr="00D964E9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FA173A" w:rsidRPr="00D964E9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FA173A" w:rsidRPr="00D964E9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FA173A" w:rsidRPr="00D964E9">
        <w:rPr>
          <w:rFonts w:ascii="Times New Roman" w:hAnsi="Times New Roman" w:cs="Times New Roman"/>
          <w:sz w:val="26"/>
          <w:szCs w:val="26"/>
          <w:lang w:val="en-US"/>
        </w:rPr>
        <w:t>nao</w:t>
      </w:r>
      <w:proofErr w:type="spellEnd"/>
      <w:r w:rsidR="00FA173A" w:rsidRPr="00D964E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FA173A" w:rsidRPr="00D964E9">
        <w:rPr>
          <w:rFonts w:ascii="Times New Roman" w:hAnsi="Times New Roman" w:cs="Times New Roman"/>
          <w:sz w:val="26"/>
          <w:szCs w:val="26"/>
        </w:rPr>
        <w:t>ru</w:t>
      </w:r>
      <w:proofErr w:type="spellEnd"/>
    </w:p>
    <w:p w:rsidR="00F54010" w:rsidRPr="00F54010" w:rsidRDefault="00F54010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Pr="00F54010" w:rsidRDefault="004F3242" w:rsidP="00F5401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4F3242" w:rsidRDefault="004F3242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FA173A" w:rsidRDefault="00FA17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0592D" w:rsidRPr="009E7F7B" w:rsidRDefault="0080592D" w:rsidP="007C599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E7F7B">
        <w:rPr>
          <w:rFonts w:ascii="Times New Roman" w:hAnsi="Times New Roman"/>
          <w:b/>
          <w:sz w:val="26"/>
          <w:szCs w:val="26"/>
        </w:rPr>
        <w:lastRenderedPageBreak/>
        <w:t>Результаты реализации государственной программы</w:t>
      </w:r>
    </w:p>
    <w:p w:rsidR="0080592D" w:rsidRPr="009E7F7B" w:rsidRDefault="0080592D" w:rsidP="0080592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80592D" w:rsidRPr="009E7F7B" w:rsidRDefault="0080592D" w:rsidP="0080592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7F7B">
        <w:rPr>
          <w:rFonts w:ascii="Times New Roman" w:hAnsi="Times New Roman" w:cs="Times New Roman"/>
          <w:sz w:val="26"/>
          <w:szCs w:val="26"/>
        </w:rPr>
        <w:t xml:space="preserve">Государственная программа «Развитие государственного управления </w:t>
      </w:r>
      <w:r w:rsidR="00D640DA">
        <w:rPr>
          <w:rFonts w:ascii="Times New Roman" w:hAnsi="Times New Roman" w:cs="Times New Roman"/>
          <w:sz w:val="26"/>
          <w:szCs w:val="26"/>
        </w:rPr>
        <w:br/>
      </w:r>
      <w:r w:rsidRPr="009E7F7B">
        <w:rPr>
          <w:rFonts w:ascii="Times New Roman" w:hAnsi="Times New Roman" w:cs="Times New Roman"/>
          <w:sz w:val="26"/>
          <w:szCs w:val="26"/>
        </w:rPr>
        <w:t xml:space="preserve">в Ненецком автономном округе», утвержденная постановлением Администрации Ненецкого автономного округа от </w:t>
      </w:r>
      <w:r w:rsidR="00182AF7" w:rsidRPr="009E7F7B">
        <w:rPr>
          <w:rFonts w:ascii="Times New Roman" w:hAnsi="Times New Roman" w:cs="Times New Roman"/>
          <w:sz w:val="26"/>
          <w:szCs w:val="26"/>
        </w:rPr>
        <w:t>01.02.2018</w:t>
      </w:r>
      <w:r w:rsidRPr="009E7F7B">
        <w:rPr>
          <w:rFonts w:ascii="Times New Roman" w:hAnsi="Times New Roman" w:cs="Times New Roman"/>
          <w:sz w:val="26"/>
          <w:szCs w:val="26"/>
        </w:rPr>
        <w:t xml:space="preserve"> № </w:t>
      </w:r>
      <w:r w:rsidR="00182AF7" w:rsidRPr="009E7F7B">
        <w:rPr>
          <w:rFonts w:ascii="Times New Roman" w:hAnsi="Times New Roman" w:cs="Times New Roman"/>
          <w:sz w:val="26"/>
          <w:szCs w:val="26"/>
        </w:rPr>
        <w:t>9</w:t>
      </w:r>
      <w:r w:rsidRPr="009E7F7B">
        <w:rPr>
          <w:rFonts w:ascii="Times New Roman" w:hAnsi="Times New Roman" w:cs="Times New Roman"/>
          <w:sz w:val="26"/>
          <w:szCs w:val="26"/>
        </w:rPr>
        <w:t xml:space="preserve">-п (далее – Программа), </w:t>
      </w:r>
      <w:r w:rsidR="008B097F">
        <w:rPr>
          <w:rFonts w:ascii="Times New Roman" w:hAnsi="Times New Roman" w:cs="Times New Roman"/>
          <w:sz w:val="26"/>
          <w:szCs w:val="26"/>
        </w:rPr>
        <w:br/>
      </w:r>
      <w:r w:rsidRPr="009E7F7B">
        <w:rPr>
          <w:rFonts w:ascii="Times New Roman" w:hAnsi="Times New Roman" w:cs="Times New Roman"/>
          <w:sz w:val="26"/>
          <w:szCs w:val="26"/>
        </w:rPr>
        <w:t>реализовывалась в 201</w:t>
      </w:r>
      <w:r w:rsidR="00853F5B">
        <w:rPr>
          <w:rFonts w:ascii="Times New Roman" w:hAnsi="Times New Roman" w:cs="Times New Roman"/>
          <w:sz w:val="26"/>
          <w:szCs w:val="26"/>
        </w:rPr>
        <w:t>9</w:t>
      </w:r>
      <w:r w:rsidRPr="009E7F7B">
        <w:rPr>
          <w:rFonts w:ascii="Times New Roman" w:hAnsi="Times New Roman" w:cs="Times New Roman"/>
          <w:sz w:val="26"/>
          <w:szCs w:val="26"/>
        </w:rPr>
        <w:t xml:space="preserve"> году в плановом режиме.</w:t>
      </w:r>
    </w:p>
    <w:p w:rsidR="0080592D" w:rsidRPr="009E7F7B" w:rsidRDefault="0080592D" w:rsidP="0080592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7F7B">
        <w:rPr>
          <w:rFonts w:ascii="Times New Roman" w:hAnsi="Times New Roman" w:cs="Times New Roman"/>
          <w:sz w:val="26"/>
          <w:szCs w:val="26"/>
        </w:rPr>
        <w:t>Ответственным исполнителем Программы является Аппарат Администрации Ненецкого автономного округа (далее – Аппарат Администрации).</w:t>
      </w:r>
    </w:p>
    <w:p w:rsidR="00B611F3" w:rsidRPr="009E7F7B" w:rsidRDefault="00B611F3" w:rsidP="00B611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9E7F7B">
        <w:rPr>
          <w:rFonts w:ascii="Times New Roman" w:eastAsia="Times New Roman" w:hAnsi="Times New Roman"/>
          <w:sz w:val="26"/>
          <w:szCs w:val="26"/>
        </w:rPr>
        <w:t xml:space="preserve">Общий объем финансирования, предусмотренный на реализацию </w:t>
      </w:r>
      <w:r w:rsidR="008B097F">
        <w:rPr>
          <w:rFonts w:ascii="Times New Roman" w:eastAsia="Times New Roman" w:hAnsi="Times New Roman"/>
          <w:sz w:val="26"/>
          <w:szCs w:val="26"/>
        </w:rPr>
        <w:br/>
      </w:r>
      <w:r w:rsidRPr="009E7F7B">
        <w:rPr>
          <w:rFonts w:ascii="Times New Roman" w:eastAsia="Times New Roman" w:hAnsi="Times New Roman"/>
          <w:sz w:val="26"/>
          <w:szCs w:val="26"/>
        </w:rPr>
        <w:t xml:space="preserve">государственной программы </w:t>
      </w:r>
      <w:r w:rsidRPr="009E7F7B">
        <w:rPr>
          <w:rFonts w:ascii="Times New Roman" w:hAnsi="Times New Roman"/>
          <w:sz w:val="26"/>
          <w:szCs w:val="26"/>
        </w:rPr>
        <w:t xml:space="preserve">Ненецкого автономного округа «Развитие </w:t>
      </w:r>
      <w:r w:rsidR="008B097F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государственного управления в Ненецком автономном округе» (далее – </w:t>
      </w:r>
      <w:r w:rsidR="008B097F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государственная программа) </w:t>
      </w:r>
      <w:r w:rsidRPr="009E7F7B">
        <w:rPr>
          <w:rFonts w:ascii="Times New Roman" w:eastAsia="Times New Roman" w:hAnsi="Times New Roman"/>
          <w:sz w:val="26"/>
          <w:szCs w:val="26"/>
        </w:rPr>
        <w:t>в 201</w:t>
      </w:r>
      <w:r w:rsidR="00853F5B">
        <w:rPr>
          <w:rFonts w:ascii="Times New Roman" w:eastAsia="Times New Roman" w:hAnsi="Times New Roman"/>
          <w:sz w:val="26"/>
          <w:szCs w:val="26"/>
        </w:rPr>
        <w:t>9</w:t>
      </w:r>
      <w:r w:rsidRPr="009E7F7B">
        <w:rPr>
          <w:rFonts w:ascii="Times New Roman" w:eastAsia="Times New Roman" w:hAnsi="Times New Roman"/>
          <w:sz w:val="26"/>
          <w:szCs w:val="26"/>
        </w:rPr>
        <w:t xml:space="preserve"> году, составил </w:t>
      </w:r>
      <w:r w:rsidR="00EB5BC5">
        <w:rPr>
          <w:rFonts w:ascii="Times New Roman" w:eastAsia="Times New Roman" w:hAnsi="Times New Roman"/>
          <w:sz w:val="26"/>
          <w:szCs w:val="26"/>
        </w:rPr>
        <w:t>663</w:t>
      </w:r>
      <w:r w:rsidRPr="009E7F7B">
        <w:rPr>
          <w:rFonts w:ascii="Times New Roman" w:eastAsia="Times New Roman" w:hAnsi="Times New Roman"/>
          <w:sz w:val="26"/>
          <w:szCs w:val="26"/>
        </w:rPr>
        <w:t> </w:t>
      </w:r>
      <w:r w:rsidR="00EB5BC5">
        <w:rPr>
          <w:rFonts w:ascii="Times New Roman" w:eastAsia="Times New Roman" w:hAnsi="Times New Roman"/>
          <w:sz w:val="26"/>
          <w:szCs w:val="26"/>
        </w:rPr>
        <w:t>326</w:t>
      </w:r>
      <w:r w:rsidRPr="009E7F7B">
        <w:rPr>
          <w:rFonts w:ascii="Times New Roman" w:eastAsia="Times New Roman" w:hAnsi="Times New Roman"/>
          <w:sz w:val="26"/>
          <w:szCs w:val="26"/>
        </w:rPr>
        <w:t>,</w:t>
      </w:r>
      <w:r w:rsidR="00EB5BC5">
        <w:rPr>
          <w:rFonts w:ascii="Times New Roman" w:eastAsia="Times New Roman" w:hAnsi="Times New Roman"/>
          <w:sz w:val="26"/>
          <w:szCs w:val="26"/>
        </w:rPr>
        <w:t>7</w:t>
      </w:r>
      <w:r w:rsidRPr="009E7F7B">
        <w:rPr>
          <w:rFonts w:ascii="Times New Roman" w:eastAsia="Times New Roman" w:hAnsi="Times New Roman"/>
          <w:sz w:val="26"/>
          <w:szCs w:val="26"/>
        </w:rPr>
        <w:t xml:space="preserve"> тыс. руб., в том числе средства федерального бюджета – </w:t>
      </w:r>
      <w:r w:rsidR="00EB5BC5">
        <w:rPr>
          <w:rFonts w:ascii="Times New Roman" w:eastAsia="Times New Roman" w:hAnsi="Times New Roman"/>
          <w:sz w:val="26"/>
          <w:szCs w:val="26"/>
        </w:rPr>
        <w:t>27</w:t>
      </w:r>
      <w:r w:rsidRPr="009E7F7B">
        <w:rPr>
          <w:rFonts w:ascii="Times New Roman" w:eastAsia="Times New Roman" w:hAnsi="Times New Roman"/>
          <w:sz w:val="26"/>
          <w:szCs w:val="26"/>
        </w:rPr>
        <w:t> </w:t>
      </w:r>
      <w:r w:rsidR="00EB5BC5">
        <w:rPr>
          <w:rFonts w:ascii="Times New Roman" w:eastAsia="Times New Roman" w:hAnsi="Times New Roman"/>
          <w:sz w:val="26"/>
          <w:szCs w:val="26"/>
        </w:rPr>
        <w:t>131</w:t>
      </w:r>
      <w:r w:rsidRPr="009E7F7B">
        <w:rPr>
          <w:rFonts w:ascii="Times New Roman" w:eastAsia="Times New Roman" w:hAnsi="Times New Roman"/>
          <w:sz w:val="26"/>
          <w:szCs w:val="26"/>
        </w:rPr>
        <w:t>,</w:t>
      </w:r>
      <w:r w:rsidR="00EB5BC5">
        <w:rPr>
          <w:rFonts w:ascii="Times New Roman" w:eastAsia="Times New Roman" w:hAnsi="Times New Roman"/>
          <w:sz w:val="26"/>
          <w:szCs w:val="26"/>
        </w:rPr>
        <w:t>4</w:t>
      </w:r>
      <w:r w:rsidRPr="009E7F7B">
        <w:rPr>
          <w:rFonts w:ascii="Times New Roman" w:eastAsia="Times New Roman" w:hAnsi="Times New Roman"/>
          <w:sz w:val="26"/>
          <w:szCs w:val="26"/>
        </w:rPr>
        <w:t xml:space="preserve"> тыс. руб.</w:t>
      </w:r>
    </w:p>
    <w:p w:rsidR="00B611F3" w:rsidRPr="009E7F7B" w:rsidRDefault="00B611F3" w:rsidP="00B611F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1FC2">
        <w:rPr>
          <w:rFonts w:ascii="Times New Roman" w:eastAsia="Times New Roman" w:hAnsi="Times New Roman"/>
          <w:sz w:val="26"/>
          <w:szCs w:val="26"/>
          <w:lang w:eastAsia="ru-RU"/>
        </w:rPr>
        <w:t>По состоянию на 01.01.20</w:t>
      </w:r>
      <w:r w:rsidR="00EB5BC5" w:rsidRPr="001E1FC2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Pr="001E1FC2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кассовое исполнение составило </w:t>
      </w:r>
      <w:r w:rsidR="00D640DA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="00684BA5" w:rsidRPr="001E1FC2">
        <w:rPr>
          <w:rFonts w:ascii="Times New Roman" w:eastAsia="Times New Roman" w:hAnsi="Times New Roman"/>
          <w:sz w:val="26"/>
          <w:szCs w:val="26"/>
          <w:lang w:eastAsia="ru-RU"/>
        </w:rPr>
        <w:t>647 7</w:t>
      </w:r>
      <w:r w:rsidR="004C74AD">
        <w:rPr>
          <w:rFonts w:ascii="Times New Roman" w:eastAsia="Times New Roman" w:hAnsi="Times New Roman"/>
          <w:sz w:val="26"/>
          <w:szCs w:val="26"/>
          <w:lang w:eastAsia="ru-RU"/>
        </w:rPr>
        <w:t>87</w:t>
      </w:r>
      <w:r w:rsidR="00684BA5" w:rsidRPr="001E1FC2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4C74AD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684BA5" w:rsidRPr="001E1FC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E1FC2" w:rsidRPr="001E1FC2">
        <w:rPr>
          <w:rFonts w:ascii="Times New Roman" w:eastAsia="Times New Roman" w:hAnsi="Times New Roman"/>
          <w:sz w:val="26"/>
          <w:szCs w:val="26"/>
          <w:lang w:eastAsia="ru-RU"/>
        </w:rPr>
        <w:t>тыс. руб. или 97,6</w:t>
      </w:r>
      <w:r w:rsidRPr="001E1FC2">
        <w:rPr>
          <w:rFonts w:ascii="Times New Roman" w:eastAsia="Times New Roman" w:hAnsi="Times New Roman"/>
          <w:sz w:val="26"/>
          <w:szCs w:val="26"/>
          <w:lang w:eastAsia="ru-RU"/>
        </w:rPr>
        <w:t xml:space="preserve">% от объема финансирования, предусмотренного </w:t>
      </w:r>
      <w:r w:rsidR="00D640DA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1E1FC2">
        <w:rPr>
          <w:rFonts w:ascii="Times New Roman" w:eastAsia="Times New Roman" w:hAnsi="Times New Roman"/>
          <w:sz w:val="26"/>
          <w:szCs w:val="26"/>
          <w:lang w:eastAsia="ru-RU"/>
        </w:rPr>
        <w:t>в отчетном периоде</w:t>
      </w:r>
      <w:r w:rsidRPr="001E1F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B611F3" w:rsidRPr="009E7F7B" w:rsidRDefault="00B611F3" w:rsidP="00B611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sz w:val="26"/>
          <w:szCs w:val="26"/>
          <w:lang w:eastAsia="ru-RU"/>
        </w:rPr>
        <w:t>В 201</w:t>
      </w:r>
      <w:r w:rsidR="00C83C39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Pr="009E7F7B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в рамках государственной программы реализовывались </w:t>
      </w:r>
      <w:r w:rsidR="008B097F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sz w:val="26"/>
          <w:szCs w:val="26"/>
          <w:lang w:eastAsia="ru-RU"/>
        </w:rPr>
        <w:t>следующие мероприятия:</w:t>
      </w:r>
    </w:p>
    <w:p w:rsidR="00B611F3" w:rsidRPr="009E7F7B" w:rsidRDefault="00B611F3" w:rsidP="0080592D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62D7A" w:rsidRPr="009E7F7B" w:rsidRDefault="00C83C39" w:rsidP="008C1D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Отдельное мероприятие </w:t>
      </w:r>
      <w:r w:rsidR="00F6256A" w:rsidRPr="00F6256A">
        <w:rPr>
          <w:rFonts w:ascii="Times New Roman" w:hAnsi="Times New Roman"/>
          <w:b/>
          <w:bCs/>
          <w:sz w:val="26"/>
          <w:szCs w:val="26"/>
        </w:rPr>
        <w:t>1</w:t>
      </w:r>
      <w:r w:rsidRPr="009E7F7B">
        <w:rPr>
          <w:rFonts w:ascii="Times New Roman" w:hAnsi="Times New Roman"/>
          <w:b/>
          <w:bCs/>
          <w:sz w:val="26"/>
          <w:szCs w:val="26"/>
        </w:rPr>
        <w:t xml:space="preserve"> «Обеспечение деятельности Аппарата </w:t>
      </w:r>
      <w:r w:rsidR="008B097F">
        <w:rPr>
          <w:rFonts w:ascii="Times New Roman" w:hAnsi="Times New Roman"/>
          <w:b/>
          <w:bCs/>
          <w:sz w:val="26"/>
          <w:szCs w:val="26"/>
        </w:rPr>
        <w:br/>
      </w:r>
      <w:r w:rsidRPr="009E7F7B">
        <w:rPr>
          <w:rFonts w:ascii="Times New Roman" w:hAnsi="Times New Roman"/>
          <w:b/>
          <w:bCs/>
          <w:sz w:val="26"/>
          <w:szCs w:val="26"/>
        </w:rPr>
        <w:t>Администрации Ненецкого автономного округа»;</w:t>
      </w:r>
    </w:p>
    <w:p w:rsidR="00AF049C" w:rsidRPr="009E7F7B" w:rsidRDefault="00C83C39" w:rsidP="00AF04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Отдельное мероприятие </w:t>
      </w:r>
      <w:r w:rsidR="00F6256A" w:rsidRPr="00F6256A">
        <w:rPr>
          <w:rFonts w:ascii="Times New Roman" w:hAnsi="Times New Roman"/>
          <w:b/>
          <w:bCs/>
          <w:sz w:val="26"/>
          <w:szCs w:val="26"/>
        </w:rPr>
        <w:t>2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 «Обеспечение деятельности Управления </w:t>
      </w:r>
      <w:r w:rsidR="00D640DA">
        <w:rPr>
          <w:rFonts w:ascii="Times New Roman" w:hAnsi="Times New Roman"/>
          <w:b/>
          <w:bCs/>
          <w:sz w:val="26"/>
          <w:szCs w:val="26"/>
        </w:rPr>
        <w:br/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по государственному регулированию цен (тарифов) Ненецкого автономного округа»;</w:t>
      </w:r>
    </w:p>
    <w:p w:rsidR="00AF049C" w:rsidRPr="009E7F7B" w:rsidRDefault="00C83C39" w:rsidP="00AF04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Отдельное мероприятие </w:t>
      </w:r>
      <w:r w:rsidR="00F6256A" w:rsidRPr="00F6256A">
        <w:rPr>
          <w:rFonts w:ascii="Times New Roman" w:hAnsi="Times New Roman"/>
          <w:b/>
          <w:bCs/>
          <w:sz w:val="26"/>
          <w:szCs w:val="26"/>
        </w:rPr>
        <w:t>3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 «Обеспечение деятельности Управления </w:t>
      </w:r>
      <w:r w:rsidR="008B097F">
        <w:rPr>
          <w:rFonts w:ascii="Times New Roman" w:hAnsi="Times New Roman"/>
          <w:b/>
          <w:bCs/>
          <w:sz w:val="26"/>
          <w:szCs w:val="26"/>
        </w:rPr>
        <w:br/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государственного заказа Ненецкого автономного округа»;</w:t>
      </w:r>
    </w:p>
    <w:p w:rsidR="00C83C39" w:rsidRPr="00F6256A" w:rsidRDefault="00F6256A" w:rsidP="00F6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Отдельное мероприятие 4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 «Обеспечение деятельности Государственной инспекции строительного и жилищного надзор</w:t>
      </w:r>
      <w:r w:rsidR="00C83C39">
        <w:rPr>
          <w:rFonts w:ascii="Times New Roman" w:hAnsi="Times New Roman"/>
          <w:b/>
          <w:bCs/>
          <w:sz w:val="26"/>
          <w:szCs w:val="26"/>
        </w:rPr>
        <w:t>а Ненецкого автономного округа»;</w:t>
      </w:r>
    </w:p>
    <w:p w:rsidR="00AF049C" w:rsidRPr="0082521F" w:rsidRDefault="00C83C39" w:rsidP="00AF049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C83C39">
        <w:rPr>
          <w:rFonts w:eastAsia="Calibri"/>
          <w:color w:val="auto"/>
          <w:sz w:val="26"/>
          <w:szCs w:val="26"/>
          <w:lang w:eastAsia="en-US"/>
        </w:rPr>
        <w:t xml:space="preserve"> </w:t>
      </w:r>
      <w:r w:rsidR="00AF049C"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В рамках данных отдельных мероприятий</w:t>
      </w:r>
      <w:r w:rsidR="00104ED4"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 1-</w:t>
      </w:r>
      <w:r w:rsidR="001B51A2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9</w:t>
      </w:r>
      <w:r w:rsidR="00AF049C"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 органы исполнительной власти округа расходуют средства по следующим направлениям: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- заработная плата;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- начисления на выплаты по оплате труда;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hd w:val="clear" w:color="auto" w:fill="FFFFFF"/>
        <w:tabs>
          <w:tab w:val="center" w:pos="5032"/>
        </w:tabs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- командировочные расходы;</w:t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ab/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- компенсация стоимости проезда к месту использования отпуска и провоза багажа;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- услуги связи (приобретение марок и маркированных конвертов) и оплата </w:t>
      </w:r>
      <w:r w:rsidR="00D640DA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за междугородную связь;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- выходное пособие в связи с сокращением, компенсация в размере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четырехмесячного денежного содержания;</w:t>
      </w:r>
    </w:p>
    <w:p w:rsidR="00AF049C" w:rsidRPr="0082521F" w:rsidRDefault="00AF049C" w:rsidP="00AF049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- прочие услуги (оплата услуг на приобретение подписки на прикладные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программы; продление домена; изготовление сертификата ключа подписи </w:t>
      </w:r>
      <w:r w:rsidR="00D640DA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для СМЭВ; услуги специализированного оператора связи для передачи отчетности в МИФНС № 4, ФСС и ПФР, РОССТАТ; консультационные услуги по организации информационного обеспечения, консультационные услуги по прикладным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программам для решения организационно-экономических задач, приобретение </w:t>
      </w:r>
      <w:r w:rsidR="00D640DA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и техподдержка программного продукта для ведения бухгалтерского учета).</w:t>
      </w:r>
    </w:p>
    <w:p w:rsidR="00A76B22" w:rsidRDefault="00AF049C" w:rsidP="00B716A6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lastRenderedPageBreak/>
        <w:t xml:space="preserve">Информация о степени освоения средств на реализацию отельных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мероприятий 1-</w:t>
      </w:r>
      <w:r w:rsidR="00A331BB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4</w:t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 представлена в таблице по форме согласно Приложению 12 </w:t>
      </w:r>
      <w:r w:rsidR="00D640DA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к Порядку разработки, реализации и оценки эффективности государственных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 xml:space="preserve">программ Ненецкого автономного округа, утвержденному постановлением </w:t>
      </w:r>
      <w:r w:rsidR="002D1AC9">
        <w:rPr>
          <w:rFonts w:eastAsia="Calibri"/>
          <w:b w:val="0"/>
          <w:bCs w:val="0"/>
          <w:color w:val="auto"/>
          <w:sz w:val="26"/>
          <w:szCs w:val="26"/>
          <w:lang w:eastAsia="en-US"/>
        </w:rPr>
        <w:br/>
      </w:r>
      <w:r w:rsidRPr="0082521F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Администрации Ненецкого автономно</w:t>
      </w:r>
      <w:r w:rsidR="00B716A6">
        <w:rPr>
          <w:rFonts w:eastAsia="Calibri"/>
          <w:b w:val="0"/>
          <w:bCs w:val="0"/>
          <w:color w:val="auto"/>
          <w:sz w:val="26"/>
          <w:szCs w:val="26"/>
          <w:lang w:eastAsia="en-US"/>
        </w:rPr>
        <w:t>го округа от 23.07.2014 № 267-п.</w:t>
      </w:r>
    </w:p>
    <w:p w:rsidR="00B716A6" w:rsidRPr="0082521F" w:rsidRDefault="00B716A6" w:rsidP="00B716A6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="Calibri"/>
          <w:b w:val="0"/>
          <w:bCs w:val="0"/>
          <w:color w:val="auto"/>
          <w:sz w:val="26"/>
          <w:szCs w:val="26"/>
          <w:lang w:eastAsia="en-U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1984"/>
        <w:gridCol w:w="1985"/>
      </w:tblGrid>
      <w:tr w:rsidR="007767F8" w:rsidRPr="0082521F" w:rsidTr="00A6492B">
        <w:trPr>
          <w:trHeight w:val="1035"/>
        </w:trPr>
        <w:tc>
          <w:tcPr>
            <w:tcW w:w="3823" w:type="dxa"/>
            <w:shd w:val="clear" w:color="auto" w:fill="auto"/>
            <w:vAlign w:val="center"/>
          </w:tcPr>
          <w:p w:rsidR="007767F8" w:rsidRPr="009E7F7B" w:rsidRDefault="007767F8" w:rsidP="00FE2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Наименование отдельного мероприятия</w:t>
            </w:r>
          </w:p>
        </w:tc>
        <w:tc>
          <w:tcPr>
            <w:tcW w:w="1984" w:type="dxa"/>
          </w:tcPr>
          <w:p w:rsidR="00A6492B" w:rsidRDefault="00A6492B" w:rsidP="00A6492B">
            <w:pPr>
              <w:spacing w:after="0" w:line="240" w:lineRule="auto"/>
              <w:ind w:right="-392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         Объем</w:t>
            </w:r>
          </w:p>
          <w:p w:rsidR="007767F8" w:rsidRPr="009E7F7B" w:rsidRDefault="007767F8" w:rsidP="00A6492B">
            <w:pPr>
              <w:spacing w:after="0" w:line="240" w:lineRule="auto"/>
              <w:ind w:right="-392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финансирования</w:t>
            </w:r>
          </w:p>
          <w:p w:rsidR="007767F8" w:rsidRPr="009E7F7B" w:rsidRDefault="007767F8" w:rsidP="00A649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план</w:t>
            </w:r>
          </w:p>
          <w:p w:rsidR="007767F8" w:rsidRPr="009E7F7B" w:rsidRDefault="007767F8" w:rsidP="00A649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(тыс. руб.)</w:t>
            </w:r>
          </w:p>
        </w:tc>
        <w:tc>
          <w:tcPr>
            <w:tcW w:w="1984" w:type="dxa"/>
          </w:tcPr>
          <w:p w:rsidR="007767F8" w:rsidRPr="009E7F7B" w:rsidRDefault="007767F8" w:rsidP="00FE2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Кассовое исполнение</w:t>
            </w:r>
          </w:p>
          <w:p w:rsidR="007767F8" w:rsidRPr="009E7F7B" w:rsidRDefault="007767F8" w:rsidP="00FE2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(тыс.</w:t>
            </w:r>
            <w:r w:rsidR="00B716A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руб.)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767F8" w:rsidRPr="009E7F7B" w:rsidRDefault="007767F8" w:rsidP="00FE2E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Оценка степени соответствия запланирован</w:t>
            </w:r>
            <w:r w:rsidR="00A6492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ному уровню затрат (%)</w:t>
            </w:r>
          </w:p>
        </w:tc>
      </w:tr>
      <w:tr w:rsidR="007767F8" w:rsidRPr="0082521F" w:rsidTr="00A6492B">
        <w:trPr>
          <w:trHeight w:val="1035"/>
        </w:trPr>
        <w:tc>
          <w:tcPr>
            <w:tcW w:w="3823" w:type="dxa"/>
            <w:shd w:val="clear" w:color="auto" w:fill="auto"/>
            <w:vAlign w:val="center"/>
            <w:hideMark/>
          </w:tcPr>
          <w:p w:rsidR="007767F8" w:rsidRPr="009E7F7B" w:rsidRDefault="007767F8" w:rsidP="00451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Отдельное мероприятие: </w:t>
            </w:r>
            <w:r w:rsidR="001B51A2" w:rsidRPr="00006A7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Обеспечение деятельности Аппарата Администрации Ненецкого автономного округа</w:t>
            </w:r>
          </w:p>
        </w:tc>
        <w:tc>
          <w:tcPr>
            <w:tcW w:w="1984" w:type="dxa"/>
            <w:vAlign w:val="center"/>
          </w:tcPr>
          <w:p w:rsidR="007767F8" w:rsidRPr="009E7F7B" w:rsidRDefault="00006A79" w:rsidP="00776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228 051,7</w:t>
            </w:r>
          </w:p>
        </w:tc>
        <w:tc>
          <w:tcPr>
            <w:tcW w:w="1984" w:type="dxa"/>
            <w:vAlign w:val="center"/>
          </w:tcPr>
          <w:p w:rsidR="007767F8" w:rsidRPr="006C3D36" w:rsidRDefault="007767F8" w:rsidP="003B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  <w:r w:rsidR="003B1F9E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27</w:t>
            </w: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B1F9E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618</w:t>
            </w: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="003B1F9E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767F8" w:rsidRPr="009E7F7B" w:rsidRDefault="007767F8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  <w:r w:rsidR="003B1F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9,8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</w:tr>
      <w:tr w:rsidR="007767F8" w:rsidRPr="0082521F" w:rsidTr="00A6492B">
        <w:trPr>
          <w:trHeight w:val="780"/>
        </w:trPr>
        <w:tc>
          <w:tcPr>
            <w:tcW w:w="3823" w:type="dxa"/>
            <w:shd w:val="clear" w:color="auto" w:fill="auto"/>
            <w:vAlign w:val="center"/>
            <w:hideMark/>
          </w:tcPr>
          <w:p w:rsidR="007767F8" w:rsidRPr="009E7F7B" w:rsidRDefault="007767F8" w:rsidP="00451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Отдельное мероприятие: </w:t>
            </w:r>
            <w:r w:rsidR="00006A79" w:rsidRPr="00006A7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Обеспечение деятельности Управления по государственному регулированию цен (тарифов) Ненецкого автономного округа</w:t>
            </w:r>
          </w:p>
        </w:tc>
        <w:tc>
          <w:tcPr>
            <w:tcW w:w="1984" w:type="dxa"/>
            <w:vAlign w:val="center"/>
          </w:tcPr>
          <w:p w:rsidR="007767F8" w:rsidRPr="009E7F7B" w:rsidRDefault="00006A79" w:rsidP="00776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21 288,6</w:t>
            </w:r>
          </w:p>
        </w:tc>
        <w:tc>
          <w:tcPr>
            <w:tcW w:w="1984" w:type="dxa"/>
            <w:vAlign w:val="center"/>
          </w:tcPr>
          <w:p w:rsidR="007767F8" w:rsidRPr="006C3D36" w:rsidRDefault="003B1F9E" w:rsidP="003B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  <w:r w:rsidR="007767F8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6492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997</w:t>
            </w:r>
            <w:r w:rsidR="007767F8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A6492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767F8" w:rsidRPr="009E7F7B" w:rsidRDefault="007767F8" w:rsidP="003B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  <w:r w:rsidR="003B1F9E" w:rsidRPr="00A6492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="003B1F9E" w:rsidRPr="00A6492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</w:tr>
      <w:tr w:rsidR="007767F8" w:rsidRPr="0082521F" w:rsidTr="00A6492B">
        <w:trPr>
          <w:trHeight w:val="780"/>
        </w:trPr>
        <w:tc>
          <w:tcPr>
            <w:tcW w:w="3823" w:type="dxa"/>
            <w:shd w:val="clear" w:color="auto" w:fill="auto"/>
            <w:vAlign w:val="center"/>
            <w:hideMark/>
          </w:tcPr>
          <w:p w:rsidR="007767F8" w:rsidRPr="009E7F7B" w:rsidRDefault="007767F8" w:rsidP="00451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Отдельное мероприятие: </w:t>
            </w:r>
            <w:r w:rsidR="00006A79" w:rsidRPr="00006A7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Обеспечение деятельности Управления государственного заказа Ненецкого автономного округа</w:t>
            </w:r>
          </w:p>
        </w:tc>
        <w:tc>
          <w:tcPr>
            <w:tcW w:w="1984" w:type="dxa"/>
            <w:vAlign w:val="center"/>
          </w:tcPr>
          <w:p w:rsidR="007767F8" w:rsidRPr="009E7F7B" w:rsidRDefault="00006A79" w:rsidP="00006A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  <w:r w:rsidR="007767F8"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048</w:t>
            </w:r>
            <w:r w:rsidR="007767F8"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84" w:type="dxa"/>
            <w:vAlign w:val="center"/>
          </w:tcPr>
          <w:p w:rsidR="007767F8" w:rsidRPr="006C3D36" w:rsidRDefault="003B1F9E" w:rsidP="003B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19</w:t>
            </w:r>
            <w:r w:rsidR="007767F8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8</w:t>
            </w:r>
            <w:r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62</w:t>
            </w:r>
            <w:r w:rsidR="007767F8" w:rsidRPr="006C3D3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,7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767F8" w:rsidRPr="009E7F7B" w:rsidRDefault="007767F8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99,</w:t>
            </w:r>
            <w:r w:rsidR="003B1F9E"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0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7%</w:t>
            </w:r>
          </w:p>
        </w:tc>
      </w:tr>
      <w:tr w:rsidR="001B51A2" w:rsidRPr="0082521F" w:rsidTr="00A6492B">
        <w:trPr>
          <w:trHeight w:val="780"/>
        </w:trPr>
        <w:tc>
          <w:tcPr>
            <w:tcW w:w="3823" w:type="dxa"/>
            <w:shd w:val="clear" w:color="auto" w:fill="auto"/>
            <w:vAlign w:val="center"/>
          </w:tcPr>
          <w:p w:rsidR="001B51A2" w:rsidRPr="009E7F7B" w:rsidRDefault="00006A79" w:rsidP="004515F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Отдельное мероприятие: </w:t>
            </w:r>
            <w:r w:rsidRPr="00006A79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Обеспечение деятельности Государственной инспекции строительного и жилищного надзора Ненецкого автономного округа</w:t>
            </w:r>
          </w:p>
        </w:tc>
        <w:tc>
          <w:tcPr>
            <w:tcW w:w="1984" w:type="dxa"/>
            <w:vAlign w:val="center"/>
          </w:tcPr>
          <w:p w:rsidR="001B51A2" w:rsidRPr="009E7F7B" w:rsidRDefault="00006A79" w:rsidP="00776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44 667,8</w:t>
            </w:r>
          </w:p>
        </w:tc>
        <w:tc>
          <w:tcPr>
            <w:tcW w:w="1984" w:type="dxa"/>
            <w:vAlign w:val="center"/>
          </w:tcPr>
          <w:p w:rsidR="001B51A2" w:rsidRPr="003B1F9E" w:rsidRDefault="003B1F9E" w:rsidP="003B1F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44 524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1A2" w:rsidRPr="009E7F7B" w:rsidRDefault="003B1F9E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99,7%</w:t>
            </w:r>
          </w:p>
        </w:tc>
      </w:tr>
    </w:tbl>
    <w:p w:rsidR="00AF049C" w:rsidRPr="009E7F7B" w:rsidRDefault="00AF049C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95C39" w:rsidRDefault="00895C39" w:rsidP="00895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E7F7B">
        <w:rPr>
          <w:rFonts w:ascii="Times New Roman" w:hAnsi="Times New Roman"/>
          <w:b/>
          <w:bCs/>
          <w:sz w:val="26"/>
          <w:szCs w:val="26"/>
        </w:rPr>
        <w:t xml:space="preserve">Отдельное мероприятие </w:t>
      </w:r>
      <w:r>
        <w:rPr>
          <w:rFonts w:ascii="Times New Roman" w:hAnsi="Times New Roman"/>
          <w:b/>
          <w:bCs/>
          <w:sz w:val="26"/>
          <w:szCs w:val="26"/>
        </w:rPr>
        <w:t>5</w:t>
      </w:r>
      <w:r w:rsidRPr="009E7F7B">
        <w:rPr>
          <w:rFonts w:ascii="Times New Roman" w:hAnsi="Times New Roman"/>
          <w:b/>
          <w:bCs/>
          <w:sz w:val="26"/>
          <w:szCs w:val="26"/>
        </w:rPr>
        <w:t xml:space="preserve"> «</w:t>
      </w:r>
      <w:r w:rsidR="00F33262" w:rsidRPr="00F33262">
        <w:rPr>
          <w:rFonts w:ascii="Times New Roman" w:hAnsi="Times New Roman"/>
          <w:b/>
          <w:bCs/>
          <w:sz w:val="26"/>
          <w:szCs w:val="26"/>
        </w:rPr>
        <w:t xml:space="preserve">Поощрение за достижение показателей </w:t>
      </w:r>
      <w:r w:rsidR="002D1AC9">
        <w:rPr>
          <w:rFonts w:ascii="Times New Roman" w:hAnsi="Times New Roman"/>
          <w:b/>
          <w:bCs/>
          <w:sz w:val="26"/>
          <w:szCs w:val="26"/>
        </w:rPr>
        <w:br/>
      </w:r>
      <w:r w:rsidR="00F33262" w:rsidRPr="00F33262">
        <w:rPr>
          <w:rFonts w:ascii="Times New Roman" w:hAnsi="Times New Roman"/>
          <w:b/>
          <w:bCs/>
          <w:sz w:val="26"/>
          <w:szCs w:val="26"/>
        </w:rPr>
        <w:t xml:space="preserve">деятельности органов исполнительной власти субъектов Российской </w:t>
      </w:r>
      <w:r w:rsidR="002D1AC9">
        <w:rPr>
          <w:rFonts w:ascii="Times New Roman" w:hAnsi="Times New Roman"/>
          <w:b/>
          <w:bCs/>
          <w:sz w:val="26"/>
          <w:szCs w:val="26"/>
        </w:rPr>
        <w:br/>
      </w:r>
      <w:r w:rsidR="00F33262" w:rsidRPr="00F33262">
        <w:rPr>
          <w:rFonts w:ascii="Times New Roman" w:hAnsi="Times New Roman"/>
          <w:b/>
          <w:bCs/>
          <w:sz w:val="26"/>
          <w:szCs w:val="26"/>
        </w:rPr>
        <w:t>Федерации</w:t>
      </w:r>
      <w:r w:rsidR="007C5998">
        <w:rPr>
          <w:rFonts w:ascii="Times New Roman" w:hAnsi="Times New Roman"/>
          <w:b/>
          <w:bCs/>
          <w:sz w:val="26"/>
          <w:szCs w:val="26"/>
        </w:rPr>
        <w:t>»</w:t>
      </w:r>
    </w:p>
    <w:p w:rsidR="00F33262" w:rsidRPr="009E7F7B" w:rsidRDefault="00F33262" w:rsidP="00F332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На реализацию данного мероприятия </w:t>
      </w:r>
      <w:r>
        <w:rPr>
          <w:rFonts w:ascii="Times New Roman" w:hAnsi="Times New Roman"/>
          <w:bCs/>
          <w:sz w:val="26"/>
          <w:szCs w:val="26"/>
        </w:rPr>
        <w:t xml:space="preserve">в 2019 году </w:t>
      </w:r>
      <w:r w:rsidRPr="009E7F7B">
        <w:rPr>
          <w:rFonts w:ascii="Times New Roman" w:hAnsi="Times New Roman"/>
          <w:bCs/>
          <w:sz w:val="26"/>
          <w:szCs w:val="26"/>
        </w:rPr>
        <w:t>из феде</w:t>
      </w:r>
      <w:r>
        <w:rPr>
          <w:rFonts w:ascii="Times New Roman" w:hAnsi="Times New Roman"/>
          <w:bCs/>
          <w:sz w:val="26"/>
          <w:szCs w:val="26"/>
        </w:rPr>
        <w:t>рального бюджета предусмотрено 20 096</w:t>
      </w:r>
      <w:r w:rsidRPr="009E7F7B">
        <w:rPr>
          <w:rFonts w:ascii="Times New Roman" w:hAnsi="Times New Roman"/>
          <w:bCs/>
          <w:sz w:val="26"/>
          <w:szCs w:val="26"/>
        </w:rPr>
        <w:t>,</w:t>
      </w:r>
      <w:r>
        <w:rPr>
          <w:rFonts w:ascii="Times New Roman" w:hAnsi="Times New Roman"/>
          <w:bCs/>
          <w:sz w:val="26"/>
          <w:szCs w:val="26"/>
        </w:rPr>
        <w:t>9</w:t>
      </w:r>
      <w:r w:rsidRPr="009E7F7B">
        <w:rPr>
          <w:rFonts w:ascii="Times New Roman" w:hAnsi="Times New Roman"/>
          <w:bCs/>
          <w:sz w:val="26"/>
          <w:szCs w:val="26"/>
        </w:rPr>
        <w:t xml:space="preserve"> тыс. руб. </w:t>
      </w:r>
      <w:r w:rsidRPr="002F0AA0">
        <w:rPr>
          <w:rFonts w:ascii="Times New Roman" w:hAnsi="Times New Roman"/>
          <w:bCs/>
          <w:sz w:val="26"/>
          <w:szCs w:val="26"/>
        </w:rPr>
        <w:t>Ка</w:t>
      </w:r>
      <w:r w:rsidR="00C24CBC">
        <w:rPr>
          <w:rFonts w:ascii="Times New Roman" w:hAnsi="Times New Roman"/>
          <w:bCs/>
          <w:sz w:val="26"/>
          <w:szCs w:val="26"/>
        </w:rPr>
        <w:t>ссовое исполнение составило 100</w:t>
      </w:r>
      <w:r w:rsidRPr="002F0AA0">
        <w:rPr>
          <w:rFonts w:ascii="Times New Roman" w:hAnsi="Times New Roman"/>
          <w:bCs/>
          <w:sz w:val="26"/>
          <w:szCs w:val="26"/>
        </w:rPr>
        <w:t>%.</w:t>
      </w:r>
    </w:p>
    <w:p w:rsidR="00F33262" w:rsidRDefault="00F33262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AF049C" w:rsidRPr="009E7F7B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E7F7B">
        <w:rPr>
          <w:rFonts w:ascii="Times New Roman" w:hAnsi="Times New Roman"/>
          <w:b/>
          <w:bCs/>
          <w:sz w:val="26"/>
          <w:szCs w:val="26"/>
        </w:rPr>
        <w:t xml:space="preserve">Отдельное мероприятие </w:t>
      </w:r>
      <w:r w:rsidR="00895C39">
        <w:rPr>
          <w:rFonts w:ascii="Times New Roman" w:hAnsi="Times New Roman"/>
          <w:b/>
          <w:bCs/>
          <w:sz w:val="26"/>
          <w:szCs w:val="26"/>
        </w:rPr>
        <w:t>6</w:t>
      </w:r>
      <w:r w:rsidRPr="009E7F7B">
        <w:rPr>
          <w:rFonts w:ascii="Times New Roman" w:hAnsi="Times New Roman"/>
          <w:b/>
          <w:bCs/>
          <w:sz w:val="26"/>
          <w:szCs w:val="26"/>
        </w:rPr>
        <w:t xml:space="preserve"> «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О</w:t>
      </w:r>
      <w:r w:rsidRPr="009E7F7B">
        <w:rPr>
          <w:rFonts w:ascii="Times New Roman" w:hAnsi="Times New Roman"/>
          <w:b/>
          <w:bCs/>
          <w:sz w:val="26"/>
          <w:szCs w:val="26"/>
        </w:rPr>
        <w:t>беспечение деятельности КУ НАО «СМТО»</w:t>
      </w:r>
    </w:p>
    <w:p w:rsidR="00FE2E8B" w:rsidRPr="009E7F7B" w:rsidRDefault="00FE2E8B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В рамках данного мероприятия обеспечивается выполнение функций </w:t>
      </w:r>
      <w:r w:rsidR="002D1AC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подведомственным Аппарату Администрации Ненецкого автономного округа </w:t>
      </w:r>
      <w:r w:rsidR="002D1AC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государственным учреждением КУ НАО «СМТО». </w:t>
      </w:r>
    </w:p>
    <w:p w:rsidR="00FE2E8B" w:rsidRDefault="007767F8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201</w:t>
      </w:r>
      <w:r w:rsidR="007261E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году на реализацию мероприятия </w:t>
      </w:r>
      <w:r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предусмотрено 21</w:t>
      </w:r>
      <w:r w:rsidR="007261ED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</w:t>
      </w:r>
      <w:r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8</w:t>
      </w:r>
      <w:r w:rsidR="007261ED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01</w:t>
      </w:r>
      <w:r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 w:rsidR="007261ED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0</w:t>
      </w:r>
      <w:r w:rsidRPr="006D19C1">
        <w:rPr>
          <w:rFonts w:ascii="Times New Roman" w:eastAsia="Times New Roman" w:hAnsi="Times New Roman"/>
          <w:sz w:val="26"/>
          <w:szCs w:val="26"/>
        </w:rPr>
        <w:t xml:space="preserve"> тыс. руб. средств окружного бюджета, кассовое исполнение </w:t>
      </w:r>
      <w:r w:rsidR="00C37732" w:rsidRPr="006D19C1">
        <w:rPr>
          <w:rFonts w:ascii="Times New Roman" w:eastAsia="Times New Roman" w:hAnsi="Times New Roman"/>
          <w:sz w:val="26"/>
          <w:szCs w:val="26"/>
        </w:rPr>
        <w:t>–</w:t>
      </w:r>
      <w:r w:rsidRPr="006D19C1">
        <w:rPr>
          <w:rFonts w:ascii="Times New Roman" w:eastAsia="Times New Roman" w:hAnsi="Times New Roman"/>
          <w:sz w:val="26"/>
          <w:szCs w:val="26"/>
        </w:rPr>
        <w:t xml:space="preserve"> </w:t>
      </w:r>
      <w:r w:rsidR="00B624B4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21</w:t>
      </w:r>
      <w:r w:rsidR="006D19C1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</w:t>
      </w:r>
      <w:r w:rsidR="00B624B4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6D19C1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68</w:t>
      </w:r>
      <w:r w:rsidR="00B624B4" w:rsidRPr="006D19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8,0</w:t>
      </w:r>
      <w:r w:rsidR="00B624B4" w:rsidRPr="006D19C1">
        <w:rPr>
          <w:rFonts w:ascii="Times New Roman" w:eastAsia="Times New Roman" w:hAnsi="Times New Roman"/>
          <w:sz w:val="26"/>
          <w:szCs w:val="26"/>
        </w:rPr>
        <w:t xml:space="preserve"> </w:t>
      </w:r>
      <w:r w:rsidRPr="006D19C1">
        <w:rPr>
          <w:rFonts w:ascii="Times New Roman" w:eastAsia="Times New Roman" w:hAnsi="Times New Roman"/>
          <w:sz w:val="26"/>
          <w:szCs w:val="26"/>
        </w:rPr>
        <w:t xml:space="preserve">тыс. руб., </w:t>
      </w:r>
      <w:r w:rsidR="00D640DA">
        <w:rPr>
          <w:rFonts w:ascii="Times New Roman" w:eastAsia="Times New Roman" w:hAnsi="Times New Roman"/>
          <w:sz w:val="26"/>
          <w:szCs w:val="26"/>
        </w:rPr>
        <w:br/>
      </w:r>
      <w:r w:rsidRPr="006D19C1">
        <w:rPr>
          <w:rFonts w:ascii="Times New Roman" w:eastAsia="Times New Roman" w:hAnsi="Times New Roman"/>
          <w:sz w:val="26"/>
          <w:szCs w:val="26"/>
        </w:rPr>
        <w:t>что составляет 9</w:t>
      </w:r>
      <w:r w:rsidR="006D19C1" w:rsidRPr="006D19C1">
        <w:rPr>
          <w:rFonts w:ascii="Times New Roman" w:eastAsia="Times New Roman" w:hAnsi="Times New Roman"/>
          <w:sz w:val="26"/>
          <w:szCs w:val="26"/>
        </w:rPr>
        <w:t>9</w:t>
      </w:r>
      <w:r w:rsidRPr="006D19C1">
        <w:rPr>
          <w:rFonts w:ascii="Times New Roman" w:eastAsia="Times New Roman" w:hAnsi="Times New Roman"/>
          <w:sz w:val="26"/>
          <w:szCs w:val="26"/>
        </w:rPr>
        <w:t>,</w:t>
      </w:r>
      <w:r w:rsidR="006D19C1" w:rsidRPr="006D19C1">
        <w:rPr>
          <w:rFonts w:ascii="Times New Roman" w:eastAsia="Times New Roman" w:hAnsi="Times New Roman"/>
          <w:sz w:val="26"/>
          <w:szCs w:val="26"/>
        </w:rPr>
        <w:t>5</w:t>
      </w:r>
      <w:r w:rsidRPr="006D19C1">
        <w:rPr>
          <w:rFonts w:ascii="Times New Roman" w:eastAsia="Times New Roman" w:hAnsi="Times New Roman"/>
          <w:sz w:val="26"/>
          <w:szCs w:val="26"/>
        </w:rPr>
        <w:t xml:space="preserve">% </w:t>
      </w:r>
      <w:r w:rsidRPr="006D19C1">
        <w:rPr>
          <w:rFonts w:ascii="Times New Roman" w:eastAsia="Times New Roman" w:hAnsi="Times New Roman"/>
          <w:sz w:val="26"/>
          <w:szCs w:val="26"/>
          <w:lang w:eastAsia="ru-RU"/>
        </w:rPr>
        <w:t>от объема финансирования.</w:t>
      </w:r>
    </w:p>
    <w:p w:rsidR="00175503" w:rsidRDefault="00175503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5503" w:rsidRDefault="00175503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75503" w:rsidRPr="009E7F7B" w:rsidRDefault="00175503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767F8" w:rsidRPr="009E7F7B" w:rsidRDefault="007767F8" w:rsidP="00FE2E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AF049C" w:rsidRPr="009E7F7B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E7F7B">
        <w:rPr>
          <w:rFonts w:ascii="Times New Roman" w:hAnsi="Times New Roman"/>
          <w:b/>
          <w:bCs/>
          <w:sz w:val="26"/>
          <w:szCs w:val="26"/>
        </w:rPr>
        <w:lastRenderedPageBreak/>
        <w:t>О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тдельное мероприятие </w:t>
      </w:r>
      <w:r w:rsidR="00895C39">
        <w:rPr>
          <w:rFonts w:ascii="Times New Roman" w:hAnsi="Times New Roman"/>
          <w:b/>
          <w:bCs/>
          <w:sz w:val="26"/>
          <w:szCs w:val="26"/>
        </w:rPr>
        <w:t>7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9E7F7B">
        <w:rPr>
          <w:rFonts w:ascii="Times New Roman" w:hAnsi="Times New Roman"/>
          <w:b/>
          <w:bCs/>
          <w:sz w:val="26"/>
          <w:szCs w:val="26"/>
        </w:rPr>
        <w:t>«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Выполнение полномочий по государственной регистрации актов гражданского состояния на территори</w:t>
      </w:r>
      <w:r w:rsidRPr="009E7F7B">
        <w:rPr>
          <w:rFonts w:ascii="Times New Roman" w:hAnsi="Times New Roman"/>
          <w:b/>
          <w:bCs/>
          <w:sz w:val="26"/>
          <w:szCs w:val="26"/>
        </w:rPr>
        <w:t xml:space="preserve">и Ненецкого </w:t>
      </w:r>
      <w:r w:rsidR="00E61E88">
        <w:rPr>
          <w:rFonts w:ascii="Times New Roman" w:hAnsi="Times New Roman"/>
          <w:b/>
          <w:bCs/>
          <w:sz w:val="26"/>
          <w:szCs w:val="26"/>
        </w:rPr>
        <w:br/>
      </w:r>
      <w:r w:rsidR="00175503">
        <w:rPr>
          <w:rFonts w:ascii="Times New Roman" w:hAnsi="Times New Roman"/>
          <w:b/>
          <w:bCs/>
          <w:sz w:val="26"/>
          <w:szCs w:val="26"/>
        </w:rPr>
        <w:t>а</w:t>
      </w:r>
      <w:r w:rsidR="007C5998">
        <w:rPr>
          <w:rFonts w:ascii="Times New Roman" w:hAnsi="Times New Roman"/>
          <w:b/>
          <w:bCs/>
          <w:sz w:val="26"/>
          <w:szCs w:val="26"/>
        </w:rPr>
        <w:t>втономного округа»</w:t>
      </w:r>
    </w:p>
    <w:p w:rsidR="00FE2E8B" w:rsidRPr="009E7F7B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Отдел ЗАГС является структурным подразделением Аппарата </w:t>
      </w:r>
      <w:r w:rsidR="00175503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Администрации Ненецкого автономного округа, то есть обеспечивает выполнение функций Аппарата Администраци</w:t>
      </w:r>
      <w:r w:rsidR="00175503">
        <w:rPr>
          <w:rFonts w:ascii="Times New Roman" w:hAnsi="Times New Roman"/>
          <w:bCs/>
          <w:sz w:val="26"/>
          <w:szCs w:val="26"/>
        </w:rPr>
        <w:t>и Ненецкого автономного округа –</w:t>
      </w:r>
      <w:r w:rsidRPr="009E7F7B">
        <w:rPr>
          <w:rFonts w:ascii="Times New Roman" w:hAnsi="Times New Roman"/>
          <w:bCs/>
          <w:sz w:val="26"/>
          <w:szCs w:val="26"/>
        </w:rPr>
        <w:t xml:space="preserve"> осуществляет полномочия по государственной регистрации актов гражданского состояния </w:t>
      </w:r>
      <w:r w:rsidR="00D640DA">
        <w:rPr>
          <w:rFonts w:ascii="Times New Roman" w:hAnsi="Times New Roman"/>
          <w:bCs/>
          <w:sz w:val="26"/>
          <w:szCs w:val="26"/>
        </w:rPr>
        <w:br/>
        <w:t>н</w:t>
      </w:r>
      <w:r w:rsidRPr="009E7F7B">
        <w:rPr>
          <w:rFonts w:ascii="Times New Roman" w:hAnsi="Times New Roman"/>
          <w:bCs/>
          <w:sz w:val="26"/>
          <w:szCs w:val="26"/>
        </w:rPr>
        <w:t>а территории Ненецкого автономного округа. Финансируется из федерального бюджета.</w:t>
      </w:r>
    </w:p>
    <w:p w:rsidR="007767F8" w:rsidRPr="009E7F7B" w:rsidRDefault="007767F8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На реализацию данного мероприятия </w:t>
      </w:r>
      <w:r w:rsidR="00C37732">
        <w:rPr>
          <w:rFonts w:ascii="Times New Roman" w:hAnsi="Times New Roman"/>
          <w:bCs/>
          <w:sz w:val="26"/>
          <w:szCs w:val="26"/>
        </w:rPr>
        <w:t xml:space="preserve">в 2019 году </w:t>
      </w:r>
      <w:r w:rsidRPr="009E7F7B">
        <w:rPr>
          <w:rFonts w:ascii="Times New Roman" w:hAnsi="Times New Roman"/>
          <w:bCs/>
          <w:sz w:val="26"/>
          <w:szCs w:val="26"/>
        </w:rPr>
        <w:t>из феде</w:t>
      </w:r>
      <w:r w:rsidR="00C37732">
        <w:rPr>
          <w:rFonts w:ascii="Times New Roman" w:hAnsi="Times New Roman"/>
          <w:bCs/>
          <w:sz w:val="26"/>
          <w:szCs w:val="26"/>
        </w:rPr>
        <w:t>рального бюджета предусмотрено 7 034</w:t>
      </w:r>
      <w:r w:rsidRPr="009E7F7B">
        <w:rPr>
          <w:rFonts w:ascii="Times New Roman" w:hAnsi="Times New Roman"/>
          <w:bCs/>
          <w:sz w:val="26"/>
          <w:szCs w:val="26"/>
        </w:rPr>
        <w:t xml:space="preserve">,5 тыс. руб. </w:t>
      </w:r>
      <w:r w:rsidRPr="002F0AA0">
        <w:rPr>
          <w:rFonts w:ascii="Times New Roman" w:hAnsi="Times New Roman"/>
          <w:bCs/>
          <w:sz w:val="26"/>
          <w:szCs w:val="26"/>
        </w:rPr>
        <w:t xml:space="preserve">Кассовое </w:t>
      </w:r>
      <w:r w:rsidR="00A55383" w:rsidRPr="002F0AA0">
        <w:rPr>
          <w:rFonts w:ascii="Times New Roman" w:hAnsi="Times New Roman"/>
          <w:bCs/>
          <w:sz w:val="26"/>
          <w:szCs w:val="26"/>
        </w:rPr>
        <w:t xml:space="preserve">исполнение </w:t>
      </w:r>
      <w:r w:rsidR="007A65E7">
        <w:rPr>
          <w:rFonts w:ascii="Times New Roman" w:hAnsi="Times New Roman"/>
          <w:bCs/>
          <w:sz w:val="26"/>
          <w:szCs w:val="26"/>
        </w:rPr>
        <w:t>составило 100</w:t>
      </w:r>
      <w:r w:rsidRPr="002F0AA0">
        <w:rPr>
          <w:rFonts w:ascii="Times New Roman" w:hAnsi="Times New Roman"/>
          <w:bCs/>
          <w:sz w:val="26"/>
          <w:szCs w:val="26"/>
        </w:rPr>
        <w:t>%.</w:t>
      </w:r>
    </w:p>
    <w:p w:rsidR="00FE2E8B" w:rsidRPr="009E7F7B" w:rsidRDefault="00FE2E8B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F37AD5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E7F7B">
        <w:rPr>
          <w:rFonts w:ascii="Times New Roman" w:hAnsi="Times New Roman"/>
          <w:b/>
          <w:bCs/>
          <w:sz w:val="26"/>
          <w:szCs w:val="26"/>
        </w:rPr>
        <w:t>О</w:t>
      </w:r>
      <w:r w:rsidR="00895C39">
        <w:rPr>
          <w:rFonts w:ascii="Times New Roman" w:hAnsi="Times New Roman"/>
          <w:b/>
          <w:bCs/>
          <w:sz w:val="26"/>
          <w:szCs w:val="26"/>
        </w:rPr>
        <w:t>тдельное мероприятие 8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9E7F7B">
        <w:rPr>
          <w:rFonts w:ascii="Times New Roman" w:hAnsi="Times New Roman"/>
          <w:b/>
          <w:bCs/>
          <w:sz w:val="26"/>
          <w:szCs w:val="26"/>
        </w:rPr>
        <w:t>«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Уплата членских взнос</w:t>
      </w:r>
      <w:r w:rsidRPr="009E7F7B">
        <w:rPr>
          <w:rFonts w:ascii="Times New Roman" w:hAnsi="Times New Roman"/>
          <w:b/>
          <w:bCs/>
          <w:sz w:val="26"/>
          <w:szCs w:val="26"/>
        </w:rPr>
        <w:t>о</w:t>
      </w:r>
      <w:r w:rsidR="00F37AD5">
        <w:rPr>
          <w:rFonts w:ascii="Times New Roman" w:hAnsi="Times New Roman"/>
          <w:b/>
          <w:bCs/>
          <w:sz w:val="26"/>
          <w:szCs w:val="26"/>
        </w:rPr>
        <w:t>в в некоммерческие организации»</w:t>
      </w:r>
    </w:p>
    <w:p w:rsidR="00FE2E8B" w:rsidRPr="009E7F7B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>Аппаратом Администрации Н</w:t>
      </w:r>
      <w:r w:rsidR="000E55FC">
        <w:rPr>
          <w:rFonts w:ascii="Times New Roman" w:hAnsi="Times New Roman"/>
          <w:bCs/>
          <w:sz w:val="26"/>
          <w:szCs w:val="26"/>
        </w:rPr>
        <w:t>енецкого автономного округа</w:t>
      </w:r>
      <w:r w:rsidRPr="009E7F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9E7F7B">
        <w:rPr>
          <w:rFonts w:ascii="Times New Roman" w:hAnsi="Times New Roman"/>
          <w:bCs/>
          <w:sz w:val="26"/>
          <w:szCs w:val="26"/>
        </w:rPr>
        <w:t>осуществляются взносы в некоммерческие организации.</w:t>
      </w:r>
    </w:p>
    <w:p w:rsidR="007767F8" w:rsidRPr="009E7F7B" w:rsidRDefault="007A65E7" w:rsidP="007767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Мероприятие реализовано на 100</w:t>
      </w:r>
      <w:r w:rsidR="007767F8" w:rsidRPr="000E55FC">
        <w:rPr>
          <w:rFonts w:ascii="Times New Roman" w:hAnsi="Times New Roman"/>
          <w:bCs/>
          <w:sz w:val="26"/>
          <w:szCs w:val="26"/>
        </w:rPr>
        <w:t>% с предусмотренным финансированием</w:t>
      </w:r>
      <w:r w:rsidR="00144410" w:rsidRPr="000E55FC">
        <w:rPr>
          <w:rFonts w:ascii="Times New Roman" w:hAnsi="Times New Roman"/>
          <w:bCs/>
          <w:sz w:val="26"/>
          <w:szCs w:val="26"/>
        </w:rPr>
        <w:t xml:space="preserve"> </w:t>
      </w:r>
      <w:r w:rsidR="00D640DA">
        <w:rPr>
          <w:rFonts w:ascii="Times New Roman" w:hAnsi="Times New Roman"/>
          <w:bCs/>
          <w:sz w:val="26"/>
          <w:szCs w:val="26"/>
        </w:rPr>
        <w:br/>
      </w:r>
      <w:r w:rsidR="00144410" w:rsidRPr="000E55FC">
        <w:rPr>
          <w:rFonts w:ascii="Times New Roman" w:hAnsi="Times New Roman"/>
          <w:bCs/>
          <w:sz w:val="26"/>
          <w:szCs w:val="26"/>
        </w:rPr>
        <w:t>на 201</w:t>
      </w:r>
      <w:r w:rsidR="00EF62A4" w:rsidRPr="000E55FC">
        <w:rPr>
          <w:rFonts w:ascii="Times New Roman" w:hAnsi="Times New Roman"/>
          <w:bCs/>
          <w:sz w:val="26"/>
          <w:szCs w:val="26"/>
        </w:rPr>
        <w:t>9</w:t>
      </w:r>
      <w:r w:rsidR="00144410" w:rsidRPr="000E55FC">
        <w:rPr>
          <w:rFonts w:ascii="Times New Roman" w:hAnsi="Times New Roman"/>
          <w:bCs/>
          <w:sz w:val="26"/>
          <w:szCs w:val="26"/>
        </w:rPr>
        <w:t xml:space="preserve"> год</w:t>
      </w:r>
      <w:r w:rsidR="007767F8" w:rsidRPr="000E55FC">
        <w:rPr>
          <w:rFonts w:ascii="Times New Roman" w:hAnsi="Times New Roman"/>
          <w:bCs/>
          <w:sz w:val="26"/>
          <w:szCs w:val="26"/>
        </w:rPr>
        <w:t xml:space="preserve"> в размере 3 040,0 тыс. руб.</w:t>
      </w:r>
    </w:p>
    <w:p w:rsidR="007767F8" w:rsidRPr="009E7F7B" w:rsidRDefault="007767F8" w:rsidP="00776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AF049C" w:rsidRDefault="00FE2E8B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3C683E">
        <w:rPr>
          <w:rFonts w:ascii="Times New Roman" w:hAnsi="Times New Roman"/>
          <w:b/>
          <w:bCs/>
          <w:sz w:val="26"/>
          <w:szCs w:val="26"/>
        </w:rPr>
        <w:t>О</w:t>
      </w:r>
      <w:r w:rsidR="00895C39" w:rsidRPr="003C683E">
        <w:rPr>
          <w:rFonts w:ascii="Times New Roman" w:hAnsi="Times New Roman"/>
          <w:b/>
          <w:bCs/>
          <w:sz w:val="26"/>
          <w:szCs w:val="26"/>
        </w:rPr>
        <w:t>тдельное мероприятие 9</w:t>
      </w:r>
      <w:r w:rsidR="00AF049C" w:rsidRPr="003C68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3C683E">
        <w:rPr>
          <w:rFonts w:ascii="Times New Roman" w:hAnsi="Times New Roman"/>
          <w:b/>
          <w:bCs/>
          <w:sz w:val="26"/>
          <w:szCs w:val="26"/>
        </w:rPr>
        <w:t>«</w:t>
      </w:r>
      <w:r w:rsidR="00AF049C" w:rsidRPr="003C683E">
        <w:rPr>
          <w:rFonts w:ascii="Times New Roman" w:hAnsi="Times New Roman"/>
          <w:b/>
          <w:bCs/>
          <w:sz w:val="26"/>
          <w:szCs w:val="26"/>
        </w:rPr>
        <w:t xml:space="preserve">Противодействие коррупции в Ненецком </w:t>
      </w:r>
      <w:r w:rsidR="00A706F9">
        <w:rPr>
          <w:rFonts w:ascii="Times New Roman" w:hAnsi="Times New Roman"/>
          <w:b/>
          <w:bCs/>
          <w:sz w:val="26"/>
          <w:szCs w:val="26"/>
        </w:rPr>
        <w:br/>
      </w:r>
      <w:r w:rsidR="00AF049C" w:rsidRPr="003C683E">
        <w:rPr>
          <w:rFonts w:ascii="Times New Roman" w:hAnsi="Times New Roman"/>
          <w:b/>
          <w:bCs/>
          <w:sz w:val="26"/>
          <w:szCs w:val="26"/>
        </w:rPr>
        <w:t>автономном о</w:t>
      </w:r>
      <w:r w:rsidR="007C5998">
        <w:rPr>
          <w:rFonts w:ascii="Times New Roman" w:hAnsi="Times New Roman"/>
          <w:b/>
          <w:bCs/>
          <w:sz w:val="26"/>
          <w:szCs w:val="26"/>
        </w:rPr>
        <w:t>круге»</w:t>
      </w:r>
      <w:r w:rsidR="00833F3D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7B1518" w:rsidRPr="007B1518" w:rsidRDefault="007B1518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B1518">
        <w:rPr>
          <w:rFonts w:ascii="Times New Roman" w:hAnsi="Times New Roman"/>
          <w:bCs/>
          <w:sz w:val="26"/>
          <w:szCs w:val="26"/>
        </w:rPr>
        <w:t xml:space="preserve">В 2019 году на реализацию данного мероприятия из окружного бюджета </w:t>
      </w:r>
      <w:r w:rsidR="00A706F9">
        <w:rPr>
          <w:rFonts w:ascii="Times New Roman" w:hAnsi="Times New Roman"/>
          <w:bCs/>
          <w:sz w:val="26"/>
          <w:szCs w:val="26"/>
        </w:rPr>
        <w:br/>
      </w:r>
      <w:r w:rsidRPr="007B1518">
        <w:rPr>
          <w:rFonts w:ascii="Times New Roman" w:hAnsi="Times New Roman"/>
          <w:bCs/>
          <w:sz w:val="26"/>
          <w:szCs w:val="26"/>
        </w:rPr>
        <w:t>выделено 137,8 тыс. рублей. Кассовое исполнение составило 100%</w:t>
      </w:r>
      <w:r>
        <w:rPr>
          <w:rFonts w:ascii="Times New Roman" w:hAnsi="Times New Roman"/>
          <w:bCs/>
          <w:sz w:val="26"/>
          <w:szCs w:val="26"/>
        </w:rPr>
        <w:t>.</w:t>
      </w:r>
      <w:r w:rsidRPr="007B1518">
        <w:rPr>
          <w:rFonts w:ascii="Times New Roman" w:hAnsi="Times New Roman"/>
          <w:bCs/>
          <w:sz w:val="26"/>
          <w:szCs w:val="26"/>
        </w:rPr>
        <w:t xml:space="preserve"> 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DC445B">
        <w:rPr>
          <w:rFonts w:ascii="Times New Roman" w:hAnsi="Times New Roman"/>
          <w:sz w:val="26"/>
          <w:szCs w:val="26"/>
        </w:rPr>
        <w:t>течение</w:t>
      </w:r>
      <w:r>
        <w:rPr>
          <w:rFonts w:ascii="Times New Roman" w:hAnsi="Times New Roman"/>
          <w:sz w:val="26"/>
          <w:szCs w:val="26"/>
        </w:rPr>
        <w:t xml:space="preserve"> 2019 года деятельность органов государственной власти и органов местного самоуправления региона в антикоррупционной сфере неоднократно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освещалась на официальном портале органов государственной власти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в информационно-телекоммуникационной сети «Интернет».</w:t>
      </w:r>
    </w:p>
    <w:p w:rsidR="00F847FE" w:rsidRDefault="00F847FE" w:rsidP="00F847F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 эфире телеканала «Север» ГБУ НАО «Ненецкая ТРК» ежедневно трижды выходят в эфир социальные видеоролики собственного производства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>телерадиокомпании, направленные на противодействие коррупции, хронометраж – 1 минута и 50 секунд. Аудиодорожки роликов трижды в день дублируются в эфире радио «Север</w:t>
      </w:r>
      <w:r>
        <w:rPr>
          <w:rFonts w:ascii="Times New Roman" w:hAnsi="Times New Roman"/>
          <w:sz w:val="26"/>
          <w:szCs w:val="26"/>
          <w:lang w:val="en-US" w:eastAsia="ru-RU"/>
        </w:rPr>
        <w:t>FM</w:t>
      </w:r>
      <w:r>
        <w:rPr>
          <w:rFonts w:ascii="Times New Roman" w:hAnsi="Times New Roman"/>
          <w:sz w:val="26"/>
          <w:szCs w:val="26"/>
          <w:lang w:eastAsia="ru-RU"/>
        </w:rPr>
        <w:t>».</w:t>
      </w:r>
    </w:p>
    <w:p w:rsidR="00F847FE" w:rsidRDefault="00F847FE" w:rsidP="00F847F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Кроме того, в региональных средствах массовой информации ведется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активная просветительская работа, направленная на неприятие всех форм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коррупции. В частности, в 2019 году трижды (без учета повторов) выходили в эфир специальные выпуски программ «Актуальное интервью» (1 выпуск) и «Правовое поле» (2 выпуска), посвященные противодействию коррупции. Всего было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выпущено 22 материала антикоррупционной направленности, подготовленные </w:t>
      </w:r>
      <w:r w:rsidR="00D640DA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с участием сотрудников Администрации Ненецкого автономного округа </w:t>
      </w:r>
      <w:r w:rsidR="00D640DA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и Прокуратуры Ненецкого автономного округа. Также в эфире телеканала «Север», на портале органов государственной власти Ненецкого автономного округа, </w:t>
      </w:r>
      <w:r w:rsidR="00D640DA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>на страницах газеты «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Няръяна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вындер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» и на ленте информационного агентства «НАО24» широко освещалось проведение ежегодного конкурса «Вместе против коррупции!».</w:t>
      </w:r>
    </w:p>
    <w:p w:rsidR="00F847FE" w:rsidRDefault="00F847FE" w:rsidP="00B35385">
      <w:pPr>
        <w:spacing w:after="0" w:line="240" w:lineRule="auto"/>
        <w:ind w:firstLine="708"/>
        <w:jc w:val="both"/>
        <w:rPr>
          <w:rFonts w:asciiTheme="minorHAnsi" w:hAnsiTheme="minorHAnsi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 отчетном периоде Департаментом образования культуры и спорта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>Ненецкого автономного округа совместно с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ГБУК НАО «Ненецкая центральная </w:t>
      </w:r>
      <w:r w:rsidR="00A706F9">
        <w:rPr>
          <w:rFonts w:ascii="Times New Roman" w:eastAsia="Times New Roman" w:hAnsi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библиотека им. А.И.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Пичкова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>» проведены 3 мероприятия антикоррупционной направленности:</w:t>
      </w:r>
      <w:r>
        <w:rPr>
          <w:sz w:val="26"/>
          <w:szCs w:val="26"/>
        </w:rPr>
        <w:t xml:space="preserve"> </w:t>
      </w:r>
    </w:p>
    <w:p w:rsidR="00F847FE" w:rsidRDefault="00F847FE" w:rsidP="00F847FE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A65E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- книжная</w:t>
      </w:r>
      <w:r>
        <w:rPr>
          <w:rFonts w:ascii="Times New Roman" w:hAnsi="Times New Roman"/>
          <w:sz w:val="26"/>
          <w:szCs w:val="26"/>
        </w:rPr>
        <w:t xml:space="preserve"> выставка «Будущее без коррупции»;</w:t>
      </w:r>
    </w:p>
    <w:p w:rsidR="00F847FE" w:rsidRDefault="00F847FE" w:rsidP="00F847FE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выставка – информация «Закон приходит нам на помощь»;</w:t>
      </w:r>
    </w:p>
    <w:p w:rsidR="00F847FE" w:rsidRDefault="00F847FE" w:rsidP="00F847FE">
      <w:pPr>
        <w:spacing w:after="0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- д</w:t>
      </w:r>
      <w:r>
        <w:rPr>
          <w:rFonts w:ascii="Times New Roman" w:hAnsi="Times New Roman"/>
          <w:sz w:val="26"/>
          <w:szCs w:val="26"/>
        </w:rPr>
        <w:t>испут «Можно ли победить коррупцию?»</w:t>
      </w:r>
    </w:p>
    <w:p w:rsidR="00F847FE" w:rsidRDefault="00F847FE" w:rsidP="00F847F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В региональных средствах массовой информации за истекший период </w:t>
      </w:r>
      <w:r w:rsidR="00D640DA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2019 года было опубликовано 32 информационных материала, способствующих формированию неприятия всех проявлений коррупции. Материалы, в том числе,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повествуют о работе органов государственной власти в части противодействия </w:t>
      </w:r>
      <w:r w:rsidR="00A706F9">
        <w:rPr>
          <w:rFonts w:ascii="Times New Roman" w:hAnsi="Times New Roman"/>
          <w:sz w:val="26"/>
          <w:szCs w:val="26"/>
          <w:lang w:eastAsia="ru-RU"/>
        </w:rPr>
        <w:br/>
      </w:r>
      <w:r>
        <w:rPr>
          <w:rFonts w:ascii="Times New Roman" w:hAnsi="Times New Roman"/>
          <w:sz w:val="26"/>
          <w:szCs w:val="26"/>
          <w:lang w:eastAsia="ru-RU"/>
        </w:rPr>
        <w:t xml:space="preserve">коррупции и рассказывают о происшествиях в регионе, связанных с проявлением коррупции и реакции на них правоохранительных органов. 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21.02.2019, 26.05.2019, 27.05.2019, 24.09.2019 и 17.12.2019 состоялись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заседания Комиссии по координации работы по противодействию коррупции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в Ненецком автономном округе (далее – Комиссия), на которых рассмотрены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вопросы антикоррупционной деятельности органов государственной власти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и органов местного самоуправления Ненецкого автономного округа.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Заседания Комиссии проходили в открытом формате, при участии средств массовой информации и представителей общественности. На телеканале «Север» транслировались сюжеты о состоявшихся заседаниях Комиссии и его результатах. Кроме того, информация о проведенных мероприятиях размещена пресс-службой Администрации Ненецкого автономного округа на официальном портале органов государственной власти в разделе «Новости». 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2019 году в органах исполнительной власти Ненецкого автономного округа состоялось 12 заседаний комиссий по служебному поведению государственных гражданских служащих и урегулированию конфликта интересов (далее – комиссия), в ходе которых рассмотрены материалы в отношении 17 служащих, из них: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касающиеся предоставления недостоверных или неполных сведений о доходах, расходах, об имуществе и обязательствах имущественного </w:t>
      </w:r>
      <w:r w:rsidR="00D640DA">
        <w:rPr>
          <w:rFonts w:ascii="Times New Roman" w:hAnsi="Times New Roman"/>
          <w:sz w:val="26"/>
          <w:szCs w:val="26"/>
        </w:rPr>
        <w:t>характера – </w:t>
      </w:r>
      <w:r>
        <w:rPr>
          <w:rFonts w:ascii="Times New Roman" w:hAnsi="Times New Roman"/>
          <w:sz w:val="26"/>
          <w:szCs w:val="26"/>
        </w:rPr>
        <w:t xml:space="preserve">0 </w:t>
      </w:r>
      <w:r w:rsidR="00F37AD5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(2018 г. – 3);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 невозможности по объективным причинам представить сведения о доходах, расходах, об имуществе и обязательствах имущественного характера супруги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(супруга) и несовершеннолетних детей – 1 (2018 г. – 3);</w:t>
      </w:r>
    </w:p>
    <w:p w:rsidR="00F847FE" w:rsidRDefault="00F847FE" w:rsidP="00180D9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 соблюдении/несоблюдении требований к служебному поведению </w:t>
      </w:r>
      <w:r w:rsidR="00A6492B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и (или) требований об урегулировании конфликта интересов (рассмотрение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уведомлений о возникновении личной заинтересованности – 6 (2018 г. – 1);</w:t>
      </w:r>
    </w:p>
    <w:p w:rsidR="00F847FE" w:rsidRDefault="00F847FE" w:rsidP="00180D9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 даче согласия на замещение должности в коммерческой или некоммерческой организации либо на выполнение работы на условиях гражданско-правового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договора – 7 (2018 г. – 5);</w:t>
      </w:r>
    </w:p>
    <w:p w:rsidR="00F847FE" w:rsidRDefault="00F847FE" w:rsidP="00180D9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 возможности возникновения конфликта интересов при выполнении иной оплачиваемой работы – 2 (2018 г. – 0).</w:t>
      </w:r>
    </w:p>
    <w:p w:rsidR="00F847FE" w:rsidRDefault="00F847FE" w:rsidP="00180D9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Комиссиями в органах исполнительной власти округа нарушения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антикоррупционного законодательства не выявлены.</w:t>
      </w:r>
    </w:p>
    <w:p w:rsidR="00F847FE" w:rsidRDefault="00F847FE" w:rsidP="00180D9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Отсутствие заседаний комиссий по рассмотрению материалов проверок </w:t>
      </w:r>
      <w:r w:rsidR="00A706F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достоверности и полноты сведений о доходах связано с решением представителя нанимателя о применении к служащим взысканий за коррупционные </w:t>
      </w:r>
      <w:r w:rsidR="00237FC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правонарушения без направления материалов проверки в комиссии. Возможность принятия решения о привлечении к ответственности без рекомендаций комиссии обусловлена согласием привлекаемых с нарушениями и применяемым к ним видом взысканий. 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По результатам проведенных в 2019 году проверок, за совершение </w:t>
      </w:r>
      <w:r w:rsidR="00237FC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коррупционных правонарушений к разным видам юридической ответственности привлечено 7 гражданских служащих органов исполнительной власти. Выявленные нарушения касались представления неполных и недостоверных сведений о доходах.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Одним из основных направлений по профилактике коррупционных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правонарушений является информационно-просветительская работа со служащими органов государственной власти Ненецкого автономного округа, органов местного самоуправления, а также населением.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течение 2019 года комитетом по вопросам противодействия коррупции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проведены следующие мероприятия: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базе института профессионального развития организованы 3 учебных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занятия (семинара) по темам: «Проблемные вопросы, возникающие </w:t>
      </w:r>
      <w:r w:rsidR="00A6492B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при представлении сведений о доходах, об имуществе и обязательствах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имущественного характера», «Ответственность за коррупционные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правонарушения», «Урегулирование конфликта интересов на государственной гражданской службе» для государственных гражданских служащих органов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исполнительной власти;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принято участие в заседании комиссии по развитию местного самоуправления НАО, на котором представлена информация по теме: «Изменения федерального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и окружного антикоррупционного законодательства»;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проведен учебно-консультационный семинар с главами муниципальных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образований НАО по теме: «Отдельные вопросы организации антикоррупционной работы в субъектах РФ и муниципальных образованиях в отношении </w:t>
      </w:r>
      <w:r w:rsidR="00A6492B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лиц, замещающих муниципальные должности, и муниципальных служащих»;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проведены обучающие семинары по теме: «Новеллы антикоррупционного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законодательства» с муниципальными служащими Администрации Заполярного района, Совета Заполярного района, Контрольно-счетной палаты Заполярного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района, с муниципальными служащими Администрации МО «Городской округ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«Город Нарьян-Мар»;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принято участие в лекционно-практических занятиях по вопросам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противодействия коррупции для обучающихся 1-х и 2-х курсов, проведенных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в ГБПОУ НАО «Ненецкое профессиональное училище» и ГБПОУ НАО </w:t>
      </w:r>
      <w:r w:rsidR="00F37AD5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«</w:t>
      </w:r>
      <w:proofErr w:type="spellStart"/>
      <w:r>
        <w:rPr>
          <w:rFonts w:ascii="Times New Roman" w:hAnsi="Times New Roman"/>
          <w:sz w:val="26"/>
          <w:szCs w:val="26"/>
        </w:rPr>
        <w:t>Нарьян-Марский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социально-гуманитарный колледж имени И.П. </w:t>
      </w:r>
      <w:proofErr w:type="spellStart"/>
      <w:r>
        <w:rPr>
          <w:rFonts w:ascii="Times New Roman" w:hAnsi="Times New Roman"/>
          <w:sz w:val="26"/>
          <w:szCs w:val="26"/>
        </w:rPr>
        <w:t>Выучейского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»,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приуроченных к международному дню борьбы с коррупцией; </w:t>
      </w:r>
    </w:p>
    <w:p w:rsidR="00F847FE" w:rsidRDefault="00F847FE" w:rsidP="00F847F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принято участие в выпуске телевизионной передачи «Правовое поле».</w:t>
      </w:r>
    </w:p>
    <w:p w:rsidR="00F847FE" w:rsidRDefault="002C52FD" w:rsidP="002C52FD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F847FE">
        <w:rPr>
          <w:rFonts w:ascii="Times New Roman" w:hAnsi="Times New Roman"/>
          <w:sz w:val="26"/>
          <w:szCs w:val="26"/>
        </w:rPr>
        <w:t xml:space="preserve">Также комитетом при участии прокуратуры Ненецкого автономного округа </w:t>
      </w:r>
      <w:r w:rsidR="00F847FE">
        <w:rPr>
          <w:rFonts w:ascii="Times New Roman" w:hAnsi="Times New Roman"/>
          <w:sz w:val="26"/>
          <w:szCs w:val="26"/>
        </w:rPr>
        <w:br/>
        <w:t xml:space="preserve">и правового управления Аппарата Администрации Ненецкого автономного округа проведен семинар-совещание по отдельным вопросам противодействия коррупции. В мероприятии приняли участие представители органов государственной власти, </w:t>
      </w:r>
      <w:r w:rsidR="00422DDE">
        <w:rPr>
          <w:rFonts w:ascii="Times New Roman" w:hAnsi="Times New Roman"/>
          <w:sz w:val="26"/>
          <w:szCs w:val="26"/>
        </w:rPr>
        <w:br/>
      </w:r>
      <w:r w:rsidR="00F847FE">
        <w:rPr>
          <w:rFonts w:ascii="Times New Roman" w:hAnsi="Times New Roman"/>
          <w:sz w:val="26"/>
          <w:szCs w:val="26"/>
        </w:rPr>
        <w:t>органов местного самоуправления, государственных и муниципальных учреждений и предприятий, территориальных органов (подразделений) федеральных органов государственной власти. Число участников совещания составило 63 человека.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Комитетом по вопросам противодействия коррупции подготовлен обзор </w:t>
      </w:r>
      <w:r>
        <w:rPr>
          <w:rFonts w:ascii="Times New Roman" w:hAnsi="Times New Roman"/>
          <w:sz w:val="26"/>
          <w:szCs w:val="26"/>
        </w:rPr>
        <w:br/>
        <w:t xml:space="preserve">о нарушениях, выявленных комиссиями по соблюдению требований к служебному поведению и урегулированию конфликта интересов органов государственной власти и органов местного самоуправления муниципальных образований Ненецкого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автономного округа в 2019 году. Материалы направлены в органы государственной </w:t>
      </w:r>
      <w:r>
        <w:rPr>
          <w:rFonts w:ascii="Times New Roman" w:hAnsi="Times New Roman"/>
          <w:sz w:val="26"/>
          <w:szCs w:val="26"/>
        </w:rPr>
        <w:lastRenderedPageBreak/>
        <w:t xml:space="preserve">власти и органы местного самоуправления Ненецкого автономного округа </w:t>
      </w:r>
      <w:r w:rsidR="00D640DA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для использования в профилактической работе.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постоянной основе осуществляется антикоррупционный мониторинг хода реализации в федеральных государственных органах, органах государственной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власти субъектов Российской Федерации и органах местного самоуправления,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мероприятий по противодействию коррупции, результаты которого ежеквартально направляется полномочному представителю Президента Российской Федерации </w:t>
      </w:r>
      <w:r>
        <w:rPr>
          <w:rFonts w:ascii="Times New Roman" w:hAnsi="Times New Roman"/>
          <w:sz w:val="26"/>
          <w:szCs w:val="26"/>
        </w:rPr>
        <w:br/>
        <w:t>в Северо-Западном федеральном округе (Форма-Мониторинг-К Экспресс).</w:t>
      </w:r>
    </w:p>
    <w:p w:rsid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Субъектами антикоррупционного мониторинга являются все органы </w:t>
      </w:r>
      <w:r w:rsidR="00422DD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государственной власти, органы местного самоуправления, подведомственные </w:t>
      </w:r>
      <w:r>
        <w:rPr>
          <w:rFonts w:ascii="Times New Roman" w:hAnsi="Times New Roman"/>
          <w:sz w:val="26"/>
          <w:szCs w:val="26"/>
        </w:rPr>
        <w:br/>
        <w:t>им организации, общественные организации и СМИ.</w:t>
      </w:r>
    </w:p>
    <w:p w:rsidR="00F847FE" w:rsidRP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47FE">
        <w:rPr>
          <w:rFonts w:ascii="Times New Roman" w:hAnsi="Times New Roman"/>
          <w:sz w:val="26"/>
          <w:szCs w:val="26"/>
        </w:rPr>
        <w:t xml:space="preserve">В соответствии с государственной программой Ненецкого автономного округа «Развитие государственного управления в Ненецком автономном округе»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Департаментом внутренней политики Ненецкого автономного округа (далее </w:t>
      </w:r>
      <w:r w:rsidR="00D640DA">
        <w:rPr>
          <w:rFonts w:ascii="Times New Roman" w:hAnsi="Times New Roman"/>
          <w:sz w:val="26"/>
          <w:szCs w:val="26"/>
        </w:rPr>
        <w:t>—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Департамент) в 2019 году проведено социологическое исследование: «Оценка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эффективности результатов государственной политики в сфере противодействия коррупции в НАО» (далее – социологическое исследование). Данное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социологическое исследование проводится ежегодно во всех муниципальных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образованиях Ненецкого автономного округа. </w:t>
      </w:r>
    </w:p>
    <w:p w:rsidR="00F847FE" w:rsidRP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47FE">
        <w:rPr>
          <w:rFonts w:ascii="Times New Roman" w:hAnsi="Times New Roman"/>
          <w:sz w:val="26"/>
          <w:szCs w:val="26"/>
        </w:rPr>
        <w:t xml:space="preserve">Исследование проводилось в соответствии с Методикой проведения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социологических исследований в целях оценки уровня коррупции в субъектах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>Российской Федерации, утвержденной Правительством Российской Федерации.</w:t>
      </w:r>
    </w:p>
    <w:p w:rsidR="00F847FE" w:rsidRP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47FE">
        <w:rPr>
          <w:rFonts w:ascii="Times New Roman" w:hAnsi="Times New Roman"/>
          <w:sz w:val="26"/>
          <w:szCs w:val="26"/>
        </w:rPr>
        <w:t xml:space="preserve">Результаты проведения социологических исследований среди населения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Ненецкого автономного округа в целях оценки уровня коррупции в регионе были рассмотрены 17.12.2019 на заседании Комиссии по координации работы </w:t>
      </w:r>
      <w:r w:rsidR="00D640DA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>по противодействию коррупции в Ненецком автономном округе.</w:t>
      </w:r>
    </w:p>
    <w:p w:rsidR="00F847FE" w:rsidRPr="00F847FE" w:rsidRDefault="00F847FE" w:rsidP="00F847F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847FE">
        <w:rPr>
          <w:rFonts w:ascii="Times New Roman" w:hAnsi="Times New Roman"/>
          <w:sz w:val="26"/>
          <w:szCs w:val="26"/>
        </w:rPr>
        <w:t xml:space="preserve">Отчет по результатам проведенного исследования размещен на портале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 xml:space="preserve">органов государственной власти Ненецкого автономного округа в разделе </w:t>
      </w:r>
      <w:r w:rsidR="00422DDE">
        <w:rPr>
          <w:rFonts w:ascii="Times New Roman" w:hAnsi="Times New Roman"/>
          <w:sz w:val="26"/>
          <w:szCs w:val="26"/>
        </w:rPr>
        <w:br/>
      </w:r>
      <w:r w:rsidRPr="00F847FE">
        <w:rPr>
          <w:rFonts w:ascii="Times New Roman" w:hAnsi="Times New Roman"/>
          <w:sz w:val="26"/>
          <w:szCs w:val="26"/>
        </w:rPr>
        <w:t>«Портал противодействия коррупции».</w:t>
      </w:r>
    </w:p>
    <w:p w:rsidR="00FE2E8B" w:rsidRPr="009E7F7B" w:rsidRDefault="00FE2E8B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F37AD5" w:rsidRDefault="00AD669C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82521F">
        <w:rPr>
          <w:rFonts w:ascii="Times New Roman" w:hAnsi="Times New Roman"/>
          <w:b/>
          <w:bCs/>
          <w:color w:val="000000"/>
          <w:sz w:val="26"/>
          <w:szCs w:val="26"/>
        </w:rPr>
        <w:t>П</w:t>
      </w:r>
      <w:r w:rsidR="00AF049C" w:rsidRPr="0082521F">
        <w:rPr>
          <w:rFonts w:ascii="Times New Roman" w:hAnsi="Times New Roman"/>
          <w:b/>
          <w:bCs/>
          <w:color w:val="000000"/>
          <w:sz w:val="26"/>
          <w:szCs w:val="26"/>
        </w:rPr>
        <w:t>одпрограмма 1</w:t>
      </w:r>
      <w:r w:rsidRPr="0082521F">
        <w:rPr>
          <w:rFonts w:ascii="Times New Roman" w:hAnsi="Times New Roman"/>
          <w:b/>
          <w:bCs/>
          <w:color w:val="000000"/>
          <w:sz w:val="26"/>
          <w:szCs w:val="26"/>
        </w:rPr>
        <w:t xml:space="preserve"> «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Совершенствование и развитие кадрового потенциала органов государс</w:t>
      </w:r>
      <w:r w:rsidRPr="009E7F7B">
        <w:rPr>
          <w:rFonts w:ascii="Times New Roman" w:hAnsi="Times New Roman"/>
          <w:b/>
          <w:bCs/>
          <w:sz w:val="26"/>
          <w:szCs w:val="26"/>
        </w:rPr>
        <w:t>твенной власти»</w:t>
      </w:r>
    </w:p>
    <w:p w:rsidR="00AD669C" w:rsidRPr="009E7F7B" w:rsidRDefault="00F37AD5" w:rsidP="00104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37AD5">
        <w:rPr>
          <w:rFonts w:ascii="Times New Roman" w:hAnsi="Times New Roman"/>
          <w:bCs/>
          <w:sz w:val="26"/>
          <w:szCs w:val="26"/>
        </w:rPr>
        <w:t>Подпрограмма</w:t>
      </w:r>
      <w:r w:rsidR="00E80D26" w:rsidRPr="009E7F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233C89" w:rsidRPr="009E7F7B">
        <w:rPr>
          <w:rFonts w:ascii="Times New Roman" w:hAnsi="Times New Roman"/>
          <w:sz w:val="26"/>
          <w:szCs w:val="26"/>
        </w:rPr>
        <w:t xml:space="preserve">направлена на повышение профессионального уровня лиц, </w:t>
      </w:r>
      <w:r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 xml:space="preserve">замещающих государственные должности и должности государственной </w:t>
      </w:r>
      <w:r w:rsidR="00FA1DFA"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 xml:space="preserve">гражданской службы Ненецкого автономного округа, участников резерва </w:t>
      </w:r>
      <w:r w:rsidR="00FA1DFA"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 xml:space="preserve">управленческих кадров Ненецкого автономного округа, а также мировых </w:t>
      </w:r>
      <w:r w:rsidR="00A706F9"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 xml:space="preserve">судей, методическое обеспечение прохождения государственной гражданской службы Ненецкого автономного округа и муниципальной службы в Ненецком </w:t>
      </w:r>
      <w:r w:rsidR="00A706F9"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 xml:space="preserve">автономном округе, повышение открытости и престижа государственной </w:t>
      </w:r>
      <w:r w:rsidR="00A706F9">
        <w:rPr>
          <w:rFonts w:ascii="Times New Roman" w:hAnsi="Times New Roman"/>
          <w:sz w:val="26"/>
          <w:szCs w:val="26"/>
        </w:rPr>
        <w:br/>
      </w:r>
      <w:r w:rsidR="00233C89" w:rsidRPr="009E7F7B">
        <w:rPr>
          <w:rFonts w:ascii="Times New Roman" w:hAnsi="Times New Roman"/>
          <w:sz w:val="26"/>
          <w:szCs w:val="26"/>
        </w:rPr>
        <w:t>гражданской службы Ненецкого автономного округа.</w:t>
      </w:r>
    </w:p>
    <w:p w:rsidR="005C5D11" w:rsidRDefault="00144410" w:rsidP="0014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E7F7B">
        <w:rPr>
          <w:rFonts w:ascii="Times New Roman" w:hAnsi="Times New Roman"/>
          <w:bCs/>
          <w:sz w:val="26"/>
          <w:szCs w:val="26"/>
        </w:rPr>
        <w:t>В 201</w:t>
      </w:r>
      <w:r w:rsidR="00684F8D">
        <w:rPr>
          <w:rFonts w:ascii="Times New Roman" w:hAnsi="Times New Roman"/>
          <w:bCs/>
          <w:sz w:val="26"/>
          <w:szCs w:val="26"/>
        </w:rPr>
        <w:t>9</w:t>
      </w:r>
      <w:r w:rsidRPr="009E7F7B">
        <w:rPr>
          <w:rFonts w:ascii="Times New Roman" w:hAnsi="Times New Roman"/>
          <w:bCs/>
          <w:sz w:val="26"/>
          <w:szCs w:val="26"/>
        </w:rPr>
        <w:t xml:space="preserve"> году на </w:t>
      </w:r>
      <w:r w:rsidRPr="002420C7">
        <w:rPr>
          <w:rFonts w:ascii="Times New Roman" w:hAnsi="Times New Roman"/>
          <w:bCs/>
          <w:sz w:val="26"/>
          <w:szCs w:val="26"/>
        </w:rPr>
        <w:t xml:space="preserve">реализацию данной </w:t>
      </w:r>
      <w:r w:rsidR="00B611F3" w:rsidRPr="002420C7">
        <w:rPr>
          <w:rFonts w:ascii="Times New Roman" w:hAnsi="Times New Roman"/>
          <w:bCs/>
          <w:sz w:val="26"/>
          <w:szCs w:val="26"/>
        </w:rPr>
        <w:t>Подпрогр</w:t>
      </w:r>
      <w:r w:rsidRPr="002420C7">
        <w:rPr>
          <w:rFonts w:ascii="Times New Roman" w:hAnsi="Times New Roman"/>
          <w:bCs/>
          <w:sz w:val="26"/>
          <w:szCs w:val="26"/>
        </w:rPr>
        <w:t>аммы</w:t>
      </w:r>
      <w:r w:rsidR="00B611F3" w:rsidRPr="002420C7">
        <w:rPr>
          <w:rFonts w:ascii="Times New Roman" w:hAnsi="Times New Roman"/>
          <w:bCs/>
          <w:sz w:val="26"/>
          <w:szCs w:val="26"/>
        </w:rPr>
        <w:t xml:space="preserve"> </w:t>
      </w:r>
      <w:r w:rsidRPr="002420C7">
        <w:rPr>
          <w:rFonts w:ascii="Times New Roman" w:hAnsi="Times New Roman"/>
          <w:bCs/>
          <w:sz w:val="26"/>
          <w:szCs w:val="26"/>
        </w:rPr>
        <w:t xml:space="preserve">предусмотрено </w:t>
      </w:r>
      <w:r w:rsidR="00D640DA">
        <w:rPr>
          <w:rFonts w:ascii="Times New Roman" w:hAnsi="Times New Roman"/>
          <w:bCs/>
          <w:sz w:val="26"/>
          <w:szCs w:val="26"/>
        </w:rPr>
        <w:br/>
      </w:r>
      <w:r w:rsidRPr="002420C7">
        <w:rPr>
          <w:rFonts w:ascii="Times New Roman" w:hAnsi="Times New Roman"/>
          <w:bCs/>
          <w:sz w:val="26"/>
          <w:szCs w:val="26"/>
        </w:rPr>
        <w:t xml:space="preserve">из окружного бюджета </w:t>
      </w:r>
      <w:r w:rsidR="00684F8D" w:rsidRPr="002420C7">
        <w:rPr>
          <w:rFonts w:ascii="Times New Roman" w:hAnsi="Times New Roman"/>
          <w:bCs/>
          <w:sz w:val="26"/>
          <w:szCs w:val="26"/>
        </w:rPr>
        <w:t>4</w:t>
      </w:r>
      <w:r w:rsidRPr="002420C7">
        <w:rPr>
          <w:rFonts w:ascii="Times New Roman" w:hAnsi="Times New Roman"/>
          <w:bCs/>
          <w:sz w:val="26"/>
          <w:szCs w:val="26"/>
        </w:rPr>
        <w:t> 1</w:t>
      </w:r>
      <w:r w:rsidR="00684F8D" w:rsidRPr="002420C7">
        <w:rPr>
          <w:rFonts w:ascii="Times New Roman" w:hAnsi="Times New Roman"/>
          <w:bCs/>
          <w:sz w:val="26"/>
          <w:szCs w:val="26"/>
        </w:rPr>
        <w:t>32</w:t>
      </w:r>
      <w:r w:rsidRPr="002420C7">
        <w:rPr>
          <w:rFonts w:ascii="Times New Roman" w:hAnsi="Times New Roman"/>
          <w:bCs/>
          <w:sz w:val="26"/>
          <w:szCs w:val="26"/>
        </w:rPr>
        <w:t>,</w:t>
      </w:r>
      <w:r w:rsidR="00684F8D" w:rsidRPr="002420C7">
        <w:rPr>
          <w:rFonts w:ascii="Times New Roman" w:hAnsi="Times New Roman"/>
          <w:bCs/>
          <w:sz w:val="26"/>
          <w:szCs w:val="26"/>
        </w:rPr>
        <w:t>8</w:t>
      </w:r>
      <w:r w:rsidRPr="002420C7">
        <w:rPr>
          <w:rFonts w:ascii="Times New Roman" w:hAnsi="Times New Roman"/>
          <w:bCs/>
          <w:sz w:val="26"/>
          <w:szCs w:val="26"/>
        </w:rPr>
        <w:t xml:space="preserve"> тыс. рублей. Ка</w:t>
      </w:r>
      <w:r w:rsidR="00EB4AA9">
        <w:rPr>
          <w:rFonts w:ascii="Times New Roman" w:hAnsi="Times New Roman"/>
          <w:bCs/>
          <w:sz w:val="26"/>
          <w:szCs w:val="26"/>
        </w:rPr>
        <w:t xml:space="preserve">ссовое исполнение Подпрограммы </w:t>
      </w:r>
      <w:r w:rsidRPr="002420C7">
        <w:rPr>
          <w:rFonts w:ascii="Times New Roman" w:hAnsi="Times New Roman"/>
          <w:bCs/>
          <w:sz w:val="26"/>
          <w:szCs w:val="26"/>
        </w:rPr>
        <w:t>1</w:t>
      </w:r>
      <w:r w:rsidR="00EB4AA9">
        <w:rPr>
          <w:rFonts w:ascii="Times New Roman" w:hAnsi="Times New Roman"/>
          <w:bCs/>
          <w:sz w:val="26"/>
          <w:szCs w:val="26"/>
        </w:rPr>
        <w:t xml:space="preserve"> составило</w:t>
      </w:r>
      <w:r w:rsidRPr="002420C7">
        <w:rPr>
          <w:rFonts w:ascii="Times New Roman" w:hAnsi="Times New Roman"/>
          <w:bCs/>
          <w:sz w:val="26"/>
          <w:szCs w:val="26"/>
        </w:rPr>
        <w:t xml:space="preserve"> </w:t>
      </w:r>
      <w:r w:rsidR="009519EB" w:rsidRPr="002420C7">
        <w:rPr>
          <w:rFonts w:ascii="Times New Roman" w:hAnsi="Times New Roman"/>
          <w:bCs/>
          <w:sz w:val="26"/>
          <w:szCs w:val="26"/>
        </w:rPr>
        <w:t>–</w:t>
      </w:r>
      <w:r w:rsidRPr="002420C7">
        <w:rPr>
          <w:rFonts w:ascii="Times New Roman" w:hAnsi="Times New Roman"/>
          <w:bCs/>
          <w:sz w:val="26"/>
          <w:szCs w:val="26"/>
        </w:rPr>
        <w:t xml:space="preserve"> </w:t>
      </w:r>
      <w:r w:rsidR="002420C7" w:rsidRPr="002420C7">
        <w:rPr>
          <w:rFonts w:ascii="Times New Roman" w:hAnsi="Times New Roman"/>
          <w:bCs/>
          <w:sz w:val="26"/>
          <w:szCs w:val="26"/>
        </w:rPr>
        <w:t>3</w:t>
      </w:r>
      <w:r w:rsidR="009519EB" w:rsidRPr="002420C7">
        <w:rPr>
          <w:rFonts w:ascii="Times New Roman" w:hAnsi="Times New Roman"/>
          <w:bCs/>
          <w:sz w:val="26"/>
          <w:szCs w:val="26"/>
        </w:rPr>
        <w:t> </w:t>
      </w:r>
      <w:r w:rsidR="002420C7" w:rsidRPr="002420C7">
        <w:rPr>
          <w:rFonts w:ascii="Times New Roman" w:hAnsi="Times New Roman"/>
          <w:bCs/>
          <w:sz w:val="26"/>
          <w:szCs w:val="26"/>
        </w:rPr>
        <w:t>880</w:t>
      </w:r>
      <w:r w:rsidR="009519EB" w:rsidRPr="002420C7">
        <w:rPr>
          <w:rFonts w:ascii="Times New Roman" w:hAnsi="Times New Roman"/>
          <w:bCs/>
          <w:sz w:val="26"/>
          <w:szCs w:val="26"/>
        </w:rPr>
        <w:t>,</w:t>
      </w:r>
      <w:r w:rsidR="002420C7" w:rsidRPr="002420C7">
        <w:rPr>
          <w:rFonts w:ascii="Times New Roman" w:hAnsi="Times New Roman"/>
          <w:bCs/>
          <w:sz w:val="26"/>
          <w:szCs w:val="26"/>
        </w:rPr>
        <w:t>1</w:t>
      </w:r>
      <w:r w:rsidR="009519EB" w:rsidRPr="002420C7">
        <w:rPr>
          <w:rFonts w:ascii="Times New Roman" w:hAnsi="Times New Roman"/>
          <w:bCs/>
          <w:sz w:val="26"/>
          <w:szCs w:val="26"/>
        </w:rPr>
        <w:t xml:space="preserve"> тыс. руб. или </w:t>
      </w:r>
      <w:r w:rsidR="002420C7" w:rsidRPr="002420C7">
        <w:rPr>
          <w:rFonts w:ascii="Times New Roman" w:hAnsi="Times New Roman"/>
          <w:bCs/>
          <w:sz w:val="26"/>
          <w:szCs w:val="26"/>
        </w:rPr>
        <w:t>93</w:t>
      </w:r>
      <w:r w:rsidR="009519EB" w:rsidRPr="002420C7">
        <w:rPr>
          <w:rFonts w:ascii="Times New Roman" w:hAnsi="Times New Roman"/>
          <w:bCs/>
          <w:sz w:val="26"/>
          <w:szCs w:val="26"/>
        </w:rPr>
        <w:t>,</w:t>
      </w:r>
      <w:r w:rsidR="002420C7" w:rsidRPr="002420C7">
        <w:rPr>
          <w:rFonts w:ascii="Times New Roman" w:hAnsi="Times New Roman"/>
          <w:bCs/>
          <w:sz w:val="26"/>
          <w:szCs w:val="26"/>
        </w:rPr>
        <w:t>9</w:t>
      </w:r>
      <w:r w:rsidR="009519EB" w:rsidRPr="002420C7">
        <w:rPr>
          <w:rFonts w:ascii="Times New Roman" w:hAnsi="Times New Roman"/>
          <w:bCs/>
          <w:sz w:val="26"/>
          <w:szCs w:val="26"/>
        </w:rPr>
        <w:t xml:space="preserve"> % </w:t>
      </w:r>
      <w:r w:rsidR="009519EB" w:rsidRPr="002420C7">
        <w:rPr>
          <w:rFonts w:ascii="Times New Roman" w:eastAsia="Times New Roman" w:hAnsi="Times New Roman"/>
          <w:sz w:val="26"/>
          <w:szCs w:val="26"/>
          <w:lang w:eastAsia="ru-RU"/>
        </w:rPr>
        <w:t>от объема финансирования.</w:t>
      </w:r>
    </w:p>
    <w:p w:rsidR="00AA292C" w:rsidRPr="009E7F7B" w:rsidRDefault="00AA292C" w:rsidP="0014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45213" w:rsidRPr="009E7F7B" w:rsidRDefault="00A45213" w:rsidP="0014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tbl>
      <w:tblPr>
        <w:tblW w:w="936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2"/>
        <w:gridCol w:w="1410"/>
        <w:gridCol w:w="1000"/>
        <w:gridCol w:w="1559"/>
      </w:tblGrid>
      <w:tr w:rsidR="00A45213" w:rsidRPr="0082521F" w:rsidTr="00A45213">
        <w:trPr>
          <w:trHeight w:val="1050"/>
        </w:trPr>
        <w:tc>
          <w:tcPr>
            <w:tcW w:w="5392" w:type="dxa"/>
            <w:shd w:val="clear" w:color="auto" w:fill="auto"/>
            <w:vAlign w:val="center"/>
          </w:tcPr>
          <w:p w:rsidR="00A45213" w:rsidRPr="009E7F7B" w:rsidRDefault="00A45213" w:rsidP="00A452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Наименование основного мероприятия</w:t>
            </w:r>
          </w:p>
        </w:tc>
        <w:tc>
          <w:tcPr>
            <w:tcW w:w="1410" w:type="dxa"/>
            <w:shd w:val="clear" w:color="auto" w:fill="auto"/>
            <w:noWrap/>
            <w:vAlign w:val="center"/>
          </w:tcPr>
          <w:p w:rsidR="00A45213" w:rsidRPr="009E7F7B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Объем финансирования – план</w:t>
            </w:r>
          </w:p>
          <w:p w:rsidR="00A45213" w:rsidRPr="009E7F7B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(тыс.</w:t>
            </w:r>
            <w:r w:rsidR="00180D9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руб</w:t>
            </w:r>
            <w:r w:rsidR="00180D9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A45213" w:rsidRPr="009E7F7B" w:rsidRDefault="00A45213" w:rsidP="00693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Кассовое исполнение (тыс.</w:t>
            </w:r>
            <w:r w:rsidR="00180D9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руб</w:t>
            </w:r>
            <w:r w:rsidR="00180D9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559" w:type="dxa"/>
            <w:vAlign w:val="center"/>
          </w:tcPr>
          <w:p w:rsidR="00A45213" w:rsidRPr="0082521F" w:rsidRDefault="00A45213" w:rsidP="00693B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Оценка степени соответствия запланированному уровню затрат (%)</w:t>
            </w:r>
          </w:p>
        </w:tc>
      </w:tr>
      <w:tr w:rsidR="00A45213" w:rsidRPr="0082521F" w:rsidTr="00693B02">
        <w:trPr>
          <w:trHeight w:val="1050"/>
        </w:trPr>
        <w:tc>
          <w:tcPr>
            <w:tcW w:w="5392" w:type="dxa"/>
            <w:shd w:val="clear" w:color="auto" w:fill="auto"/>
            <w:vAlign w:val="bottom"/>
            <w:hideMark/>
          </w:tcPr>
          <w:p w:rsidR="00A45213" w:rsidRPr="009E7F7B" w:rsidRDefault="00A45213" w:rsidP="007F66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Основное мероприятие «Профессиональное развитие в исполнительных органах государственной власти Ненецкого автономного округа»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A45213" w:rsidRPr="00EB61D6" w:rsidRDefault="00DA7B4B" w:rsidP="00DA7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  <w:r w:rsidR="00A45213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5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  <w:r w:rsidR="00A45213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A45213" w:rsidRPr="00EB61D6" w:rsidRDefault="00EB61D6" w:rsidP="00EB6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2 287</w:t>
            </w:r>
            <w:r w:rsidR="00A45213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:rsidR="00A45213" w:rsidRPr="00EB61D6" w:rsidRDefault="00A45213" w:rsidP="00EB61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  <w:r w:rsidR="00EB61D6"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="00EB61D6"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  <w:r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</w:tr>
      <w:tr w:rsidR="00A45213" w:rsidRPr="0082521F" w:rsidTr="00693B02">
        <w:trPr>
          <w:trHeight w:val="795"/>
        </w:trPr>
        <w:tc>
          <w:tcPr>
            <w:tcW w:w="5392" w:type="dxa"/>
            <w:shd w:val="clear" w:color="auto" w:fill="auto"/>
            <w:vAlign w:val="bottom"/>
            <w:hideMark/>
          </w:tcPr>
          <w:p w:rsidR="00A45213" w:rsidRPr="009E7F7B" w:rsidRDefault="00A45213" w:rsidP="007F661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Основное мероприятие «Диспансеризация государственных гражданских служащих Ненецкого автономного округа»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A45213" w:rsidRPr="00EB61D6" w:rsidRDefault="00421F57" w:rsidP="00421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  <w:r w:rsidR="00A45213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603</w:t>
            </w:r>
            <w:r w:rsidR="00A45213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A45213" w:rsidRPr="00EB61D6" w:rsidRDefault="00A45213" w:rsidP="00EB6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  <w:r w:rsidR="00EB61D6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592</w:t>
            </w:r>
            <w:r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="00EB61D6" w:rsidRPr="00EB61D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559" w:type="dxa"/>
            <w:vAlign w:val="center"/>
          </w:tcPr>
          <w:p w:rsidR="00A45213" w:rsidRPr="00EB61D6" w:rsidRDefault="00EB61D6" w:rsidP="00EB61D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99</w:t>
            </w:r>
            <w:r w:rsidR="00A45213"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  <w:r w:rsidR="00A45213" w:rsidRPr="00EB61D6"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</w:tr>
    </w:tbl>
    <w:p w:rsidR="00A45213" w:rsidRPr="009E7F7B" w:rsidRDefault="00A45213" w:rsidP="00E80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E80D26" w:rsidRPr="00702C4D" w:rsidRDefault="00E80D26" w:rsidP="00104ED4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rFonts w:eastAsia="Calibri"/>
          <w:bCs w:val="0"/>
          <w:color w:val="000000"/>
          <w:sz w:val="26"/>
          <w:szCs w:val="26"/>
          <w:lang w:eastAsia="en-US"/>
        </w:rPr>
      </w:pPr>
      <w:r w:rsidRPr="00702C4D">
        <w:rPr>
          <w:rFonts w:eastAsia="Calibri"/>
          <w:bCs w:val="0"/>
          <w:color w:val="000000"/>
          <w:sz w:val="26"/>
          <w:szCs w:val="26"/>
          <w:lang w:eastAsia="en-US"/>
        </w:rPr>
        <w:t>Основное мероприятие «Профессиональное развитие в исполнительных органах государственной власт</w:t>
      </w:r>
      <w:r w:rsidR="00010F74">
        <w:rPr>
          <w:rFonts w:eastAsia="Calibri"/>
          <w:bCs w:val="0"/>
          <w:color w:val="000000"/>
          <w:sz w:val="26"/>
          <w:szCs w:val="26"/>
          <w:lang w:eastAsia="en-US"/>
        </w:rPr>
        <w:t>и Ненецкого автономного округа»</w:t>
      </w:r>
      <w:r w:rsidR="00A45D28" w:rsidRPr="00702C4D">
        <w:rPr>
          <w:rFonts w:eastAsia="Calibri"/>
          <w:bCs w:val="0"/>
          <w:color w:val="000000"/>
          <w:sz w:val="26"/>
          <w:szCs w:val="26"/>
          <w:lang w:eastAsia="en-US"/>
        </w:rPr>
        <w:t xml:space="preserve"> </w:t>
      </w:r>
    </w:p>
    <w:p w:rsidR="00410BD8" w:rsidRPr="00702C4D" w:rsidRDefault="00410BD8" w:rsidP="00410BD8">
      <w:pPr>
        <w:shd w:val="clear" w:color="auto" w:fill="FFFFFF"/>
        <w:tabs>
          <w:tab w:val="left" w:pos="9312"/>
        </w:tabs>
        <w:spacing w:after="0" w:line="240" w:lineRule="auto"/>
        <w:ind w:right="-44"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В 2019 году заключено 22 государственного контракта для получения </w:t>
      </w:r>
      <w:r w:rsidR="00DF72E0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>дополнительного профессионального образования государственных гражданских служащих исполнительных органов государственной власти.</w:t>
      </w:r>
    </w:p>
    <w:p w:rsidR="00410BD8" w:rsidRPr="00702C4D" w:rsidRDefault="00410BD8" w:rsidP="00410BD8">
      <w:pPr>
        <w:shd w:val="clear" w:color="auto" w:fill="FFFFFF"/>
        <w:tabs>
          <w:tab w:val="left" w:pos="9312"/>
        </w:tabs>
        <w:spacing w:after="0" w:line="240" w:lineRule="auto"/>
        <w:ind w:right="-44"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17 государственных контрактов</w:t>
      </w:r>
      <w:r w:rsidR="003F719D">
        <w:rPr>
          <w:rFonts w:ascii="Times New Roman" w:hAnsi="Times New Roman"/>
          <w:bCs/>
          <w:spacing w:val="-1"/>
          <w:sz w:val="26"/>
          <w:szCs w:val="26"/>
        </w:rPr>
        <w:t xml:space="preserve"> дополнительного профессионального </w:t>
      </w:r>
      <w:r w:rsidR="003F719D">
        <w:rPr>
          <w:rFonts w:ascii="Times New Roman" w:hAnsi="Times New Roman"/>
          <w:bCs/>
          <w:spacing w:val="-1"/>
          <w:sz w:val="26"/>
          <w:szCs w:val="26"/>
        </w:rPr>
        <w:br/>
        <w:t>образования</w:t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 (ДПО) заключены с единственным исполнителем, сумма каждого </w:t>
      </w:r>
      <w:r w:rsidR="003F719D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из заключенных контрактов не превышала 100 000 рублей. 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5 контрактов заключены путем проведения конкурсных процедур. </w:t>
      </w:r>
    </w:p>
    <w:p w:rsidR="00410BD8" w:rsidRPr="00702C4D" w:rsidRDefault="00410BD8" w:rsidP="00410BD8">
      <w:pPr>
        <w:shd w:val="clear" w:color="auto" w:fill="FFFFFF"/>
        <w:tabs>
          <w:tab w:val="left" w:pos="9312"/>
        </w:tabs>
        <w:spacing w:after="0" w:line="240" w:lineRule="auto"/>
        <w:ind w:right="-44"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Обучение по программам повышения квалификации прошли 157 гражданских служащих исполнительных органов государственной власти Ненецкого автономного округа, 4 лица, замещающие государственную должность Ненецкого автономного округа,</w:t>
      </w:r>
      <w:r w:rsidRPr="00702C4D">
        <w:rPr>
          <w:rFonts w:ascii="Times New Roman" w:hAnsi="Times New Roman"/>
          <w:bCs/>
          <w:color w:val="FF0000"/>
          <w:spacing w:val="-1"/>
          <w:sz w:val="26"/>
          <w:szCs w:val="26"/>
        </w:rPr>
        <w:t xml:space="preserve"> </w:t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>2 работник</w:t>
      </w:r>
      <w:r w:rsidR="00DE0230" w:rsidRPr="00702C4D">
        <w:rPr>
          <w:rFonts w:ascii="Times New Roman" w:hAnsi="Times New Roman"/>
          <w:bCs/>
          <w:spacing w:val="-1"/>
          <w:sz w:val="26"/>
          <w:szCs w:val="26"/>
        </w:rPr>
        <w:t>а</w:t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 органов обеспечения деятельности судебных участков мировых судей в субъектах Российской Федерации, 2 сотрудника прошли профессиональную переподготовку, 2 работника исполнительных органов государственной власти, </w:t>
      </w:r>
      <w:r w:rsidR="00EB4AA9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>не являющиеся государственными гражданскими служащими.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По приоритетным направлениям государственной политики в сфере </w:t>
      </w:r>
      <w:r w:rsidR="00DF72E0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>дополнительного образования обучились 90 государственных служащих: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Мобилизационная подготовка– 12 человек;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по вопросам профилактики терроризма – 8 человек;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проектная деятельность – 55 человек;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противодействие коррупции – 16 человек. </w:t>
      </w:r>
    </w:p>
    <w:p w:rsidR="00410BD8" w:rsidRPr="00702C4D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7 государственных служащих прошли обучающие мероприятия (семинары) </w:t>
      </w:r>
      <w:r w:rsidR="00EB4AA9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по темам: «Охрана труда», «Пожарный минимум», «Пожарный технический </w:t>
      </w:r>
      <w:r w:rsidR="00DF72E0">
        <w:rPr>
          <w:rFonts w:ascii="Times New Roman" w:hAnsi="Times New Roman"/>
          <w:bCs/>
          <w:spacing w:val="-1"/>
          <w:sz w:val="26"/>
          <w:szCs w:val="26"/>
        </w:rPr>
        <w:br/>
      </w:r>
      <w:r w:rsidRPr="00702C4D">
        <w:rPr>
          <w:rFonts w:ascii="Times New Roman" w:hAnsi="Times New Roman"/>
          <w:bCs/>
          <w:spacing w:val="-1"/>
          <w:sz w:val="26"/>
          <w:szCs w:val="26"/>
        </w:rPr>
        <w:t xml:space="preserve">минимум». </w:t>
      </w:r>
    </w:p>
    <w:p w:rsidR="00302B02" w:rsidRPr="00624B4C" w:rsidRDefault="00410BD8" w:rsidP="007064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02C4D">
        <w:rPr>
          <w:rFonts w:ascii="Times New Roman" w:hAnsi="Times New Roman"/>
          <w:bCs/>
          <w:spacing w:val="-1"/>
          <w:sz w:val="26"/>
          <w:szCs w:val="26"/>
        </w:rPr>
        <w:t>Повышение квалификации</w:t>
      </w:r>
      <w:r w:rsidRPr="00702C4D">
        <w:rPr>
          <w:rFonts w:ascii="Times New Roman" w:hAnsi="Times New Roman"/>
          <w:sz w:val="26"/>
          <w:szCs w:val="26"/>
        </w:rPr>
        <w:t xml:space="preserve"> осуществлялось в соответствии с условиями </w:t>
      </w:r>
      <w:r w:rsidR="00DF72E0">
        <w:rPr>
          <w:rFonts w:ascii="Times New Roman" w:hAnsi="Times New Roman"/>
          <w:sz w:val="26"/>
          <w:szCs w:val="26"/>
        </w:rPr>
        <w:br/>
      </w:r>
      <w:r w:rsidRPr="00624B4C">
        <w:rPr>
          <w:rFonts w:ascii="Times New Roman" w:hAnsi="Times New Roman"/>
          <w:sz w:val="26"/>
          <w:szCs w:val="26"/>
        </w:rPr>
        <w:t>заключенных государственных контрактов.</w:t>
      </w:r>
    </w:p>
    <w:p w:rsidR="00302B02" w:rsidRPr="00624B4C" w:rsidRDefault="00302B02" w:rsidP="00302B02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b w:val="0"/>
          <w:color w:val="000000" w:themeColor="text1"/>
          <w:sz w:val="26"/>
          <w:szCs w:val="26"/>
        </w:rPr>
      </w:pPr>
      <w:r w:rsidRPr="00624B4C">
        <w:rPr>
          <w:rFonts w:eastAsiaTheme="minorHAnsi"/>
          <w:b w:val="0"/>
          <w:bCs w:val="0"/>
          <w:color w:val="000000" w:themeColor="text1"/>
          <w:sz w:val="26"/>
          <w:szCs w:val="26"/>
          <w:lang w:eastAsia="en-US"/>
        </w:rPr>
        <w:t xml:space="preserve">Повышение квалификации государственных гражданских служащих </w:t>
      </w:r>
      <w:r w:rsidR="00DF72E0">
        <w:rPr>
          <w:rFonts w:eastAsiaTheme="minorHAnsi"/>
          <w:b w:val="0"/>
          <w:bCs w:val="0"/>
          <w:color w:val="000000" w:themeColor="text1"/>
          <w:sz w:val="26"/>
          <w:szCs w:val="26"/>
          <w:lang w:eastAsia="en-US"/>
        </w:rPr>
        <w:br/>
      </w:r>
      <w:r w:rsidRPr="00624B4C">
        <w:rPr>
          <w:rFonts w:eastAsiaTheme="minorHAnsi"/>
          <w:b w:val="0"/>
          <w:bCs w:val="0"/>
          <w:color w:val="000000" w:themeColor="text1"/>
          <w:sz w:val="26"/>
          <w:szCs w:val="26"/>
          <w:lang w:eastAsia="en-US"/>
        </w:rPr>
        <w:t xml:space="preserve">обеспечивалось в отчетном периоде Аппаратом Администрации Ненецкого </w:t>
      </w:r>
      <w:r w:rsidR="00DF72E0">
        <w:rPr>
          <w:rFonts w:eastAsiaTheme="minorHAnsi"/>
          <w:b w:val="0"/>
          <w:bCs w:val="0"/>
          <w:color w:val="000000" w:themeColor="text1"/>
          <w:sz w:val="26"/>
          <w:szCs w:val="26"/>
          <w:lang w:eastAsia="en-US"/>
        </w:rPr>
        <w:br/>
      </w:r>
      <w:r w:rsidRPr="00624B4C">
        <w:rPr>
          <w:rFonts w:eastAsiaTheme="minorHAnsi"/>
          <w:b w:val="0"/>
          <w:bCs w:val="0"/>
          <w:color w:val="000000" w:themeColor="text1"/>
          <w:sz w:val="26"/>
          <w:szCs w:val="26"/>
          <w:lang w:eastAsia="en-US"/>
        </w:rPr>
        <w:t xml:space="preserve">автономного округа и </w:t>
      </w:r>
      <w:r w:rsidRPr="00624B4C">
        <w:rPr>
          <w:b w:val="0"/>
          <w:color w:val="000000" w:themeColor="text1"/>
          <w:sz w:val="26"/>
          <w:szCs w:val="26"/>
        </w:rPr>
        <w:t xml:space="preserve">осуществлялось в соответствии с условиями заключенных государственных контрактов и объемом выделенных бюджетных ассигнований. </w:t>
      </w:r>
    </w:p>
    <w:p w:rsidR="00343D75" w:rsidRPr="00624B4C" w:rsidRDefault="00343D75" w:rsidP="00343D75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b w:val="0"/>
          <w:color w:val="000000" w:themeColor="text1"/>
          <w:sz w:val="26"/>
          <w:szCs w:val="26"/>
        </w:rPr>
      </w:pPr>
      <w:r w:rsidRPr="00624B4C">
        <w:rPr>
          <w:b w:val="0"/>
          <w:color w:val="000000" w:themeColor="text1"/>
          <w:sz w:val="26"/>
          <w:szCs w:val="26"/>
        </w:rPr>
        <w:t xml:space="preserve">В 2019 году заключено 27 государственных контракта об обучении </w:t>
      </w:r>
      <w:r w:rsidR="00DF72E0">
        <w:rPr>
          <w:b w:val="0"/>
          <w:color w:val="000000" w:themeColor="text1"/>
          <w:sz w:val="26"/>
          <w:szCs w:val="26"/>
        </w:rPr>
        <w:br/>
      </w:r>
      <w:r w:rsidRPr="00624B4C">
        <w:rPr>
          <w:b w:val="0"/>
          <w:color w:val="000000" w:themeColor="text1"/>
          <w:sz w:val="26"/>
          <w:szCs w:val="26"/>
        </w:rPr>
        <w:t xml:space="preserve">государственных гражданских служащих органов исполнительной власти, издано </w:t>
      </w:r>
      <w:r w:rsidR="00706474" w:rsidRPr="00624B4C">
        <w:rPr>
          <w:b w:val="0"/>
          <w:color w:val="000000" w:themeColor="text1"/>
          <w:sz w:val="26"/>
          <w:szCs w:val="26"/>
        </w:rPr>
        <w:br/>
      </w:r>
      <w:r w:rsidRPr="00624B4C">
        <w:rPr>
          <w:b w:val="0"/>
          <w:color w:val="000000" w:themeColor="text1"/>
          <w:sz w:val="26"/>
          <w:szCs w:val="26"/>
        </w:rPr>
        <w:lastRenderedPageBreak/>
        <w:t xml:space="preserve">32 распоряжения Аппарата Администрации Ненецкого автономного округа </w:t>
      </w:r>
      <w:r w:rsidR="00EB4AA9">
        <w:rPr>
          <w:b w:val="0"/>
          <w:color w:val="000000" w:themeColor="text1"/>
          <w:sz w:val="26"/>
          <w:szCs w:val="26"/>
        </w:rPr>
        <w:br/>
      </w:r>
      <w:r w:rsidRPr="00624B4C">
        <w:rPr>
          <w:b w:val="0"/>
          <w:color w:val="000000" w:themeColor="text1"/>
          <w:sz w:val="26"/>
          <w:szCs w:val="26"/>
        </w:rPr>
        <w:t>о проведении семинаров в институте профессионального развития.</w:t>
      </w:r>
    </w:p>
    <w:p w:rsidR="00302B02" w:rsidRPr="00624B4C" w:rsidRDefault="00302B02" w:rsidP="00343D75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b w:val="0"/>
          <w:color w:val="000000" w:themeColor="text1"/>
          <w:sz w:val="26"/>
          <w:szCs w:val="26"/>
        </w:rPr>
      </w:pPr>
      <w:r w:rsidRPr="00624B4C">
        <w:rPr>
          <w:b w:val="0"/>
          <w:color w:val="000000" w:themeColor="text1"/>
          <w:sz w:val="26"/>
          <w:szCs w:val="26"/>
        </w:rPr>
        <w:t xml:space="preserve">Освоение бюджетных ассигнований не в полном объеме обусловлено в связи с </w:t>
      </w:r>
      <w:r w:rsidR="00606460" w:rsidRPr="00624B4C">
        <w:rPr>
          <w:b w:val="0"/>
          <w:color w:val="000000" w:themeColor="text1"/>
          <w:sz w:val="26"/>
          <w:szCs w:val="26"/>
        </w:rPr>
        <w:t>отказом от прохождения обучения одного гражданского служащего</w:t>
      </w:r>
      <w:r w:rsidRPr="00624B4C">
        <w:rPr>
          <w:b w:val="0"/>
          <w:color w:val="000000" w:themeColor="text1"/>
          <w:sz w:val="26"/>
          <w:szCs w:val="26"/>
        </w:rPr>
        <w:t>.</w:t>
      </w:r>
    </w:p>
    <w:p w:rsidR="00B81E8F" w:rsidRPr="00624B4C" w:rsidRDefault="00410BD8" w:rsidP="00410BD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24B4C">
        <w:rPr>
          <w:rFonts w:ascii="Times New Roman" w:hAnsi="Times New Roman"/>
          <w:sz w:val="26"/>
          <w:szCs w:val="26"/>
        </w:rPr>
        <w:t>В органах государственной власти</w:t>
      </w:r>
      <w:r w:rsidR="00EA4EF8" w:rsidRPr="00624B4C">
        <w:rPr>
          <w:rFonts w:ascii="Times New Roman" w:hAnsi="Times New Roman"/>
          <w:sz w:val="26"/>
          <w:szCs w:val="26"/>
        </w:rPr>
        <w:t xml:space="preserve"> округа в 201</w:t>
      </w:r>
      <w:r w:rsidR="00302B02" w:rsidRPr="00624B4C">
        <w:rPr>
          <w:rFonts w:ascii="Times New Roman" w:hAnsi="Times New Roman"/>
          <w:sz w:val="26"/>
          <w:szCs w:val="26"/>
        </w:rPr>
        <w:t>9</w:t>
      </w:r>
      <w:r w:rsidR="00EA4EF8" w:rsidRPr="00624B4C">
        <w:rPr>
          <w:rFonts w:ascii="Times New Roman" w:hAnsi="Times New Roman"/>
          <w:sz w:val="26"/>
          <w:szCs w:val="26"/>
        </w:rPr>
        <w:t xml:space="preserve"> года проведено 3</w:t>
      </w:r>
      <w:r w:rsidRPr="00624B4C">
        <w:rPr>
          <w:rFonts w:ascii="Times New Roman" w:hAnsi="Times New Roman"/>
          <w:sz w:val="26"/>
          <w:szCs w:val="26"/>
        </w:rPr>
        <w:t xml:space="preserve"> конкурс</w:t>
      </w:r>
      <w:r w:rsidR="00EA4EF8" w:rsidRPr="00624B4C">
        <w:rPr>
          <w:rFonts w:ascii="Times New Roman" w:hAnsi="Times New Roman"/>
          <w:sz w:val="26"/>
          <w:szCs w:val="26"/>
        </w:rPr>
        <w:t>а</w:t>
      </w:r>
      <w:r w:rsidRPr="00624B4C">
        <w:rPr>
          <w:rFonts w:ascii="Times New Roman" w:hAnsi="Times New Roman"/>
          <w:sz w:val="26"/>
          <w:szCs w:val="26"/>
        </w:rPr>
        <w:t xml:space="preserve"> для замещения вакантных должностей государственной гражданской службы </w:t>
      </w:r>
      <w:r w:rsidR="00EB4AA9">
        <w:rPr>
          <w:rFonts w:ascii="Times New Roman" w:hAnsi="Times New Roman"/>
          <w:sz w:val="26"/>
          <w:szCs w:val="26"/>
        </w:rPr>
        <w:br/>
      </w:r>
      <w:r w:rsidRPr="00624B4C">
        <w:rPr>
          <w:rFonts w:ascii="Times New Roman" w:hAnsi="Times New Roman"/>
          <w:sz w:val="26"/>
          <w:szCs w:val="26"/>
        </w:rPr>
        <w:t xml:space="preserve">в исполнительных органах государственной власти Ненецкого автономного округа, </w:t>
      </w:r>
      <w:r w:rsidR="00606460" w:rsidRPr="00624B4C">
        <w:rPr>
          <w:rFonts w:ascii="Times New Roman" w:hAnsi="Times New Roman"/>
          <w:sz w:val="26"/>
          <w:szCs w:val="26"/>
        </w:rPr>
        <w:br/>
      </w:r>
      <w:r w:rsidR="00302B02" w:rsidRPr="00624B4C">
        <w:rPr>
          <w:rFonts w:ascii="Times New Roman" w:hAnsi="Times New Roman"/>
          <w:sz w:val="26"/>
          <w:szCs w:val="26"/>
        </w:rPr>
        <w:t>1</w:t>
      </w:r>
      <w:r w:rsidR="00970351" w:rsidRPr="00624B4C">
        <w:rPr>
          <w:rFonts w:ascii="Times New Roman" w:hAnsi="Times New Roman"/>
          <w:sz w:val="26"/>
          <w:szCs w:val="26"/>
        </w:rPr>
        <w:t>1</w:t>
      </w:r>
      <w:r w:rsidRPr="00624B4C">
        <w:rPr>
          <w:rFonts w:ascii="Times New Roman" w:hAnsi="Times New Roman"/>
          <w:sz w:val="26"/>
          <w:szCs w:val="26"/>
        </w:rPr>
        <w:t xml:space="preserve"> конкурсов для формирования кадрового резерва исполнительных органов </w:t>
      </w:r>
      <w:r w:rsidR="00DF72E0">
        <w:rPr>
          <w:rFonts w:ascii="Times New Roman" w:hAnsi="Times New Roman"/>
          <w:sz w:val="26"/>
          <w:szCs w:val="26"/>
        </w:rPr>
        <w:br/>
      </w:r>
      <w:r w:rsidRPr="00624B4C">
        <w:rPr>
          <w:rFonts w:ascii="Times New Roman" w:hAnsi="Times New Roman"/>
          <w:sz w:val="26"/>
          <w:szCs w:val="26"/>
        </w:rPr>
        <w:t>государственной власти Ненецкого автономного округа.</w:t>
      </w:r>
    </w:p>
    <w:p w:rsidR="00410BD8" w:rsidRPr="00624B4C" w:rsidRDefault="00B81E8F" w:rsidP="00410BD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24B4C">
        <w:rPr>
          <w:rFonts w:ascii="Times New Roman" w:hAnsi="Times New Roman"/>
          <w:sz w:val="26"/>
          <w:szCs w:val="26"/>
        </w:rPr>
        <w:t>146 гос</w:t>
      </w:r>
      <w:r w:rsidR="005737AF" w:rsidRPr="00624B4C">
        <w:rPr>
          <w:rFonts w:ascii="Times New Roman" w:hAnsi="Times New Roman"/>
          <w:sz w:val="26"/>
          <w:szCs w:val="26"/>
        </w:rPr>
        <w:t>ударственных гражданских</w:t>
      </w:r>
      <w:r w:rsidRPr="00624B4C">
        <w:rPr>
          <w:rFonts w:ascii="Times New Roman" w:hAnsi="Times New Roman"/>
          <w:sz w:val="26"/>
          <w:szCs w:val="26"/>
        </w:rPr>
        <w:t xml:space="preserve"> служ</w:t>
      </w:r>
      <w:r w:rsidR="005737AF" w:rsidRPr="00624B4C">
        <w:rPr>
          <w:rFonts w:ascii="Times New Roman" w:hAnsi="Times New Roman"/>
          <w:sz w:val="26"/>
          <w:szCs w:val="26"/>
        </w:rPr>
        <w:t>ащих органов исполнительной власти Ненецкого автономного округа</w:t>
      </w:r>
      <w:r w:rsidRPr="00624B4C">
        <w:rPr>
          <w:rFonts w:ascii="Times New Roman" w:hAnsi="Times New Roman"/>
          <w:sz w:val="26"/>
          <w:szCs w:val="26"/>
        </w:rPr>
        <w:t xml:space="preserve"> включены в кадровый резерв</w:t>
      </w:r>
      <w:r w:rsidR="005737AF" w:rsidRPr="00624B4C">
        <w:rPr>
          <w:rFonts w:ascii="Times New Roman" w:hAnsi="Times New Roman"/>
          <w:sz w:val="26"/>
          <w:szCs w:val="26"/>
        </w:rPr>
        <w:t xml:space="preserve"> органов </w:t>
      </w:r>
      <w:r w:rsidR="00DF72E0">
        <w:rPr>
          <w:rFonts w:ascii="Times New Roman" w:hAnsi="Times New Roman"/>
          <w:sz w:val="26"/>
          <w:szCs w:val="26"/>
        </w:rPr>
        <w:br/>
      </w:r>
      <w:r w:rsidR="005737AF" w:rsidRPr="00624B4C">
        <w:rPr>
          <w:rFonts w:ascii="Times New Roman" w:hAnsi="Times New Roman"/>
          <w:sz w:val="26"/>
          <w:szCs w:val="26"/>
        </w:rPr>
        <w:t>исполнительной власти Ненецкого автономного округа</w:t>
      </w:r>
      <w:r w:rsidRPr="00624B4C">
        <w:rPr>
          <w:rFonts w:ascii="Times New Roman" w:hAnsi="Times New Roman"/>
          <w:sz w:val="26"/>
          <w:szCs w:val="26"/>
        </w:rPr>
        <w:t xml:space="preserve">, </w:t>
      </w:r>
      <w:r w:rsidR="005737AF" w:rsidRPr="00624B4C">
        <w:rPr>
          <w:rFonts w:ascii="Times New Roman" w:hAnsi="Times New Roman"/>
          <w:sz w:val="26"/>
          <w:szCs w:val="26"/>
        </w:rPr>
        <w:t xml:space="preserve">50 государственных </w:t>
      </w:r>
      <w:r w:rsidR="00DF72E0">
        <w:rPr>
          <w:rFonts w:ascii="Times New Roman" w:hAnsi="Times New Roman"/>
          <w:sz w:val="26"/>
          <w:szCs w:val="26"/>
        </w:rPr>
        <w:br/>
      </w:r>
      <w:r w:rsidR="005737AF" w:rsidRPr="00624B4C">
        <w:rPr>
          <w:rFonts w:ascii="Times New Roman" w:hAnsi="Times New Roman"/>
          <w:sz w:val="26"/>
          <w:szCs w:val="26"/>
        </w:rPr>
        <w:t>гражданских служащих органов исполнительной власти Ненецкого автономного округа назначены на должности.</w:t>
      </w:r>
      <w:r w:rsidR="00410BD8" w:rsidRPr="00624B4C">
        <w:rPr>
          <w:rFonts w:ascii="Times New Roman" w:hAnsi="Times New Roman"/>
          <w:sz w:val="26"/>
          <w:szCs w:val="26"/>
        </w:rPr>
        <w:t xml:space="preserve"> </w:t>
      </w:r>
    </w:p>
    <w:p w:rsidR="00410BD8" w:rsidRPr="00624B4C" w:rsidRDefault="006C0E9F" w:rsidP="006C0E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24B4C">
        <w:rPr>
          <w:rFonts w:ascii="Times New Roman" w:hAnsi="Times New Roman"/>
          <w:sz w:val="26"/>
          <w:szCs w:val="26"/>
        </w:rPr>
        <w:t xml:space="preserve">В 2019 году в органах исполнительной власти прошло </w:t>
      </w:r>
      <w:r w:rsidR="008B6647" w:rsidRPr="00624B4C">
        <w:rPr>
          <w:rFonts w:ascii="Times New Roman" w:hAnsi="Times New Roman"/>
          <w:sz w:val="26"/>
          <w:szCs w:val="26"/>
        </w:rPr>
        <w:t xml:space="preserve">35 </w:t>
      </w:r>
      <w:r w:rsidRPr="00624B4C">
        <w:rPr>
          <w:rFonts w:ascii="Times New Roman" w:hAnsi="Times New Roman"/>
          <w:sz w:val="26"/>
          <w:szCs w:val="26"/>
        </w:rPr>
        <w:t xml:space="preserve">аттестационных </w:t>
      </w:r>
      <w:r w:rsidR="00DF72E0">
        <w:rPr>
          <w:rFonts w:ascii="Times New Roman" w:hAnsi="Times New Roman"/>
          <w:sz w:val="26"/>
          <w:szCs w:val="26"/>
        </w:rPr>
        <w:br/>
      </w:r>
      <w:r w:rsidRPr="00624B4C">
        <w:rPr>
          <w:rFonts w:ascii="Times New Roman" w:hAnsi="Times New Roman"/>
          <w:sz w:val="26"/>
          <w:szCs w:val="26"/>
        </w:rPr>
        <w:t xml:space="preserve">комиссий, из них 1 комиссия внеочередная, 4 квалификационных экзамена. </w:t>
      </w:r>
      <w:r w:rsidRPr="00624B4C">
        <w:rPr>
          <w:rFonts w:ascii="Times New Roman" w:hAnsi="Times New Roman"/>
          <w:sz w:val="26"/>
          <w:szCs w:val="26"/>
        </w:rPr>
        <w:br/>
      </w:r>
      <w:r w:rsidR="00410BD8" w:rsidRPr="00624B4C">
        <w:rPr>
          <w:rFonts w:ascii="Times New Roman" w:hAnsi="Times New Roman"/>
          <w:sz w:val="26"/>
          <w:szCs w:val="26"/>
        </w:rPr>
        <w:t>1</w:t>
      </w:r>
      <w:r w:rsidR="008B6647" w:rsidRPr="00624B4C">
        <w:rPr>
          <w:rFonts w:ascii="Times New Roman" w:hAnsi="Times New Roman"/>
          <w:sz w:val="26"/>
          <w:szCs w:val="26"/>
        </w:rPr>
        <w:t>00</w:t>
      </w:r>
      <w:r w:rsidR="00410BD8" w:rsidRPr="00624B4C">
        <w:rPr>
          <w:rFonts w:ascii="Times New Roman" w:hAnsi="Times New Roman"/>
          <w:sz w:val="26"/>
          <w:szCs w:val="26"/>
        </w:rPr>
        <w:t xml:space="preserve"> государственных гражданских служащих исполнительных органов </w:t>
      </w:r>
      <w:r w:rsidR="00DF72E0">
        <w:rPr>
          <w:rFonts w:ascii="Times New Roman" w:hAnsi="Times New Roman"/>
          <w:sz w:val="26"/>
          <w:szCs w:val="26"/>
        </w:rPr>
        <w:br/>
      </w:r>
      <w:r w:rsidR="00410BD8" w:rsidRPr="00624B4C">
        <w:rPr>
          <w:rFonts w:ascii="Times New Roman" w:hAnsi="Times New Roman"/>
          <w:sz w:val="26"/>
          <w:szCs w:val="26"/>
        </w:rPr>
        <w:t>государственной власти Ненецкого автономного округа прошли аттестацию.</w:t>
      </w:r>
      <w:r w:rsidR="008E13C2" w:rsidRPr="00624B4C">
        <w:rPr>
          <w:rFonts w:ascii="Times New Roman" w:hAnsi="Times New Roman"/>
          <w:sz w:val="26"/>
          <w:szCs w:val="26"/>
        </w:rPr>
        <w:t xml:space="preserve"> </w:t>
      </w:r>
      <w:r w:rsidR="00410BD8" w:rsidRPr="00624B4C">
        <w:rPr>
          <w:rFonts w:ascii="Times New Roman" w:hAnsi="Times New Roman"/>
          <w:sz w:val="26"/>
          <w:szCs w:val="26"/>
        </w:rPr>
        <w:t xml:space="preserve">Работа осуществлялась в плановом режиме. Аппаратом Администрации при организации работы конкурсных и аттестационных комиссий удалось добиться экономии </w:t>
      </w:r>
      <w:r w:rsidR="00DF72E0">
        <w:rPr>
          <w:rFonts w:ascii="Times New Roman" w:hAnsi="Times New Roman"/>
          <w:sz w:val="26"/>
          <w:szCs w:val="26"/>
        </w:rPr>
        <w:br/>
      </w:r>
      <w:r w:rsidR="00410BD8" w:rsidRPr="00624B4C">
        <w:rPr>
          <w:rFonts w:ascii="Times New Roman" w:hAnsi="Times New Roman"/>
          <w:sz w:val="26"/>
          <w:szCs w:val="26"/>
        </w:rPr>
        <w:t xml:space="preserve">бюджетных средств. Этому способствовало привлечение членов общественных </w:t>
      </w:r>
      <w:r w:rsidR="00DF72E0">
        <w:rPr>
          <w:rFonts w:ascii="Times New Roman" w:hAnsi="Times New Roman"/>
          <w:sz w:val="26"/>
          <w:szCs w:val="26"/>
        </w:rPr>
        <w:br/>
      </w:r>
      <w:r w:rsidR="00410BD8" w:rsidRPr="00624B4C">
        <w:rPr>
          <w:rFonts w:ascii="Times New Roman" w:hAnsi="Times New Roman"/>
          <w:sz w:val="26"/>
          <w:szCs w:val="26"/>
        </w:rPr>
        <w:t>советов при исполнительных органах государственной власти округа</w:t>
      </w:r>
      <w:r w:rsidR="008E13C2" w:rsidRPr="00624B4C">
        <w:rPr>
          <w:rFonts w:ascii="Times New Roman" w:hAnsi="Times New Roman"/>
          <w:sz w:val="26"/>
          <w:szCs w:val="26"/>
        </w:rPr>
        <w:t xml:space="preserve"> и независимых экспертов</w:t>
      </w:r>
      <w:r w:rsidR="00410BD8" w:rsidRPr="00624B4C">
        <w:rPr>
          <w:rFonts w:ascii="Times New Roman" w:hAnsi="Times New Roman"/>
          <w:sz w:val="26"/>
          <w:szCs w:val="26"/>
        </w:rPr>
        <w:t xml:space="preserve"> в качес</w:t>
      </w:r>
      <w:r w:rsidR="008E13C2" w:rsidRPr="00624B4C">
        <w:rPr>
          <w:rFonts w:ascii="Times New Roman" w:hAnsi="Times New Roman"/>
          <w:sz w:val="26"/>
          <w:szCs w:val="26"/>
        </w:rPr>
        <w:t>тве членов конкурсных комиссий.</w:t>
      </w:r>
      <w:r w:rsidR="00410BD8" w:rsidRPr="00624B4C">
        <w:rPr>
          <w:rFonts w:ascii="Times New Roman" w:hAnsi="Times New Roman"/>
          <w:sz w:val="26"/>
          <w:szCs w:val="26"/>
        </w:rPr>
        <w:t xml:space="preserve"> </w:t>
      </w:r>
    </w:p>
    <w:p w:rsidR="00E80D26" w:rsidRPr="004C74AD" w:rsidRDefault="00E80D26" w:rsidP="004C74AD">
      <w:pPr>
        <w:shd w:val="clear" w:color="auto" w:fill="FFFFFF"/>
        <w:tabs>
          <w:tab w:val="left" w:pos="9312"/>
        </w:tabs>
        <w:spacing w:after="0" w:line="240" w:lineRule="auto"/>
        <w:ind w:right="-44"/>
        <w:jc w:val="both"/>
        <w:rPr>
          <w:rFonts w:ascii="Times New Roman" w:hAnsi="Times New Roman"/>
          <w:sz w:val="26"/>
          <w:szCs w:val="26"/>
        </w:rPr>
      </w:pPr>
    </w:p>
    <w:p w:rsidR="00E80D26" w:rsidRPr="00147F83" w:rsidRDefault="00E80D26" w:rsidP="00E80D26">
      <w:pPr>
        <w:pStyle w:val="ConsPlusNormal"/>
        <w:ind w:firstLine="709"/>
        <w:jc w:val="both"/>
        <w:rPr>
          <w:bCs w:val="0"/>
          <w:sz w:val="26"/>
          <w:szCs w:val="26"/>
        </w:rPr>
      </w:pPr>
      <w:r w:rsidRPr="00147F83">
        <w:rPr>
          <w:bCs w:val="0"/>
          <w:color w:val="000000"/>
          <w:sz w:val="26"/>
          <w:szCs w:val="26"/>
        </w:rPr>
        <w:t>Основное</w:t>
      </w:r>
      <w:r w:rsidRPr="00147F83">
        <w:rPr>
          <w:bCs w:val="0"/>
          <w:sz w:val="26"/>
          <w:szCs w:val="26"/>
        </w:rPr>
        <w:t xml:space="preserve"> мероприятие</w:t>
      </w:r>
      <w:r w:rsidRPr="00147F83">
        <w:rPr>
          <w:sz w:val="26"/>
          <w:szCs w:val="26"/>
        </w:rPr>
        <w:t xml:space="preserve"> «</w:t>
      </w:r>
      <w:r w:rsidRPr="00147F83">
        <w:rPr>
          <w:bCs w:val="0"/>
          <w:sz w:val="26"/>
          <w:szCs w:val="26"/>
        </w:rPr>
        <w:t xml:space="preserve">Диспансеризация государственных </w:t>
      </w:r>
      <w:r w:rsidR="003E7A54">
        <w:rPr>
          <w:bCs w:val="0"/>
          <w:sz w:val="26"/>
          <w:szCs w:val="26"/>
        </w:rPr>
        <w:br/>
      </w:r>
      <w:r w:rsidRPr="00147F83">
        <w:rPr>
          <w:bCs w:val="0"/>
          <w:sz w:val="26"/>
          <w:szCs w:val="26"/>
        </w:rPr>
        <w:t>гражданских служащих Ненецкого автономного округа»</w:t>
      </w:r>
    </w:p>
    <w:p w:rsidR="00C045CE" w:rsidRDefault="00C045CE" w:rsidP="00C045CE">
      <w:pPr>
        <w:pStyle w:val="announcement"/>
        <w:pBdr>
          <w:bottom w:val="none" w:sz="0" w:space="0" w:color="auto"/>
        </w:pBdr>
        <w:shd w:val="clear" w:color="auto" w:fill="FFFFFF"/>
        <w:spacing w:after="0" w:line="240" w:lineRule="auto"/>
        <w:ind w:firstLine="709"/>
        <w:jc w:val="both"/>
        <w:rPr>
          <w:b w:val="0"/>
          <w:color w:val="000000"/>
          <w:sz w:val="26"/>
          <w:szCs w:val="26"/>
        </w:rPr>
      </w:pPr>
      <w:r w:rsidRPr="00293A94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Аппаратом Администрации Ненецкого автономного округа организована </w:t>
      </w:r>
      <w:r w:rsidR="00DF72E0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Pr="00293A94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диспансеризация государственных гражданских служащих. Диспансеризация </w:t>
      </w:r>
      <w:r w:rsidR="00DF72E0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Pr="00293A94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осуществляется в плановом режиме. </w:t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В</w:t>
      </w:r>
      <w:r w:rsidRPr="00293A94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2019 год</w:t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у диспансеризацию</w:t>
      </w:r>
      <w:r w:rsidR="008B0E5D" w:rsidRPr="008B0E5D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8B0E5D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прошли</w:t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EB4A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365 государственных гражданских служащих</w:t>
      </w:r>
      <w:r w:rsidRPr="00293A94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. 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На оплату услуг по диспансеризации государственных гражданских служащих органов исполнительной власти</w:t>
      </w:r>
      <w:r w:rsidR="000B474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EB4A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="000B474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из окружного бюджета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="000B474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выделены 1 603,5 тыс. рублей 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израсходовано </w:t>
      </w:r>
      <w:r w:rsidR="00EB4AA9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br/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1</w:t>
      </w:r>
      <w:r w:rsid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 592,9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тыс. рублей, что составляет </w:t>
      </w:r>
      <w:r w:rsid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99,3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%</w:t>
      </w:r>
      <w:r w:rsidR="000B474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.</w:t>
      </w:r>
      <w:r w:rsidR="003F7A9F" w:rsidRPr="003F7A9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 </w:t>
      </w:r>
      <w:r w:rsidRPr="007725DE">
        <w:rPr>
          <w:b w:val="0"/>
          <w:color w:val="000000"/>
          <w:sz w:val="26"/>
          <w:szCs w:val="26"/>
        </w:rPr>
        <w:t xml:space="preserve">Основное мероприятие реализовано </w:t>
      </w:r>
      <w:r w:rsidR="00EB4AA9">
        <w:rPr>
          <w:b w:val="0"/>
          <w:color w:val="000000"/>
          <w:sz w:val="26"/>
          <w:szCs w:val="26"/>
        </w:rPr>
        <w:br/>
      </w:r>
      <w:r w:rsidRPr="007725DE">
        <w:rPr>
          <w:b w:val="0"/>
          <w:color w:val="000000"/>
          <w:sz w:val="26"/>
          <w:szCs w:val="26"/>
        </w:rPr>
        <w:t xml:space="preserve">с </w:t>
      </w:r>
      <w:r w:rsidR="003F7A9F">
        <w:rPr>
          <w:b w:val="0"/>
          <w:color w:val="000000"/>
          <w:sz w:val="26"/>
          <w:szCs w:val="26"/>
        </w:rPr>
        <w:t>высокой</w:t>
      </w:r>
      <w:r w:rsidRPr="007725DE">
        <w:rPr>
          <w:b w:val="0"/>
          <w:color w:val="000000"/>
          <w:sz w:val="26"/>
          <w:szCs w:val="26"/>
        </w:rPr>
        <w:t xml:space="preserve"> степенью соответствия</w:t>
      </w:r>
      <w:r w:rsidR="003F7A9F">
        <w:rPr>
          <w:b w:val="0"/>
          <w:color w:val="000000"/>
          <w:sz w:val="26"/>
          <w:szCs w:val="26"/>
        </w:rPr>
        <w:t xml:space="preserve"> запланированному уровню затрат.</w:t>
      </w:r>
    </w:p>
    <w:p w:rsidR="00AD669C" w:rsidRPr="009E7F7B" w:rsidRDefault="00AD669C" w:rsidP="00AF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134C5C" w:rsidRDefault="00B823D0" w:rsidP="00862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hyperlink r:id="rId11" w:history="1">
        <w:r w:rsidR="00210BCA" w:rsidRPr="0082521F">
          <w:rPr>
            <w:rFonts w:ascii="Times New Roman" w:hAnsi="Times New Roman"/>
            <w:b/>
            <w:bCs/>
            <w:color w:val="000000"/>
            <w:sz w:val="26"/>
            <w:szCs w:val="26"/>
          </w:rPr>
          <w:t>П</w:t>
        </w:r>
        <w:r w:rsidR="00AF049C" w:rsidRPr="0082521F">
          <w:rPr>
            <w:rFonts w:ascii="Times New Roman" w:hAnsi="Times New Roman"/>
            <w:b/>
            <w:bCs/>
            <w:color w:val="000000"/>
            <w:sz w:val="26"/>
            <w:szCs w:val="26"/>
          </w:rPr>
          <w:t>одпрограмма 2</w:t>
        </w:r>
      </w:hyperlink>
      <w:r w:rsidR="00210BCA" w:rsidRPr="0082521F">
        <w:rPr>
          <w:rFonts w:ascii="Times New Roman" w:hAnsi="Times New Roman"/>
          <w:b/>
          <w:bCs/>
          <w:color w:val="000000"/>
          <w:sz w:val="26"/>
          <w:szCs w:val="26"/>
        </w:rPr>
        <w:t xml:space="preserve"> «</w:t>
      </w:r>
      <w:r w:rsidR="00AF049C" w:rsidRPr="0082521F">
        <w:rPr>
          <w:rFonts w:ascii="Times New Roman" w:hAnsi="Times New Roman"/>
          <w:b/>
          <w:bCs/>
          <w:color w:val="000000"/>
          <w:sz w:val="26"/>
          <w:szCs w:val="26"/>
        </w:rPr>
        <w:t>О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беспечение деятельности </w:t>
      </w:r>
      <w:r w:rsidR="00210BCA" w:rsidRPr="009E7F7B">
        <w:rPr>
          <w:rFonts w:ascii="Times New Roman" w:hAnsi="Times New Roman"/>
          <w:b/>
          <w:bCs/>
          <w:sz w:val="26"/>
          <w:szCs w:val="26"/>
        </w:rPr>
        <w:t>ор</w:t>
      </w:r>
      <w:r w:rsidR="008622B4">
        <w:rPr>
          <w:rFonts w:ascii="Times New Roman" w:hAnsi="Times New Roman"/>
          <w:b/>
          <w:bCs/>
          <w:sz w:val="26"/>
          <w:szCs w:val="26"/>
        </w:rPr>
        <w:t xml:space="preserve">ганов государственной власти» </w:t>
      </w:r>
    </w:p>
    <w:p w:rsidR="00134C5C" w:rsidRDefault="00134C5C" w:rsidP="00134C5C">
      <w:pPr>
        <w:pStyle w:val="ConsPlusNormal"/>
        <w:ind w:firstLine="709"/>
        <w:jc w:val="both"/>
        <w:rPr>
          <w:b w:val="0"/>
          <w:bCs w:val="0"/>
          <w:color w:val="000000" w:themeColor="text1"/>
          <w:sz w:val="26"/>
          <w:szCs w:val="26"/>
        </w:rPr>
      </w:pPr>
      <w:r>
        <w:rPr>
          <w:b w:val="0"/>
          <w:bCs w:val="0"/>
          <w:color w:val="000000" w:themeColor="text1"/>
          <w:sz w:val="26"/>
          <w:szCs w:val="26"/>
        </w:rPr>
        <w:t xml:space="preserve">Подпрограмма 2 </w:t>
      </w:r>
      <w:r w:rsidRPr="0064615C">
        <w:rPr>
          <w:b w:val="0"/>
          <w:bCs w:val="0"/>
          <w:color w:val="000000" w:themeColor="text1"/>
          <w:sz w:val="26"/>
          <w:szCs w:val="26"/>
        </w:rPr>
        <w:t>направлена на совершенствование материально</w:t>
      </w:r>
      <w:r w:rsidR="00AA292C">
        <w:rPr>
          <w:b w:val="0"/>
          <w:bCs w:val="0"/>
          <w:color w:val="000000" w:themeColor="text1"/>
          <w:sz w:val="26"/>
          <w:szCs w:val="26"/>
        </w:rPr>
        <w:t xml:space="preserve"> –</w:t>
      </w:r>
      <w:r w:rsidR="003E7A54">
        <w:rPr>
          <w:b w:val="0"/>
          <w:bCs w:val="0"/>
          <w:color w:val="000000" w:themeColor="text1"/>
          <w:sz w:val="26"/>
          <w:szCs w:val="26"/>
        </w:rPr>
        <w:br/>
      </w:r>
      <w:r w:rsidRPr="0064615C">
        <w:rPr>
          <w:b w:val="0"/>
          <w:bCs w:val="0"/>
          <w:color w:val="000000" w:themeColor="text1"/>
          <w:sz w:val="26"/>
          <w:szCs w:val="26"/>
        </w:rPr>
        <w:t>технического и транспортного обеспечения деятельности органов государственной власти Ненецкого автономного округа</w:t>
      </w:r>
      <w:r>
        <w:rPr>
          <w:b w:val="0"/>
          <w:bCs w:val="0"/>
          <w:color w:val="000000" w:themeColor="text1"/>
          <w:sz w:val="26"/>
          <w:szCs w:val="26"/>
        </w:rPr>
        <w:t>.</w:t>
      </w:r>
    </w:p>
    <w:p w:rsidR="00134C5C" w:rsidRPr="008D7E28" w:rsidRDefault="00134C5C" w:rsidP="00134C5C">
      <w:pPr>
        <w:pStyle w:val="announcement"/>
        <w:pBdr>
          <w:bottom w:val="none" w:sz="0" w:space="0" w:color="auto"/>
        </w:pBdr>
        <w:spacing w:after="0" w:line="240" w:lineRule="auto"/>
        <w:ind w:firstLine="709"/>
        <w:jc w:val="both"/>
        <w:rPr>
          <w:rFonts w:eastAsiaTheme="minorHAnsi"/>
          <w:b w:val="0"/>
          <w:bCs w:val="0"/>
          <w:color w:val="FF0000"/>
          <w:sz w:val="26"/>
          <w:szCs w:val="26"/>
          <w:lang w:eastAsia="en-US"/>
        </w:rPr>
      </w:pPr>
      <w:r w:rsidRPr="00C362DD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Кассовое исполнение Подпрограммы 2 </w:t>
      </w:r>
      <w:r w:rsidRPr="00295B86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 xml:space="preserve">составило </w:t>
      </w:r>
      <w:r w:rsidR="00525AB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82</w:t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,</w:t>
      </w:r>
      <w:r w:rsidR="00525ABF"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9</w:t>
      </w:r>
      <w:r>
        <w:rPr>
          <w:rFonts w:eastAsiaTheme="minorHAnsi"/>
          <w:b w:val="0"/>
          <w:bCs w:val="0"/>
          <w:color w:val="auto"/>
          <w:sz w:val="26"/>
          <w:szCs w:val="26"/>
          <w:lang w:eastAsia="en-US"/>
        </w:rPr>
        <w:t>%.</w:t>
      </w:r>
    </w:p>
    <w:p w:rsidR="00134C5C" w:rsidRDefault="00134C5C" w:rsidP="00134C5C">
      <w:pPr>
        <w:pStyle w:val="ConsPlusNormal"/>
        <w:ind w:firstLine="709"/>
        <w:jc w:val="both"/>
        <w:rPr>
          <w:b w:val="0"/>
          <w:bCs w:val="0"/>
          <w:color w:val="000000" w:themeColor="text1"/>
          <w:sz w:val="26"/>
          <w:szCs w:val="26"/>
        </w:rPr>
      </w:pPr>
      <w:r w:rsidRPr="00251D6C">
        <w:rPr>
          <w:b w:val="0"/>
          <w:bCs w:val="0"/>
          <w:color w:val="000000" w:themeColor="text1"/>
          <w:sz w:val="26"/>
          <w:szCs w:val="26"/>
        </w:rPr>
        <w:t xml:space="preserve">В рамках данной подпрограммы обеспечивается эксплуатация и надлежащее содержание в соответствии с правилами и нормами производственной санитарии </w:t>
      </w:r>
      <w:r w:rsidRPr="00251D6C">
        <w:rPr>
          <w:b w:val="0"/>
          <w:bCs w:val="0"/>
          <w:color w:val="000000" w:themeColor="text1"/>
          <w:sz w:val="26"/>
          <w:szCs w:val="26"/>
        </w:rPr>
        <w:br/>
        <w:t xml:space="preserve">и противопожарной защиты административных зданий и помещений, в которых </w:t>
      </w:r>
      <w:r w:rsidR="003E7A54">
        <w:rPr>
          <w:b w:val="0"/>
          <w:bCs w:val="0"/>
          <w:color w:val="000000" w:themeColor="text1"/>
          <w:sz w:val="26"/>
          <w:szCs w:val="26"/>
        </w:rPr>
        <w:br/>
      </w:r>
      <w:r w:rsidRPr="00251D6C">
        <w:rPr>
          <w:b w:val="0"/>
          <w:bCs w:val="0"/>
          <w:color w:val="000000" w:themeColor="text1"/>
          <w:sz w:val="26"/>
          <w:szCs w:val="26"/>
        </w:rPr>
        <w:t xml:space="preserve">расположены органы государственной власти Ненецкого автономного округа, </w:t>
      </w:r>
      <w:r w:rsidRPr="00251D6C">
        <w:rPr>
          <w:b w:val="0"/>
          <w:bCs w:val="0"/>
          <w:color w:val="000000" w:themeColor="text1"/>
          <w:sz w:val="26"/>
          <w:szCs w:val="26"/>
        </w:rPr>
        <w:br/>
        <w:t xml:space="preserve">с привлечением подрядных организаций посредством заключения договоров </w:t>
      </w:r>
      <w:r w:rsidR="003E7A54">
        <w:rPr>
          <w:b w:val="0"/>
          <w:bCs w:val="0"/>
          <w:color w:val="000000" w:themeColor="text1"/>
          <w:sz w:val="26"/>
          <w:szCs w:val="26"/>
        </w:rPr>
        <w:br/>
      </w:r>
      <w:r w:rsidRPr="00251D6C">
        <w:rPr>
          <w:b w:val="0"/>
          <w:bCs w:val="0"/>
          <w:color w:val="000000" w:themeColor="text1"/>
          <w:sz w:val="26"/>
          <w:szCs w:val="26"/>
        </w:rPr>
        <w:t>(государственных контрактов), а также организация материально</w:t>
      </w:r>
      <w:r w:rsidR="00AA292C">
        <w:rPr>
          <w:b w:val="0"/>
          <w:bCs w:val="0"/>
          <w:color w:val="000000" w:themeColor="text1"/>
          <w:sz w:val="26"/>
          <w:szCs w:val="26"/>
        </w:rPr>
        <w:t xml:space="preserve"> – </w:t>
      </w:r>
      <w:r w:rsidRPr="00251D6C">
        <w:rPr>
          <w:b w:val="0"/>
          <w:bCs w:val="0"/>
          <w:color w:val="000000" w:themeColor="text1"/>
          <w:sz w:val="26"/>
          <w:szCs w:val="26"/>
        </w:rPr>
        <w:t xml:space="preserve">технического, </w:t>
      </w:r>
      <w:r w:rsidRPr="00251D6C">
        <w:rPr>
          <w:b w:val="0"/>
          <w:bCs w:val="0"/>
          <w:color w:val="000000" w:themeColor="text1"/>
          <w:sz w:val="26"/>
          <w:szCs w:val="26"/>
        </w:rPr>
        <w:lastRenderedPageBreak/>
        <w:t xml:space="preserve">транспортного обеспечения деятельности органов государственной власти </w:t>
      </w:r>
      <w:r w:rsidR="003E7A54">
        <w:rPr>
          <w:b w:val="0"/>
          <w:bCs w:val="0"/>
          <w:color w:val="000000" w:themeColor="text1"/>
          <w:sz w:val="26"/>
          <w:szCs w:val="26"/>
        </w:rPr>
        <w:br/>
      </w:r>
      <w:r w:rsidRPr="00251D6C">
        <w:rPr>
          <w:b w:val="0"/>
          <w:bCs w:val="0"/>
          <w:color w:val="000000" w:themeColor="text1"/>
          <w:sz w:val="26"/>
          <w:szCs w:val="26"/>
        </w:rPr>
        <w:t>Ненецкого автономного округа.</w:t>
      </w:r>
    </w:p>
    <w:p w:rsidR="00525ABF" w:rsidRPr="008622B4" w:rsidRDefault="00525ABF" w:rsidP="00525ABF">
      <w:pPr>
        <w:pStyle w:val="ConsPlusNormal"/>
        <w:ind w:firstLine="709"/>
        <w:jc w:val="both"/>
        <w:rPr>
          <w:b w:val="0"/>
          <w:bCs w:val="0"/>
          <w:color w:val="000000"/>
          <w:sz w:val="26"/>
          <w:szCs w:val="26"/>
        </w:rPr>
      </w:pPr>
      <w:r w:rsidRPr="0082521F">
        <w:rPr>
          <w:b w:val="0"/>
          <w:bCs w:val="0"/>
          <w:color w:val="000000"/>
          <w:sz w:val="26"/>
          <w:szCs w:val="26"/>
        </w:rPr>
        <w:t xml:space="preserve">Участниками данной подпрограммы являются Департамент строительства, жилищно-коммунального хозяйства, энергетики и транспорта Ненецкого </w:t>
      </w:r>
      <w:r w:rsidR="003E7A54">
        <w:rPr>
          <w:b w:val="0"/>
          <w:bCs w:val="0"/>
          <w:color w:val="000000"/>
          <w:sz w:val="26"/>
          <w:szCs w:val="26"/>
        </w:rPr>
        <w:br/>
      </w:r>
      <w:r w:rsidRPr="0082521F">
        <w:rPr>
          <w:b w:val="0"/>
          <w:bCs w:val="0"/>
          <w:color w:val="000000"/>
          <w:sz w:val="26"/>
          <w:szCs w:val="26"/>
        </w:rPr>
        <w:t>автономного округа и КУ НАО «СМТО».</w:t>
      </w:r>
    </w:p>
    <w:p w:rsidR="00525ABF" w:rsidRPr="00251D6C" w:rsidRDefault="00525ABF" w:rsidP="00134C5C">
      <w:pPr>
        <w:pStyle w:val="ConsPlusNormal"/>
        <w:ind w:firstLine="709"/>
        <w:jc w:val="both"/>
        <w:rPr>
          <w:b w:val="0"/>
          <w:bCs w:val="0"/>
          <w:color w:val="000000" w:themeColor="text1"/>
          <w:sz w:val="26"/>
          <w:szCs w:val="26"/>
        </w:rPr>
      </w:pPr>
    </w:p>
    <w:p w:rsidR="0096060A" w:rsidRDefault="008622B4" w:rsidP="008622B4">
      <w:pPr>
        <w:pStyle w:val="ConsPlusNormal"/>
        <w:ind w:firstLine="709"/>
        <w:jc w:val="both"/>
        <w:rPr>
          <w:bCs w:val="0"/>
          <w:color w:val="000000"/>
          <w:sz w:val="26"/>
          <w:szCs w:val="26"/>
        </w:rPr>
      </w:pPr>
      <w:r w:rsidRPr="0082521F">
        <w:rPr>
          <w:bCs w:val="0"/>
          <w:color w:val="000000"/>
          <w:sz w:val="26"/>
          <w:szCs w:val="26"/>
        </w:rPr>
        <w:t xml:space="preserve">Основное мероприятие «Материально-техническое и транспортное </w:t>
      </w:r>
      <w:r w:rsidR="003E7A54">
        <w:rPr>
          <w:bCs w:val="0"/>
          <w:color w:val="000000"/>
          <w:sz w:val="26"/>
          <w:szCs w:val="26"/>
        </w:rPr>
        <w:br/>
      </w:r>
      <w:r w:rsidRPr="0082521F">
        <w:rPr>
          <w:bCs w:val="0"/>
          <w:color w:val="000000"/>
          <w:sz w:val="26"/>
          <w:szCs w:val="26"/>
        </w:rPr>
        <w:t>обеспечение деятельности органов государственной власт</w:t>
      </w:r>
      <w:r>
        <w:rPr>
          <w:bCs w:val="0"/>
          <w:color w:val="000000"/>
          <w:sz w:val="26"/>
          <w:szCs w:val="26"/>
        </w:rPr>
        <w:t xml:space="preserve">и Ненецкого </w:t>
      </w:r>
      <w:r w:rsidR="003E7A54">
        <w:rPr>
          <w:bCs w:val="0"/>
          <w:color w:val="000000"/>
          <w:sz w:val="26"/>
          <w:szCs w:val="26"/>
        </w:rPr>
        <w:br/>
      </w:r>
      <w:r>
        <w:rPr>
          <w:bCs w:val="0"/>
          <w:color w:val="000000"/>
          <w:sz w:val="26"/>
          <w:szCs w:val="26"/>
        </w:rPr>
        <w:t>автономного округа»</w:t>
      </w:r>
    </w:p>
    <w:p w:rsidR="00C21DF0" w:rsidRPr="00C21DF0" w:rsidRDefault="00C21DF0" w:rsidP="008622B4">
      <w:pPr>
        <w:pStyle w:val="ConsPlusNormal"/>
        <w:ind w:firstLine="709"/>
        <w:jc w:val="both"/>
        <w:rPr>
          <w:b w:val="0"/>
          <w:bCs w:val="0"/>
          <w:color w:val="000000"/>
          <w:sz w:val="26"/>
          <w:szCs w:val="26"/>
        </w:rPr>
      </w:pPr>
      <w:r w:rsidRPr="00C21DF0">
        <w:rPr>
          <w:b w:val="0"/>
          <w:bCs w:val="0"/>
          <w:color w:val="000000"/>
          <w:sz w:val="26"/>
          <w:szCs w:val="26"/>
        </w:rPr>
        <w:t xml:space="preserve">В рамках </w:t>
      </w:r>
      <w:r>
        <w:rPr>
          <w:b w:val="0"/>
          <w:bCs w:val="0"/>
          <w:color w:val="000000"/>
          <w:sz w:val="26"/>
          <w:szCs w:val="26"/>
        </w:rPr>
        <w:t xml:space="preserve">реализации мероприятия в 2019 году Департаменту строительства, жилищно-коммунального хозяйства, энергетики и транспорта Ненецкого </w:t>
      </w:r>
      <w:r w:rsidR="003E7A54">
        <w:rPr>
          <w:b w:val="0"/>
          <w:bCs w:val="0"/>
          <w:color w:val="000000"/>
          <w:sz w:val="26"/>
          <w:szCs w:val="26"/>
        </w:rPr>
        <w:br/>
      </w:r>
      <w:r>
        <w:rPr>
          <w:b w:val="0"/>
          <w:bCs w:val="0"/>
          <w:color w:val="000000"/>
          <w:sz w:val="26"/>
          <w:szCs w:val="26"/>
        </w:rPr>
        <w:t xml:space="preserve">автономного округа были предусмотрены бюджетные ассигнования на исполнение закона Ненецкого автономного округа от 04.07.2007 № 91-оз «О воздушных </w:t>
      </w:r>
      <w:r w:rsidR="003E7A54">
        <w:rPr>
          <w:b w:val="0"/>
          <w:bCs w:val="0"/>
          <w:color w:val="000000"/>
          <w:sz w:val="26"/>
          <w:szCs w:val="26"/>
        </w:rPr>
        <w:br/>
      </w:r>
      <w:r>
        <w:rPr>
          <w:b w:val="0"/>
          <w:bCs w:val="0"/>
          <w:color w:val="000000"/>
          <w:sz w:val="26"/>
          <w:szCs w:val="26"/>
        </w:rPr>
        <w:t xml:space="preserve">перевозках и выполнении авиационных работ для обеспечения деятельности </w:t>
      </w:r>
      <w:r w:rsidR="003E7A54">
        <w:rPr>
          <w:b w:val="0"/>
          <w:bCs w:val="0"/>
          <w:color w:val="000000"/>
          <w:sz w:val="26"/>
          <w:szCs w:val="26"/>
        </w:rPr>
        <w:br/>
      </w:r>
      <w:r>
        <w:rPr>
          <w:b w:val="0"/>
          <w:bCs w:val="0"/>
          <w:color w:val="000000"/>
          <w:sz w:val="26"/>
          <w:szCs w:val="26"/>
        </w:rPr>
        <w:t xml:space="preserve">органов государственной власти Ненецкого автономного округа» в </w:t>
      </w:r>
      <w:r w:rsidR="00B42DA7">
        <w:rPr>
          <w:b w:val="0"/>
          <w:bCs w:val="0"/>
          <w:color w:val="000000"/>
          <w:sz w:val="26"/>
          <w:szCs w:val="26"/>
        </w:rPr>
        <w:t xml:space="preserve">объеме </w:t>
      </w:r>
      <w:r w:rsidR="00EB4AA9">
        <w:rPr>
          <w:b w:val="0"/>
          <w:bCs w:val="0"/>
          <w:color w:val="000000"/>
          <w:sz w:val="26"/>
          <w:szCs w:val="26"/>
        </w:rPr>
        <w:br/>
      </w:r>
      <w:r w:rsidR="00B42DA7">
        <w:rPr>
          <w:b w:val="0"/>
          <w:bCs w:val="0"/>
          <w:color w:val="000000"/>
          <w:sz w:val="26"/>
          <w:szCs w:val="26"/>
        </w:rPr>
        <w:t xml:space="preserve">16 500,0 тыс. рублей. Кассовое исполнение составило 90,0% или </w:t>
      </w:r>
      <w:r w:rsidR="003E7A54">
        <w:rPr>
          <w:b w:val="0"/>
          <w:bCs w:val="0"/>
          <w:color w:val="000000"/>
          <w:sz w:val="26"/>
          <w:szCs w:val="26"/>
        </w:rPr>
        <w:br/>
      </w:r>
      <w:r w:rsidR="00B42DA7">
        <w:rPr>
          <w:b w:val="0"/>
          <w:bCs w:val="0"/>
          <w:color w:val="000000"/>
          <w:sz w:val="26"/>
          <w:szCs w:val="26"/>
        </w:rPr>
        <w:t>14 849,5 тыс. рублей</w:t>
      </w:r>
      <w:r w:rsidR="00A6492B">
        <w:rPr>
          <w:b w:val="0"/>
          <w:bCs w:val="0"/>
          <w:color w:val="000000"/>
          <w:sz w:val="26"/>
          <w:szCs w:val="26"/>
        </w:rPr>
        <w:t>.</w:t>
      </w:r>
      <w:r w:rsidR="00B42DA7">
        <w:rPr>
          <w:b w:val="0"/>
          <w:bCs w:val="0"/>
          <w:color w:val="000000"/>
          <w:sz w:val="26"/>
          <w:szCs w:val="26"/>
        </w:rPr>
        <w:t xml:space="preserve">  </w:t>
      </w:r>
    </w:p>
    <w:p w:rsidR="000B2009" w:rsidRPr="000B2009" w:rsidRDefault="00CB6EF8" w:rsidP="000B200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0B2009">
        <w:rPr>
          <w:rFonts w:ascii="Times New Roman" w:hAnsi="Times New Roman"/>
          <w:color w:val="000000"/>
          <w:sz w:val="26"/>
          <w:szCs w:val="26"/>
        </w:rPr>
        <w:t xml:space="preserve">В целях реализации мероприятия между Департаментом строительства, </w:t>
      </w:r>
      <w:r w:rsidR="003E7A54">
        <w:rPr>
          <w:rFonts w:ascii="Times New Roman" w:hAnsi="Times New Roman"/>
          <w:color w:val="000000"/>
          <w:sz w:val="26"/>
          <w:szCs w:val="26"/>
        </w:rPr>
        <w:br/>
      </w:r>
      <w:r w:rsidRPr="000B2009">
        <w:rPr>
          <w:rFonts w:ascii="Times New Roman" w:hAnsi="Times New Roman"/>
          <w:color w:val="000000"/>
          <w:sz w:val="26"/>
          <w:szCs w:val="26"/>
        </w:rPr>
        <w:t xml:space="preserve">жилищно-коммунального хозяйства, энергетики и транспорта Ненецкого </w:t>
      </w:r>
      <w:r w:rsidR="003E7A54">
        <w:rPr>
          <w:rFonts w:ascii="Times New Roman" w:hAnsi="Times New Roman"/>
          <w:color w:val="000000"/>
          <w:sz w:val="26"/>
          <w:szCs w:val="26"/>
        </w:rPr>
        <w:br/>
      </w:r>
      <w:r w:rsidRPr="000B2009">
        <w:rPr>
          <w:rFonts w:ascii="Times New Roman" w:hAnsi="Times New Roman"/>
          <w:color w:val="000000"/>
          <w:sz w:val="26"/>
          <w:szCs w:val="26"/>
        </w:rPr>
        <w:t>автономного округа и акционерным обществом «</w:t>
      </w:r>
      <w:proofErr w:type="spellStart"/>
      <w:r w:rsidRPr="000B2009">
        <w:rPr>
          <w:rFonts w:ascii="Times New Roman" w:hAnsi="Times New Roman"/>
          <w:color w:val="000000"/>
          <w:sz w:val="26"/>
          <w:szCs w:val="26"/>
        </w:rPr>
        <w:t>Нарьян</w:t>
      </w:r>
      <w:proofErr w:type="spellEnd"/>
      <w:r w:rsidR="00AA292C">
        <w:rPr>
          <w:rFonts w:ascii="Times New Roman" w:hAnsi="Times New Roman"/>
          <w:color w:val="000000"/>
          <w:sz w:val="26"/>
          <w:szCs w:val="26"/>
        </w:rPr>
        <w:t xml:space="preserve"> – </w:t>
      </w:r>
      <w:proofErr w:type="spellStart"/>
      <w:r w:rsidRPr="000B2009">
        <w:rPr>
          <w:rFonts w:ascii="Times New Roman" w:hAnsi="Times New Roman"/>
          <w:color w:val="000000"/>
          <w:sz w:val="26"/>
          <w:szCs w:val="26"/>
        </w:rPr>
        <w:t>Марский</w:t>
      </w:r>
      <w:proofErr w:type="spellEnd"/>
      <w:r w:rsidRPr="000B2009">
        <w:rPr>
          <w:rFonts w:ascii="Times New Roman" w:hAnsi="Times New Roman"/>
          <w:color w:val="000000"/>
          <w:sz w:val="26"/>
          <w:szCs w:val="26"/>
        </w:rPr>
        <w:t xml:space="preserve"> объединенный авиаотряд» заключен государственный контракт № 0184200000618000356-</w:t>
      </w:r>
      <w:r w:rsidR="00805C99">
        <w:rPr>
          <w:rFonts w:ascii="Times New Roman" w:hAnsi="Times New Roman"/>
          <w:color w:val="000000"/>
          <w:sz w:val="26"/>
          <w:szCs w:val="26"/>
        </w:rPr>
        <w:br/>
      </w:r>
      <w:r w:rsidRPr="000B2009">
        <w:rPr>
          <w:rFonts w:ascii="Times New Roman" w:hAnsi="Times New Roman"/>
          <w:color w:val="000000"/>
          <w:sz w:val="26"/>
          <w:szCs w:val="26"/>
        </w:rPr>
        <w:t xml:space="preserve">0019336-02 от 16.12.2018 на общую сумму 16 498,9 тыс. рублей. В связи с тем, что полеты организуются только на основании поступающих заявок от Администрации </w:t>
      </w:r>
      <w:r w:rsidR="00805C99">
        <w:rPr>
          <w:rFonts w:ascii="Times New Roman" w:hAnsi="Times New Roman"/>
          <w:color w:val="000000"/>
          <w:sz w:val="26"/>
          <w:szCs w:val="26"/>
        </w:rPr>
        <w:br/>
      </w:r>
      <w:r w:rsidRPr="000B2009">
        <w:rPr>
          <w:rFonts w:ascii="Times New Roman" w:hAnsi="Times New Roman"/>
          <w:color w:val="000000"/>
          <w:sz w:val="26"/>
          <w:szCs w:val="26"/>
        </w:rPr>
        <w:t>Ненецкого автономного округа и Собрания депутатов Ненецкого автономного округа экономия по контракту составила 1 649,4 тыс. рублей.</w:t>
      </w:r>
    </w:p>
    <w:p w:rsidR="00C21DF0" w:rsidRPr="000B2009" w:rsidRDefault="00C21DF0" w:rsidP="000B200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0B2009">
        <w:rPr>
          <w:rFonts w:ascii="Times New Roman" w:hAnsi="Times New Roman"/>
          <w:color w:val="000000"/>
          <w:sz w:val="26"/>
          <w:szCs w:val="26"/>
        </w:rPr>
        <w:t xml:space="preserve">За отчетный период 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 xml:space="preserve">2019 года </w:t>
      </w:r>
      <w:r w:rsidRPr="000B2009">
        <w:rPr>
          <w:rFonts w:ascii="Times New Roman" w:hAnsi="Times New Roman"/>
          <w:color w:val="000000"/>
          <w:sz w:val="26"/>
          <w:szCs w:val="26"/>
        </w:rPr>
        <w:t xml:space="preserve">(январь - 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>декабрь</w:t>
      </w:r>
      <w:r w:rsidRPr="000B2009">
        <w:rPr>
          <w:rFonts w:ascii="Times New Roman" w:hAnsi="Times New Roman"/>
          <w:color w:val="000000"/>
          <w:sz w:val="26"/>
          <w:szCs w:val="26"/>
        </w:rPr>
        <w:t>) организовано 1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>8</w:t>
      </w:r>
      <w:r w:rsidRPr="000B2009">
        <w:rPr>
          <w:rFonts w:ascii="Times New Roman" w:hAnsi="Times New Roman"/>
          <w:color w:val="000000"/>
          <w:sz w:val="26"/>
          <w:szCs w:val="26"/>
        </w:rPr>
        <w:t xml:space="preserve"> полетов. Фактическое полетное время составило 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 xml:space="preserve">72 часа, в том числе </w:t>
      </w:r>
      <w:r w:rsidRPr="000B2009">
        <w:rPr>
          <w:rFonts w:ascii="Times New Roman" w:hAnsi="Times New Roman"/>
          <w:color w:val="000000"/>
          <w:sz w:val="26"/>
          <w:szCs w:val="26"/>
        </w:rPr>
        <w:t xml:space="preserve">на вертолетах </w:t>
      </w:r>
      <w:r w:rsidR="00B65B14">
        <w:rPr>
          <w:rFonts w:ascii="Times New Roman" w:hAnsi="Times New Roman"/>
          <w:color w:val="000000"/>
          <w:sz w:val="26"/>
          <w:szCs w:val="26"/>
        </w:rPr>
        <w:br/>
      </w:r>
      <w:r w:rsidRPr="000B2009">
        <w:rPr>
          <w:rFonts w:ascii="Times New Roman" w:hAnsi="Times New Roman"/>
          <w:color w:val="000000"/>
          <w:sz w:val="26"/>
          <w:szCs w:val="26"/>
        </w:rPr>
        <w:t>Ми-8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>МТВ</w:t>
      </w:r>
      <w:r w:rsidRPr="000B2009">
        <w:rPr>
          <w:rFonts w:ascii="Times New Roman" w:hAnsi="Times New Roman"/>
          <w:color w:val="000000"/>
          <w:sz w:val="26"/>
          <w:szCs w:val="26"/>
        </w:rPr>
        <w:t> – 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>47</w:t>
      </w:r>
      <w:r w:rsidRPr="000B2009">
        <w:rPr>
          <w:rFonts w:ascii="Times New Roman" w:hAnsi="Times New Roman"/>
          <w:color w:val="000000"/>
          <w:sz w:val="26"/>
          <w:szCs w:val="26"/>
        </w:rPr>
        <w:t>,7</w:t>
      </w:r>
      <w:r w:rsidR="000B2009" w:rsidRPr="000B2009">
        <w:rPr>
          <w:rFonts w:ascii="Times New Roman" w:hAnsi="Times New Roman"/>
          <w:color w:val="000000"/>
          <w:sz w:val="26"/>
          <w:szCs w:val="26"/>
        </w:rPr>
        <w:t>5 часа.</w:t>
      </w:r>
    </w:p>
    <w:p w:rsidR="00C21DF0" w:rsidRDefault="00C21DF0" w:rsidP="003168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1D6C">
        <w:rPr>
          <w:rFonts w:ascii="Times New Roman" w:hAnsi="Times New Roman"/>
          <w:sz w:val="26"/>
          <w:szCs w:val="26"/>
        </w:rPr>
        <w:t xml:space="preserve">В рамках реализации детализированного мероприятия «Обеспечение </w:t>
      </w:r>
      <w:r w:rsidR="003E7A54">
        <w:rPr>
          <w:rFonts w:ascii="Times New Roman" w:hAnsi="Times New Roman"/>
          <w:sz w:val="26"/>
          <w:szCs w:val="26"/>
        </w:rPr>
        <w:br/>
      </w:r>
      <w:r w:rsidRPr="00251D6C">
        <w:rPr>
          <w:rFonts w:ascii="Times New Roman" w:hAnsi="Times New Roman"/>
          <w:sz w:val="26"/>
          <w:szCs w:val="26"/>
        </w:rPr>
        <w:t xml:space="preserve">проведения ремонтных работ в зданиях и помещениях, занимаемых органами </w:t>
      </w:r>
      <w:r w:rsidR="003E7A54">
        <w:rPr>
          <w:rFonts w:ascii="Times New Roman" w:hAnsi="Times New Roman"/>
          <w:sz w:val="26"/>
          <w:szCs w:val="26"/>
        </w:rPr>
        <w:br/>
      </w:r>
      <w:r w:rsidRPr="00251D6C">
        <w:rPr>
          <w:rFonts w:ascii="Times New Roman" w:hAnsi="Times New Roman"/>
          <w:sz w:val="26"/>
          <w:szCs w:val="26"/>
        </w:rPr>
        <w:t>государственной власти Ненецкого автономного округа» в 2019 году казенному учреждению Ненецкого автономного округа «Централизованный стройзаказчик» (далее – КУ НАО «ЦСЗ») предусмотрены бюджетные ассигнования в объеме 17 051,4 тыс. рублей</w:t>
      </w:r>
      <w:r w:rsidR="003566A6">
        <w:rPr>
          <w:rFonts w:ascii="Times New Roman" w:hAnsi="Times New Roman"/>
          <w:sz w:val="26"/>
          <w:szCs w:val="26"/>
        </w:rPr>
        <w:t xml:space="preserve"> на проектирование </w:t>
      </w:r>
      <w:r w:rsidR="00316888">
        <w:rPr>
          <w:rFonts w:ascii="Times New Roman" w:hAnsi="Times New Roman"/>
          <w:sz w:val="26"/>
          <w:szCs w:val="26"/>
        </w:rPr>
        <w:t xml:space="preserve">и ремонтные работы на объекте </w:t>
      </w:r>
      <w:r w:rsidR="003E7A54">
        <w:rPr>
          <w:rFonts w:ascii="Times New Roman" w:hAnsi="Times New Roman"/>
          <w:sz w:val="26"/>
          <w:szCs w:val="26"/>
        </w:rPr>
        <w:br/>
      </w:r>
      <w:r w:rsidR="00316888" w:rsidRPr="00251D6C">
        <w:rPr>
          <w:rFonts w:ascii="Times New Roman" w:hAnsi="Times New Roman"/>
          <w:sz w:val="26"/>
          <w:szCs w:val="26"/>
        </w:rPr>
        <w:t xml:space="preserve">«Капитальный ремонт здания, расположенного по адресу: г. Нарьян-Мар, </w:t>
      </w:r>
      <w:r w:rsidR="00316888">
        <w:rPr>
          <w:rFonts w:ascii="Times New Roman" w:hAnsi="Times New Roman"/>
          <w:sz w:val="26"/>
          <w:szCs w:val="26"/>
        </w:rPr>
        <w:br/>
        <w:t xml:space="preserve">ул. Рыбников, д. 59». </w:t>
      </w:r>
      <w:r w:rsidR="00316888" w:rsidRPr="00251D6C">
        <w:rPr>
          <w:rFonts w:ascii="Times New Roman" w:hAnsi="Times New Roman"/>
          <w:sz w:val="26"/>
          <w:szCs w:val="26"/>
        </w:rPr>
        <w:t xml:space="preserve">Кассовое исполнение за отчетный период составило </w:t>
      </w:r>
      <w:r w:rsidR="003E7A54">
        <w:rPr>
          <w:rFonts w:ascii="Times New Roman" w:hAnsi="Times New Roman"/>
          <w:sz w:val="26"/>
          <w:szCs w:val="26"/>
        </w:rPr>
        <w:br/>
      </w:r>
      <w:r w:rsidR="00316888">
        <w:rPr>
          <w:rFonts w:ascii="Times New Roman" w:hAnsi="Times New Roman"/>
          <w:sz w:val="26"/>
          <w:szCs w:val="26"/>
        </w:rPr>
        <w:t xml:space="preserve">35,6% </w:t>
      </w:r>
      <w:r w:rsidR="00460E0F">
        <w:rPr>
          <w:rFonts w:ascii="Times New Roman" w:hAnsi="Times New Roman"/>
          <w:sz w:val="26"/>
          <w:szCs w:val="26"/>
        </w:rPr>
        <w:t>или 6 065,2 </w:t>
      </w:r>
      <w:r w:rsidR="00316888">
        <w:rPr>
          <w:rFonts w:ascii="Times New Roman" w:hAnsi="Times New Roman"/>
          <w:sz w:val="26"/>
          <w:szCs w:val="26"/>
        </w:rPr>
        <w:t xml:space="preserve">тыс. </w:t>
      </w:r>
      <w:r w:rsidR="00316888" w:rsidRPr="00316888">
        <w:rPr>
          <w:rFonts w:ascii="Times New Roman" w:hAnsi="Times New Roman"/>
          <w:sz w:val="26"/>
          <w:szCs w:val="26"/>
        </w:rPr>
        <w:t>рублей</w:t>
      </w:r>
      <w:r w:rsidR="00316888">
        <w:rPr>
          <w:rFonts w:ascii="Times New Roman" w:hAnsi="Times New Roman"/>
          <w:sz w:val="26"/>
          <w:szCs w:val="26"/>
        </w:rPr>
        <w:t xml:space="preserve"> </w:t>
      </w:r>
      <w:r w:rsidRPr="00251D6C">
        <w:rPr>
          <w:rFonts w:ascii="Times New Roman" w:hAnsi="Times New Roman"/>
          <w:sz w:val="26"/>
          <w:szCs w:val="26"/>
        </w:rPr>
        <w:t xml:space="preserve">от запланированных объемов лимитов бюджетных обязательств отчетного </w:t>
      </w:r>
      <w:r w:rsidRPr="001302CF">
        <w:rPr>
          <w:rFonts w:ascii="Times New Roman" w:hAnsi="Times New Roman"/>
          <w:sz w:val="26"/>
          <w:szCs w:val="26"/>
        </w:rPr>
        <w:t>периода.</w:t>
      </w:r>
    </w:p>
    <w:p w:rsidR="00724B88" w:rsidRPr="00724B88" w:rsidRDefault="00724B88" w:rsidP="00724B88">
      <w:pPr>
        <w:spacing w:after="0" w:line="240" w:lineRule="auto"/>
        <w:ind w:firstLineChars="218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724B88">
        <w:rPr>
          <w:rFonts w:ascii="Times New Roman" w:hAnsi="Times New Roman"/>
          <w:color w:val="000000"/>
          <w:sz w:val="26"/>
          <w:szCs w:val="26"/>
        </w:rPr>
        <w:t xml:space="preserve">Низкое освоение запланированных бюджетных ассигнований связано </w:t>
      </w:r>
      <w:r w:rsidR="00EB4AA9">
        <w:rPr>
          <w:rFonts w:ascii="Times New Roman" w:hAnsi="Times New Roman"/>
          <w:color w:val="000000"/>
          <w:sz w:val="26"/>
          <w:szCs w:val="26"/>
        </w:rPr>
        <w:br/>
      </w:r>
      <w:r w:rsidRPr="00724B88">
        <w:rPr>
          <w:rFonts w:ascii="Times New Roman" w:hAnsi="Times New Roman"/>
          <w:color w:val="000000"/>
          <w:sz w:val="26"/>
          <w:szCs w:val="26"/>
        </w:rPr>
        <w:t xml:space="preserve">с длительностью конкурсных процедур и, как следствие, поздним заключением </w:t>
      </w:r>
      <w:r w:rsidR="003E7A54">
        <w:rPr>
          <w:rFonts w:ascii="Times New Roman" w:hAnsi="Times New Roman"/>
          <w:color w:val="000000"/>
          <w:sz w:val="26"/>
          <w:szCs w:val="26"/>
        </w:rPr>
        <w:br/>
      </w:r>
      <w:r w:rsidRPr="00724B88">
        <w:rPr>
          <w:rFonts w:ascii="Times New Roman" w:hAnsi="Times New Roman"/>
          <w:color w:val="000000"/>
          <w:sz w:val="26"/>
          <w:szCs w:val="26"/>
        </w:rPr>
        <w:t xml:space="preserve">контракта. Строительные работы в отчетном периоде выполнены в соответствии </w:t>
      </w:r>
      <w:r w:rsidR="00EB4AA9">
        <w:rPr>
          <w:rFonts w:ascii="Times New Roman" w:hAnsi="Times New Roman"/>
          <w:color w:val="000000"/>
          <w:sz w:val="26"/>
          <w:szCs w:val="26"/>
        </w:rPr>
        <w:br/>
      </w:r>
      <w:r w:rsidRPr="00724B88">
        <w:rPr>
          <w:rFonts w:ascii="Times New Roman" w:hAnsi="Times New Roman"/>
          <w:color w:val="000000"/>
          <w:sz w:val="26"/>
          <w:szCs w:val="26"/>
        </w:rPr>
        <w:t>с графиком выполнения работ.</w:t>
      </w:r>
    </w:p>
    <w:p w:rsidR="00C21DF0" w:rsidRDefault="00AC3BB0" w:rsidP="00AC3B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отчетном периоде</w:t>
      </w:r>
      <w:r w:rsidR="00C21DF0" w:rsidRPr="00251D6C">
        <w:rPr>
          <w:rFonts w:ascii="Times New Roman" w:hAnsi="Times New Roman"/>
          <w:sz w:val="26"/>
          <w:szCs w:val="26"/>
        </w:rPr>
        <w:t xml:space="preserve"> между КУ НАО «ЦСЗ» и ООО «</w:t>
      </w:r>
      <w:proofErr w:type="spellStart"/>
      <w:r w:rsidR="00C21DF0" w:rsidRPr="00251D6C">
        <w:rPr>
          <w:rFonts w:ascii="Times New Roman" w:hAnsi="Times New Roman"/>
          <w:sz w:val="26"/>
          <w:szCs w:val="26"/>
        </w:rPr>
        <w:t>Проектгазстрой</w:t>
      </w:r>
      <w:proofErr w:type="spellEnd"/>
      <w:r w:rsidR="00C21DF0" w:rsidRPr="00251D6C">
        <w:rPr>
          <w:rFonts w:ascii="Times New Roman" w:hAnsi="Times New Roman"/>
          <w:sz w:val="26"/>
          <w:szCs w:val="26"/>
        </w:rPr>
        <w:t xml:space="preserve">» </w:t>
      </w:r>
      <w:r w:rsidR="003E7A54">
        <w:rPr>
          <w:rFonts w:ascii="Times New Roman" w:hAnsi="Times New Roman"/>
          <w:sz w:val="26"/>
          <w:szCs w:val="26"/>
        </w:rPr>
        <w:br/>
      </w:r>
      <w:r w:rsidR="00C21DF0" w:rsidRPr="00251D6C">
        <w:rPr>
          <w:rFonts w:ascii="Times New Roman" w:hAnsi="Times New Roman"/>
          <w:sz w:val="26"/>
          <w:szCs w:val="26"/>
        </w:rPr>
        <w:t xml:space="preserve">заключен государственный контракт по разработке проектной документации </w:t>
      </w:r>
      <w:r w:rsidR="00EB4AA9">
        <w:rPr>
          <w:rFonts w:ascii="Times New Roman" w:hAnsi="Times New Roman"/>
          <w:sz w:val="26"/>
          <w:szCs w:val="26"/>
        </w:rPr>
        <w:br/>
      </w:r>
      <w:r w:rsidR="00C21DF0" w:rsidRPr="00251D6C">
        <w:rPr>
          <w:rFonts w:ascii="Times New Roman" w:hAnsi="Times New Roman"/>
          <w:sz w:val="26"/>
          <w:szCs w:val="26"/>
        </w:rPr>
        <w:t>на капитальный ремонт здания</w:t>
      </w:r>
      <w:r>
        <w:rPr>
          <w:rFonts w:ascii="Times New Roman" w:hAnsi="Times New Roman"/>
          <w:sz w:val="26"/>
          <w:szCs w:val="26"/>
        </w:rPr>
        <w:t>.</w:t>
      </w:r>
      <w:r w:rsidR="00C21DF0" w:rsidRPr="00251D6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</w:t>
      </w:r>
      <w:r w:rsidRPr="00724B88">
        <w:rPr>
          <w:rFonts w:ascii="Times New Roman" w:hAnsi="Times New Roman"/>
          <w:sz w:val="26"/>
          <w:szCs w:val="26"/>
        </w:rPr>
        <w:t xml:space="preserve">плата работ по разработке проектной </w:t>
      </w:r>
      <w:r w:rsidR="003E7A54">
        <w:rPr>
          <w:rFonts w:ascii="Times New Roman" w:hAnsi="Times New Roman"/>
          <w:sz w:val="26"/>
          <w:szCs w:val="26"/>
        </w:rPr>
        <w:br/>
      </w:r>
      <w:r w:rsidRPr="00724B88">
        <w:rPr>
          <w:rFonts w:ascii="Times New Roman" w:hAnsi="Times New Roman"/>
          <w:sz w:val="26"/>
          <w:szCs w:val="26"/>
        </w:rPr>
        <w:t xml:space="preserve">документации на выполнение капитального ремонта на данном объекте </w:t>
      </w:r>
      <w:r>
        <w:rPr>
          <w:rFonts w:ascii="Times New Roman" w:hAnsi="Times New Roman"/>
          <w:sz w:val="26"/>
          <w:szCs w:val="26"/>
        </w:rPr>
        <w:t>составила 565,2 тыс. рублей.</w:t>
      </w:r>
    </w:p>
    <w:p w:rsidR="00C21DF0" w:rsidRDefault="00C21DF0" w:rsidP="00C21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По итогам электронного аукциона </w:t>
      </w:r>
      <w:r w:rsidR="00AC3BB0">
        <w:rPr>
          <w:rFonts w:ascii="Times New Roman" w:hAnsi="Times New Roman"/>
          <w:sz w:val="26"/>
          <w:szCs w:val="26"/>
        </w:rPr>
        <w:t xml:space="preserve">в текущем периоде также </w:t>
      </w:r>
      <w:r>
        <w:rPr>
          <w:rFonts w:ascii="Times New Roman" w:hAnsi="Times New Roman"/>
          <w:sz w:val="26"/>
          <w:szCs w:val="26"/>
        </w:rPr>
        <w:t xml:space="preserve">заключен </w:t>
      </w:r>
      <w:r w:rsidR="003E7A54">
        <w:rPr>
          <w:rFonts w:ascii="Times New Roman" w:hAnsi="Times New Roman"/>
          <w:sz w:val="26"/>
          <w:szCs w:val="26"/>
        </w:rPr>
        <w:br/>
      </w:r>
      <w:r w:rsidR="00AC3BB0">
        <w:rPr>
          <w:rFonts w:ascii="Times New Roman" w:hAnsi="Times New Roman"/>
          <w:sz w:val="26"/>
          <w:szCs w:val="26"/>
        </w:rPr>
        <w:t>государственный контракт</w:t>
      </w:r>
      <w:r>
        <w:rPr>
          <w:rFonts w:ascii="Times New Roman" w:hAnsi="Times New Roman"/>
          <w:sz w:val="26"/>
          <w:szCs w:val="26"/>
        </w:rPr>
        <w:t xml:space="preserve"> № 0384200001619000076 на проведение капитального </w:t>
      </w:r>
      <w:r w:rsidR="003E7A54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ремонта, стоимость работ определена в сумме 54 031,7 тыс. рублей, подрядчик </w:t>
      </w:r>
      <w:r w:rsidR="00AC3BB0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ООО «</w:t>
      </w:r>
      <w:proofErr w:type="spellStart"/>
      <w:r>
        <w:rPr>
          <w:rFonts w:ascii="Times New Roman" w:hAnsi="Times New Roman"/>
          <w:sz w:val="26"/>
          <w:szCs w:val="26"/>
        </w:rPr>
        <w:t>Капиталстрой</w:t>
      </w:r>
      <w:proofErr w:type="spellEnd"/>
      <w:r>
        <w:rPr>
          <w:rFonts w:ascii="Times New Roman" w:hAnsi="Times New Roman"/>
          <w:sz w:val="26"/>
          <w:szCs w:val="26"/>
        </w:rPr>
        <w:t>-НАО», срок окончания работ не позднее 30 марта 2020 года.</w:t>
      </w:r>
    </w:p>
    <w:p w:rsidR="00C21DF0" w:rsidRDefault="00C21DF0" w:rsidP="00C21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отчетном периоде на объекте проведены общестроительные работы, </w:t>
      </w:r>
      <w:r w:rsidR="003E7A54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частично выпо</w:t>
      </w:r>
      <w:r w:rsidR="00AC3BB0">
        <w:rPr>
          <w:rFonts w:ascii="Times New Roman" w:hAnsi="Times New Roman"/>
          <w:sz w:val="26"/>
          <w:szCs w:val="26"/>
        </w:rPr>
        <w:t>лнен демонтаж и разборка систем</w:t>
      </w:r>
      <w:r>
        <w:rPr>
          <w:rFonts w:ascii="Times New Roman" w:hAnsi="Times New Roman"/>
          <w:sz w:val="26"/>
          <w:szCs w:val="26"/>
        </w:rPr>
        <w:t xml:space="preserve"> отопления и электроснабжения</w:t>
      </w:r>
      <w:r w:rsidR="00AC3BB0">
        <w:rPr>
          <w:rFonts w:ascii="Times New Roman" w:hAnsi="Times New Roman"/>
          <w:sz w:val="26"/>
          <w:szCs w:val="26"/>
        </w:rPr>
        <w:t xml:space="preserve">, </w:t>
      </w:r>
      <w:r w:rsidR="003E7A54">
        <w:rPr>
          <w:rFonts w:ascii="Times New Roman" w:hAnsi="Times New Roman"/>
          <w:sz w:val="26"/>
          <w:szCs w:val="26"/>
        </w:rPr>
        <w:br/>
      </w:r>
      <w:r w:rsidR="00AC3BB0">
        <w:rPr>
          <w:rFonts w:ascii="Times New Roman" w:hAnsi="Times New Roman"/>
          <w:sz w:val="26"/>
          <w:szCs w:val="26"/>
        </w:rPr>
        <w:t xml:space="preserve">работы по прокладке тепловой сети на </w:t>
      </w:r>
      <w:r>
        <w:rPr>
          <w:rFonts w:ascii="Times New Roman" w:hAnsi="Times New Roman"/>
          <w:sz w:val="26"/>
          <w:szCs w:val="26"/>
        </w:rPr>
        <w:t xml:space="preserve">общую сумму </w:t>
      </w:r>
      <w:r w:rsidR="00AC3BB0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 </w:t>
      </w:r>
      <w:r w:rsidR="00AC3BB0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00,0 тыс. рублей.</w:t>
      </w:r>
    </w:p>
    <w:p w:rsidR="00C21DF0" w:rsidRPr="00251D6C" w:rsidRDefault="00C21DF0" w:rsidP="00C21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связи с отставанием подрядной организации по разработке проекта </w:t>
      </w:r>
      <w:r w:rsidR="00EB4AA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от утверждённого графика на месяц, длительностью конкурсных процедур, контракт заключен в более поздние сроки, чем планировалось, что повлекло низкое освоение запланированных бюджетных ассигнований отчетного периода.</w:t>
      </w:r>
    </w:p>
    <w:p w:rsidR="00C21DF0" w:rsidRDefault="00C21DF0" w:rsidP="00C21DF0">
      <w:pPr>
        <w:pStyle w:val="ConsPlusNormal"/>
        <w:ind w:firstLine="709"/>
        <w:jc w:val="both"/>
        <w:rPr>
          <w:rFonts w:eastAsia="Times New Roman"/>
          <w:b w:val="0"/>
          <w:color w:val="000000"/>
          <w:sz w:val="26"/>
          <w:szCs w:val="26"/>
          <w:lang w:eastAsia="ru-RU"/>
        </w:rPr>
      </w:pPr>
      <w:r w:rsidRPr="00F32C89">
        <w:rPr>
          <w:b w:val="0"/>
          <w:bCs w:val="0"/>
          <w:color w:val="000000" w:themeColor="text1"/>
          <w:sz w:val="26"/>
          <w:szCs w:val="26"/>
        </w:rPr>
        <w:t>КУ НАО</w:t>
      </w:r>
      <w:r w:rsidRPr="00E76C7F">
        <w:rPr>
          <w:b w:val="0"/>
          <w:bCs w:val="0"/>
          <w:color w:val="000000" w:themeColor="text1"/>
          <w:sz w:val="26"/>
          <w:szCs w:val="26"/>
        </w:rPr>
        <w:t xml:space="preserve"> «СМТО»</w:t>
      </w:r>
      <w:r w:rsidRPr="00E76C7F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обеспечивает организацию материально-технического </w:t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br/>
        <w:t xml:space="preserve">и материального обеспечения мирового суда Ненецкого автономного округа, </w:t>
      </w:r>
      <w:r w:rsidR="003E7A54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обеспечение органов государственной власти Ненецкого автономного округа </w:t>
      </w:r>
      <w:r w:rsidR="003E7A54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основными средствами, обеспечение проведения ремонтных работ в зданиях </w:t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br/>
        <w:t xml:space="preserve">и помещениях, занимаемых органами государственной власти Ненецкого </w:t>
      </w:r>
      <w:r w:rsidR="003E7A54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Pr="00E76C7F">
        <w:rPr>
          <w:rFonts w:eastAsia="Times New Roman"/>
          <w:b w:val="0"/>
          <w:color w:val="000000"/>
          <w:sz w:val="26"/>
          <w:szCs w:val="26"/>
          <w:lang w:eastAsia="ru-RU"/>
        </w:rPr>
        <w:t>автономного округа.</w:t>
      </w:r>
    </w:p>
    <w:p w:rsidR="001302CF" w:rsidRPr="00E76C7F" w:rsidRDefault="001302CF" w:rsidP="00C21DF0">
      <w:pPr>
        <w:pStyle w:val="ConsPlusNormal"/>
        <w:ind w:firstLine="709"/>
        <w:jc w:val="both"/>
        <w:rPr>
          <w:rFonts w:eastAsia="Times New Roman"/>
          <w:b w:val="0"/>
          <w:color w:val="000000"/>
          <w:sz w:val="26"/>
          <w:szCs w:val="26"/>
          <w:lang w:eastAsia="ru-RU"/>
        </w:rPr>
      </w:pPr>
      <w:r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В рамках реализации данного мероприятия КУ НАО «СМТО» из средств окружного бюджета предусмотрено </w:t>
      </w:r>
      <w:r w:rsidR="00072760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42 791,7 тыс. рублей. Кассовое исполнение </w:t>
      </w:r>
      <w:r w:rsidR="003E7A54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="00072760">
        <w:rPr>
          <w:rFonts w:eastAsia="Times New Roman"/>
          <w:b w:val="0"/>
          <w:color w:val="000000"/>
          <w:sz w:val="26"/>
          <w:szCs w:val="26"/>
          <w:lang w:eastAsia="ru-RU"/>
        </w:rPr>
        <w:t>составило 99,0% или 42 365,8 тыс. рублей.</w:t>
      </w:r>
    </w:p>
    <w:p w:rsidR="00C21DF0" w:rsidRPr="007725DE" w:rsidRDefault="00C21DF0" w:rsidP="00C21DF0">
      <w:pPr>
        <w:pStyle w:val="ConsPlusNormal"/>
        <w:ind w:firstLine="709"/>
        <w:jc w:val="both"/>
        <w:rPr>
          <w:rFonts w:eastAsia="Times New Roman"/>
          <w:b w:val="0"/>
          <w:color w:val="000000"/>
          <w:sz w:val="26"/>
          <w:szCs w:val="26"/>
          <w:lang w:eastAsia="ru-RU"/>
        </w:rPr>
      </w:pPr>
      <w:r w:rsidRPr="007725DE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Экономия бюджетных средств возникла в результате проведения торгов </w:t>
      </w:r>
      <w:r w:rsidRPr="007725DE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Pr="007725DE">
        <w:rPr>
          <w:b w:val="0"/>
          <w:bCs w:val="0"/>
          <w:color w:val="000000" w:themeColor="text1"/>
          <w:sz w:val="26"/>
          <w:szCs w:val="26"/>
        </w:rPr>
        <w:t xml:space="preserve">на оплату услуг по содержанию в чистоте административных помещений, </w:t>
      </w:r>
      <w:r w:rsidRPr="007725DE">
        <w:rPr>
          <w:b w:val="0"/>
          <w:bCs w:val="0"/>
          <w:color w:val="000000" w:themeColor="text1"/>
          <w:sz w:val="26"/>
          <w:szCs w:val="26"/>
        </w:rPr>
        <w:br/>
        <w:t xml:space="preserve">на приобретение сувенирной продукции, по добровольному страхованию </w:t>
      </w:r>
      <w:r w:rsidR="003E7A54">
        <w:rPr>
          <w:b w:val="0"/>
          <w:bCs w:val="0"/>
          <w:color w:val="000000" w:themeColor="text1"/>
          <w:sz w:val="26"/>
          <w:szCs w:val="26"/>
        </w:rPr>
        <w:br/>
      </w:r>
      <w:r w:rsidRPr="007725DE">
        <w:rPr>
          <w:b w:val="0"/>
          <w:bCs w:val="0"/>
          <w:color w:val="000000" w:themeColor="text1"/>
          <w:sz w:val="26"/>
          <w:szCs w:val="26"/>
        </w:rPr>
        <w:t>транспортных средств. Также фактические расходы по отоплению зданий</w:t>
      </w:r>
      <w:r>
        <w:rPr>
          <w:b w:val="0"/>
          <w:bCs w:val="0"/>
          <w:color w:val="000000" w:themeColor="text1"/>
          <w:sz w:val="26"/>
          <w:szCs w:val="26"/>
        </w:rPr>
        <w:br/>
      </w:r>
      <w:r w:rsidRPr="007725DE">
        <w:rPr>
          <w:b w:val="0"/>
          <w:bCs w:val="0"/>
          <w:color w:val="000000" w:themeColor="text1"/>
          <w:sz w:val="26"/>
          <w:szCs w:val="26"/>
        </w:rPr>
        <w:t xml:space="preserve"> и на горюче-смазочные материалы меньше запланированных.</w:t>
      </w:r>
    </w:p>
    <w:p w:rsidR="00D82FD9" w:rsidRDefault="00D82FD9" w:rsidP="00E57F37">
      <w:pPr>
        <w:pStyle w:val="ConsPlusNormal"/>
        <w:jc w:val="both"/>
        <w:rPr>
          <w:rFonts w:eastAsia="Times New Roman"/>
          <w:b w:val="0"/>
          <w:color w:val="000000"/>
          <w:sz w:val="26"/>
          <w:szCs w:val="26"/>
          <w:lang w:eastAsia="ru-RU"/>
        </w:rPr>
      </w:pPr>
    </w:p>
    <w:p w:rsidR="00104ED4" w:rsidRDefault="005F4B7D" w:rsidP="00104ED4">
      <w:pPr>
        <w:pStyle w:val="ConsPlusNormal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5F4B7D">
        <w:rPr>
          <w:rFonts w:eastAsia="Times New Roman"/>
          <w:color w:val="000000"/>
          <w:sz w:val="26"/>
          <w:szCs w:val="26"/>
          <w:lang w:eastAsia="ru-RU"/>
        </w:rPr>
        <w:t>Основное мероприятие «Управление и ремонт общего имущества»</w:t>
      </w:r>
    </w:p>
    <w:p w:rsidR="005F4B7D" w:rsidRDefault="005F4B7D" w:rsidP="005F4B7D">
      <w:pPr>
        <w:pStyle w:val="ConsPlusNormal"/>
        <w:ind w:firstLine="709"/>
        <w:jc w:val="both"/>
        <w:rPr>
          <w:rFonts w:eastAsia="Times New Roman"/>
          <w:b w:val="0"/>
          <w:color w:val="000000"/>
          <w:sz w:val="26"/>
          <w:szCs w:val="26"/>
          <w:lang w:eastAsia="ru-RU"/>
        </w:rPr>
      </w:pPr>
      <w:r>
        <w:rPr>
          <w:rFonts w:eastAsia="Times New Roman"/>
          <w:b w:val="0"/>
          <w:color w:val="000000"/>
          <w:sz w:val="26"/>
          <w:szCs w:val="26"/>
          <w:lang w:eastAsia="ru-RU"/>
        </w:rPr>
        <w:t>В рамках данного мероприятия КУ НАО «СМТО» обеспечивает</w:t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 управлени</w:t>
      </w:r>
      <w:r>
        <w:rPr>
          <w:rFonts w:eastAsia="Times New Roman"/>
          <w:b w:val="0"/>
          <w:color w:val="000000"/>
          <w:sz w:val="26"/>
          <w:szCs w:val="26"/>
          <w:lang w:eastAsia="ru-RU"/>
        </w:rPr>
        <w:t>е</w:t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 общим имуществом в общежитиях</w:t>
      </w:r>
      <w:r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 и о</w:t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>беспеч</w:t>
      </w:r>
      <w:r>
        <w:rPr>
          <w:rFonts w:eastAsia="Times New Roman"/>
          <w:b w:val="0"/>
          <w:color w:val="000000"/>
          <w:sz w:val="26"/>
          <w:szCs w:val="26"/>
          <w:lang w:eastAsia="ru-RU"/>
        </w:rPr>
        <w:t>ивает</w:t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 капитальн</w:t>
      </w:r>
      <w:r>
        <w:rPr>
          <w:rFonts w:eastAsia="Times New Roman"/>
          <w:b w:val="0"/>
          <w:color w:val="000000"/>
          <w:sz w:val="26"/>
          <w:szCs w:val="26"/>
          <w:lang w:eastAsia="ru-RU"/>
        </w:rPr>
        <w:t>ый</w:t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 xml:space="preserve"> ремонт общего </w:t>
      </w:r>
      <w:r w:rsidR="003E7A54">
        <w:rPr>
          <w:rFonts w:eastAsia="Times New Roman"/>
          <w:b w:val="0"/>
          <w:color w:val="000000"/>
          <w:sz w:val="26"/>
          <w:szCs w:val="26"/>
          <w:lang w:eastAsia="ru-RU"/>
        </w:rPr>
        <w:br/>
      </w:r>
      <w:r w:rsidRPr="005F4B7D">
        <w:rPr>
          <w:rFonts w:eastAsia="Times New Roman"/>
          <w:b w:val="0"/>
          <w:color w:val="000000"/>
          <w:sz w:val="26"/>
          <w:szCs w:val="26"/>
          <w:lang w:eastAsia="ru-RU"/>
        </w:rPr>
        <w:t>имущества в многоквартирных домах</w:t>
      </w:r>
      <w:r>
        <w:rPr>
          <w:rFonts w:eastAsia="Times New Roman"/>
          <w:b w:val="0"/>
          <w:color w:val="000000"/>
          <w:sz w:val="26"/>
          <w:szCs w:val="26"/>
          <w:lang w:eastAsia="ru-RU"/>
        </w:rPr>
        <w:t>.</w:t>
      </w:r>
    </w:p>
    <w:p w:rsidR="00D82FD9" w:rsidRPr="0082521F" w:rsidRDefault="005F4B7D" w:rsidP="00D8274A">
      <w:pPr>
        <w:pStyle w:val="ConsPlusNormal"/>
        <w:ind w:firstLine="709"/>
        <w:jc w:val="both"/>
        <w:rPr>
          <w:b w:val="0"/>
          <w:bCs w:val="0"/>
          <w:color w:val="000000"/>
          <w:sz w:val="26"/>
          <w:szCs w:val="26"/>
        </w:rPr>
      </w:pPr>
      <w:r w:rsidRPr="0082521F">
        <w:rPr>
          <w:b w:val="0"/>
          <w:bCs w:val="0"/>
          <w:color w:val="000000"/>
          <w:sz w:val="26"/>
          <w:szCs w:val="26"/>
        </w:rPr>
        <w:t xml:space="preserve">На реализацию данного мероприятия государственной программой </w:t>
      </w:r>
      <w:r w:rsidR="003E7A54">
        <w:rPr>
          <w:b w:val="0"/>
          <w:bCs w:val="0"/>
          <w:color w:val="000000"/>
          <w:sz w:val="26"/>
          <w:szCs w:val="26"/>
        </w:rPr>
        <w:br/>
      </w:r>
      <w:r w:rsidRPr="0082521F">
        <w:rPr>
          <w:b w:val="0"/>
          <w:bCs w:val="0"/>
          <w:color w:val="000000"/>
          <w:sz w:val="26"/>
          <w:szCs w:val="26"/>
        </w:rPr>
        <w:t>в 201</w:t>
      </w:r>
      <w:r w:rsidR="00D8274A">
        <w:rPr>
          <w:b w:val="0"/>
          <w:bCs w:val="0"/>
          <w:color w:val="000000"/>
          <w:sz w:val="26"/>
          <w:szCs w:val="26"/>
        </w:rPr>
        <w:t>9</w:t>
      </w:r>
      <w:r w:rsidRPr="0082521F">
        <w:rPr>
          <w:b w:val="0"/>
          <w:bCs w:val="0"/>
          <w:color w:val="000000"/>
          <w:sz w:val="26"/>
          <w:szCs w:val="26"/>
        </w:rPr>
        <w:t xml:space="preserve"> году предусмотрено </w:t>
      </w:r>
      <w:r w:rsidR="00D8274A">
        <w:rPr>
          <w:b w:val="0"/>
          <w:bCs w:val="0"/>
          <w:color w:val="000000"/>
          <w:sz w:val="26"/>
          <w:szCs w:val="26"/>
        </w:rPr>
        <w:t>2 745,9</w:t>
      </w:r>
      <w:r w:rsidRPr="0082521F">
        <w:rPr>
          <w:b w:val="0"/>
          <w:bCs w:val="0"/>
          <w:color w:val="000000"/>
          <w:sz w:val="26"/>
          <w:szCs w:val="26"/>
        </w:rPr>
        <w:t xml:space="preserve"> тыс. руб. Кассовое исполнение составило </w:t>
      </w:r>
      <w:r w:rsidR="003E7A54">
        <w:rPr>
          <w:b w:val="0"/>
          <w:bCs w:val="0"/>
          <w:color w:val="000000"/>
          <w:sz w:val="26"/>
          <w:szCs w:val="26"/>
        </w:rPr>
        <w:br/>
      </w:r>
      <w:r w:rsidR="00D8274A">
        <w:rPr>
          <w:b w:val="0"/>
          <w:bCs w:val="0"/>
          <w:color w:val="000000"/>
          <w:sz w:val="26"/>
          <w:szCs w:val="26"/>
        </w:rPr>
        <w:t>99,7% или</w:t>
      </w:r>
      <w:r w:rsidRPr="0082521F">
        <w:rPr>
          <w:b w:val="0"/>
          <w:bCs w:val="0"/>
          <w:color w:val="000000"/>
          <w:sz w:val="26"/>
          <w:szCs w:val="26"/>
        </w:rPr>
        <w:t xml:space="preserve"> 2 </w:t>
      </w:r>
      <w:r w:rsidR="00D8274A">
        <w:rPr>
          <w:b w:val="0"/>
          <w:bCs w:val="0"/>
          <w:color w:val="000000"/>
          <w:sz w:val="26"/>
          <w:szCs w:val="26"/>
        </w:rPr>
        <w:t>738</w:t>
      </w:r>
      <w:r w:rsidRPr="0082521F">
        <w:rPr>
          <w:b w:val="0"/>
          <w:bCs w:val="0"/>
          <w:color w:val="000000"/>
          <w:sz w:val="26"/>
          <w:szCs w:val="26"/>
        </w:rPr>
        <w:t>,</w:t>
      </w:r>
      <w:r w:rsidR="00D8274A">
        <w:rPr>
          <w:b w:val="0"/>
          <w:bCs w:val="0"/>
          <w:color w:val="000000"/>
          <w:sz w:val="26"/>
          <w:szCs w:val="26"/>
        </w:rPr>
        <w:t>0 тыс. руб.</w:t>
      </w:r>
    </w:p>
    <w:p w:rsidR="00210BCA" w:rsidRPr="009E7F7B" w:rsidRDefault="00210BCA" w:rsidP="0021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AF049C" w:rsidRPr="009E7F7B" w:rsidRDefault="00B823D0" w:rsidP="00EB19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hyperlink r:id="rId12" w:history="1">
        <w:r w:rsidR="004D5E5A" w:rsidRPr="00D55D4D">
          <w:rPr>
            <w:rFonts w:ascii="Times New Roman" w:hAnsi="Times New Roman"/>
            <w:b/>
            <w:bCs/>
            <w:color w:val="000000"/>
            <w:sz w:val="26"/>
            <w:szCs w:val="26"/>
          </w:rPr>
          <w:t>П</w:t>
        </w:r>
        <w:r w:rsidR="00AF049C" w:rsidRPr="00D55D4D">
          <w:rPr>
            <w:rFonts w:ascii="Times New Roman" w:hAnsi="Times New Roman"/>
            <w:b/>
            <w:bCs/>
            <w:color w:val="000000"/>
            <w:sz w:val="26"/>
            <w:szCs w:val="26"/>
          </w:rPr>
          <w:t>о</w:t>
        </w:r>
        <w:r w:rsidR="00AF049C" w:rsidRPr="0082521F">
          <w:rPr>
            <w:rFonts w:ascii="Times New Roman" w:hAnsi="Times New Roman"/>
            <w:b/>
            <w:bCs/>
            <w:color w:val="000000"/>
            <w:sz w:val="26"/>
            <w:szCs w:val="26"/>
          </w:rPr>
          <w:t>дпрограмма 4</w:t>
        </w:r>
      </w:hyperlink>
      <w:r w:rsidR="00AF049C" w:rsidRPr="0082521F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4D5E5A" w:rsidRPr="009E7F7B">
        <w:rPr>
          <w:rFonts w:ascii="Times New Roman" w:hAnsi="Times New Roman"/>
          <w:b/>
          <w:bCs/>
          <w:sz w:val="26"/>
          <w:szCs w:val="26"/>
        </w:rPr>
        <w:t>«</w:t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 xml:space="preserve">Осуществление юридической помощи и правовое </w:t>
      </w:r>
      <w:r w:rsidR="0004316A">
        <w:rPr>
          <w:rFonts w:ascii="Times New Roman" w:hAnsi="Times New Roman"/>
          <w:b/>
          <w:bCs/>
          <w:sz w:val="26"/>
          <w:szCs w:val="26"/>
        </w:rPr>
        <w:br/>
      </w:r>
      <w:r w:rsidR="00AF049C" w:rsidRPr="009E7F7B">
        <w:rPr>
          <w:rFonts w:ascii="Times New Roman" w:hAnsi="Times New Roman"/>
          <w:b/>
          <w:bCs/>
          <w:sz w:val="26"/>
          <w:szCs w:val="26"/>
        </w:rPr>
        <w:t>просвещение гражд</w:t>
      </w:r>
      <w:r w:rsidR="004D5E5A" w:rsidRPr="009E7F7B">
        <w:rPr>
          <w:rFonts w:ascii="Times New Roman" w:hAnsi="Times New Roman"/>
          <w:b/>
          <w:bCs/>
          <w:sz w:val="26"/>
          <w:szCs w:val="26"/>
        </w:rPr>
        <w:t>ан в Ненецком автономном округе»</w:t>
      </w:r>
    </w:p>
    <w:p w:rsidR="004D5E5A" w:rsidRPr="00CC09A8" w:rsidRDefault="004D5E5A" w:rsidP="004D5E5A">
      <w:pPr>
        <w:spacing w:after="0" w:line="240" w:lineRule="auto"/>
        <w:ind w:firstLineChars="200" w:firstLine="520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t>В рамках п</w:t>
      </w:r>
      <w:r w:rsidR="00ED1EE3" w:rsidRPr="00CC09A8">
        <w:rPr>
          <w:rFonts w:ascii="Times New Roman" w:hAnsi="Times New Roman"/>
          <w:sz w:val="26"/>
          <w:szCs w:val="26"/>
        </w:rPr>
        <w:t xml:space="preserve">одпрограммы </w:t>
      </w:r>
      <w:r w:rsidR="00421792" w:rsidRPr="00CC09A8">
        <w:rPr>
          <w:rFonts w:ascii="Times New Roman" w:hAnsi="Times New Roman"/>
          <w:sz w:val="26"/>
          <w:szCs w:val="26"/>
        </w:rPr>
        <w:t>4</w:t>
      </w:r>
      <w:r w:rsidR="00ED1EE3" w:rsidRPr="00CC09A8">
        <w:rPr>
          <w:rFonts w:ascii="Times New Roman" w:hAnsi="Times New Roman"/>
          <w:sz w:val="26"/>
          <w:szCs w:val="26"/>
        </w:rPr>
        <w:t xml:space="preserve"> КУ НАО «Госюрбюро» обеспечивает</w:t>
      </w:r>
      <w:r w:rsidRPr="00CC09A8">
        <w:rPr>
          <w:rFonts w:ascii="Times New Roman" w:hAnsi="Times New Roman"/>
          <w:sz w:val="26"/>
          <w:szCs w:val="26"/>
        </w:rPr>
        <w:t xml:space="preserve">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предоставление гражданам государственной услуги – оказание бесплатной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юридической помощи. Помимо этого, учреждением проведен комплекс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>мероприятий по правовому просвещению населения.</w:t>
      </w:r>
    </w:p>
    <w:p w:rsidR="002A4655" w:rsidRPr="00CC09A8" w:rsidRDefault="00421792" w:rsidP="004D5E5A">
      <w:pPr>
        <w:spacing w:after="0" w:line="240" w:lineRule="auto"/>
        <w:ind w:firstLineChars="200" w:firstLine="520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t xml:space="preserve">На реализацию </w:t>
      </w:r>
      <w:r w:rsidR="00EB19FB" w:rsidRPr="00CC09A8">
        <w:rPr>
          <w:rFonts w:ascii="Times New Roman" w:hAnsi="Times New Roman"/>
          <w:sz w:val="26"/>
          <w:szCs w:val="26"/>
        </w:rPr>
        <w:t xml:space="preserve">основного </w:t>
      </w:r>
      <w:r w:rsidR="00ED1EE3" w:rsidRPr="00CC09A8">
        <w:rPr>
          <w:rFonts w:ascii="Times New Roman" w:hAnsi="Times New Roman"/>
          <w:sz w:val="26"/>
          <w:szCs w:val="26"/>
        </w:rPr>
        <w:t xml:space="preserve">мероприятия </w:t>
      </w:r>
      <w:r w:rsidR="004D5E5A" w:rsidRPr="00CC09A8">
        <w:rPr>
          <w:rFonts w:ascii="Times New Roman" w:hAnsi="Times New Roman"/>
          <w:sz w:val="26"/>
          <w:szCs w:val="26"/>
        </w:rPr>
        <w:t xml:space="preserve">«Предоставление бесплатной </w:t>
      </w:r>
      <w:r w:rsidR="0004316A">
        <w:rPr>
          <w:rFonts w:ascii="Times New Roman" w:hAnsi="Times New Roman"/>
          <w:sz w:val="26"/>
          <w:szCs w:val="26"/>
        </w:rPr>
        <w:br/>
      </w:r>
      <w:r w:rsidR="004D5E5A" w:rsidRPr="00CC09A8">
        <w:rPr>
          <w:rFonts w:ascii="Times New Roman" w:hAnsi="Times New Roman"/>
          <w:sz w:val="26"/>
          <w:szCs w:val="26"/>
        </w:rPr>
        <w:t>юридической помощи отдельным категориям граждан»</w:t>
      </w:r>
      <w:r w:rsidRPr="00CC09A8">
        <w:rPr>
          <w:rFonts w:ascii="Times New Roman" w:hAnsi="Times New Roman"/>
          <w:sz w:val="26"/>
          <w:szCs w:val="26"/>
        </w:rPr>
        <w:t xml:space="preserve"> из окружного бюджета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>выделено 18 683,8 тыс. рублей.  Кассовое исполнение отдельного мероприятия</w:t>
      </w:r>
      <w:r w:rsidR="004D5E5A" w:rsidRPr="00CC09A8">
        <w:rPr>
          <w:rFonts w:ascii="Times New Roman" w:hAnsi="Times New Roman"/>
          <w:sz w:val="26"/>
          <w:szCs w:val="26"/>
        </w:rPr>
        <w:t xml:space="preserve"> </w:t>
      </w:r>
      <w:r w:rsidR="00EB4AA9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>и всей Подпрограммы 4 составило 99,7% или 18 627,5 тыс. рублей.</w:t>
      </w:r>
      <w:r w:rsidR="002A4655" w:rsidRPr="00CC09A8">
        <w:rPr>
          <w:rFonts w:ascii="Times New Roman" w:hAnsi="Times New Roman"/>
          <w:sz w:val="26"/>
          <w:szCs w:val="26"/>
        </w:rPr>
        <w:t xml:space="preserve"> Экономия средств образовалась из-за расходования средств по фактической потребности.</w:t>
      </w:r>
    </w:p>
    <w:p w:rsidR="00421792" w:rsidRPr="00CC09A8" w:rsidRDefault="002A4655" w:rsidP="002A465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t xml:space="preserve">         Государственная программы Ненецкого автономного округа «Развитие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государственного управления в Ненецком автономном округе» реализована </w:t>
      </w:r>
      <w:r w:rsidR="00EB4AA9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на высоком уровне эффективности.  </w:t>
      </w:r>
    </w:p>
    <w:p w:rsidR="004D5E5A" w:rsidRPr="00CC09A8" w:rsidRDefault="00421792" w:rsidP="002A4655">
      <w:pPr>
        <w:spacing w:after="0" w:line="240" w:lineRule="auto"/>
        <w:ind w:firstLineChars="200" w:firstLine="520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lastRenderedPageBreak/>
        <w:t xml:space="preserve">Реализация </w:t>
      </w:r>
      <w:r w:rsidR="00EB19FB" w:rsidRPr="00CC09A8">
        <w:rPr>
          <w:rFonts w:ascii="Times New Roman" w:hAnsi="Times New Roman"/>
          <w:sz w:val="26"/>
          <w:szCs w:val="26"/>
        </w:rPr>
        <w:t xml:space="preserve">основного </w:t>
      </w:r>
      <w:r w:rsidR="004D5E5A" w:rsidRPr="00CC09A8">
        <w:rPr>
          <w:rFonts w:ascii="Times New Roman" w:hAnsi="Times New Roman"/>
          <w:sz w:val="26"/>
          <w:szCs w:val="26"/>
        </w:rPr>
        <w:t>мероприятия</w:t>
      </w:r>
      <w:r w:rsidR="00ED1EE3" w:rsidRPr="00CC09A8">
        <w:rPr>
          <w:rFonts w:ascii="Times New Roman" w:hAnsi="Times New Roman"/>
          <w:sz w:val="26"/>
          <w:szCs w:val="26"/>
        </w:rPr>
        <w:t xml:space="preserve"> </w:t>
      </w:r>
      <w:r w:rsidR="004D5E5A" w:rsidRPr="00CC09A8">
        <w:rPr>
          <w:rFonts w:ascii="Times New Roman" w:hAnsi="Times New Roman"/>
          <w:sz w:val="26"/>
          <w:szCs w:val="26"/>
        </w:rPr>
        <w:t>«</w:t>
      </w:r>
      <w:r w:rsidRPr="00CC09A8">
        <w:rPr>
          <w:rFonts w:ascii="Times New Roman" w:hAnsi="Times New Roman"/>
          <w:sz w:val="26"/>
          <w:szCs w:val="26"/>
        </w:rPr>
        <w:t>Правовое и</w:t>
      </w:r>
      <w:r w:rsidR="004D5E5A" w:rsidRPr="00CC09A8">
        <w:rPr>
          <w:rFonts w:ascii="Times New Roman" w:hAnsi="Times New Roman"/>
          <w:sz w:val="26"/>
          <w:szCs w:val="26"/>
        </w:rPr>
        <w:t>нформирование и правовое просвещение граждан Ненецкого автономного округа»</w:t>
      </w:r>
      <w:r w:rsidRPr="00CC09A8">
        <w:rPr>
          <w:rFonts w:ascii="Times New Roman" w:hAnsi="Times New Roman"/>
          <w:sz w:val="26"/>
          <w:szCs w:val="26"/>
        </w:rPr>
        <w:t xml:space="preserve"> осуществляется </w:t>
      </w:r>
      <w:r w:rsidR="00EB4AA9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без финансирования. </w:t>
      </w:r>
    </w:p>
    <w:p w:rsidR="002079DA" w:rsidRPr="00CC09A8" w:rsidRDefault="002079DA" w:rsidP="001221F8">
      <w:pPr>
        <w:spacing w:after="0" w:line="240" w:lineRule="auto"/>
        <w:ind w:firstLineChars="200" w:firstLine="520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t xml:space="preserve">Сотрудниками КУ НАО «Госюрбюро» оказана бесплатная юридическая </w:t>
      </w:r>
      <w:r w:rsidR="0004316A">
        <w:rPr>
          <w:rFonts w:ascii="Times New Roman" w:hAnsi="Times New Roman"/>
          <w:sz w:val="26"/>
          <w:szCs w:val="26"/>
        </w:rPr>
        <w:br/>
      </w:r>
      <w:r w:rsidRPr="00CC09A8">
        <w:rPr>
          <w:rFonts w:ascii="Times New Roman" w:hAnsi="Times New Roman"/>
          <w:sz w:val="26"/>
          <w:szCs w:val="26"/>
        </w:rPr>
        <w:t xml:space="preserve">помощь. </w:t>
      </w:r>
    </w:p>
    <w:p w:rsidR="0091323D" w:rsidRPr="00AA49F5" w:rsidRDefault="002079DA" w:rsidP="00AA49F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C09A8">
        <w:rPr>
          <w:rFonts w:ascii="Times New Roman" w:hAnsi="Times New Roman"/>
          <w:sz w:val="26"/>
          <w:szCs w:val="26"/>
        </w:rPr>
        <w:t>Р</w:t>
      </w:r>
      <w:r w:rsidR="002A4655" w:rsidRPr="00CC09A8">
        <w:rPr>
          <w:rFonts w:ascii="Times New Roman" w:hAnsi="Times New Roman"/>
          <w:sz w:val="26"/>
          <w:szCs w:val="26"/>
        </w:rPr>
        <w:t xml:space="preserve">ост количества обращений граждан, желающих получить государственную услугу не сокращается. Анализ обращений показывает стабильность повторных </w:t>
      </w:r>
      <w:r w:rsidR="0004316A">
        <w:rPr>
          <w:rFonts w:ascii="Times New Roman" w:hAnsi="Times New Roman"/>
          <w:sz w:val="26"/>
          <w:szCs w:val="26"/>
        </w:rPr>
        <w:br/>
      </w:r>
      <w:r w:rsidR="002A4655" w:rsidRPr="00CC09A8">
        <w:rPr>
          <w:rFonts w:ascii="Times New Roman" w:hAnsi="Times New Roman"/>
          <w:sz w:val="26"/>
          <w:szCs w:val="26"/>
        </w:rPr>
        <w:t xml:space="preserve">обращений граждан, ранее получивших государственную услугу в Учреждении </w:t>
      </w:r>
      <w:r w:rsidR="0004316A">
        <w:rPr>
          <w:rFonts w:ascii="Times New Roman" w:hAnsi="Times New Roman"/>
          <w:sz w:val="26"/>
          <w:szCs w:val="26"/>
        </w:rPr>
        <w:br/>
      </w:r>
      <w:r w:rsidR="002A4655" w:rsidRPr="00CC09A8">
        <w:rPr>
          <w:rFonts w:ascii="Times New Roman" w:hAnsi="Times New Roman"/>
          <w:sz w:val="26"/>
          <w:szCs w:val="26"/>
        </w:rPr>
        <w:t>по иным вопросам, входящих в перечень случаев оказания бесплатной юр</w:t>
      </w:r>
      <w:r w:rsidR="004C2023">
        <w:rPr>
          <w:rFonts w:ascii="Times New Roman" w:hAnsi="Times New Roman"/>
          <w:sz w:val="26"/>
          <w:szCs w:val="26"/>
        </w:rPr>
        <w:t xml:space="preserve">идической помощи. </w:t>
      </w:r>
      <w:r w:rsidR="0004316A">
        <w:rPr>
          <w:rFonts w:ascii="Times New Roman" w:hAnsi="Times New Roman"/>
          <w:sz w:val="26"/>
          <w:szCs w:val="26"/>
        </w:rPr>
        <w:t>Следовательно,</w:t>
      </w:r>
      <w:r w:rsidR="004C2023">
        <w:rPr>
          <w:rFonts w:ascii="Times New Roman" w:hAnsi="Times New Roman"/>
          <w:sz w:val="26"/>
          <w:szCs w:val="26"/>
        </w:rPr>
        <w:t xml:space="preserve"> </w:t>
      </w:r>
      <w:r w:rsidR="002A4655" w:rsidRPr="00CC09A8">
        <w:rPr>
          <w:rFonts w:ascii="Times New Roman" w:hAnsi="Times New Roman"/>
          <w:sz w:val="26"/>
          <w:szCs w:val="26"/>
        </w:rPr>
        <w:t xml:space="preserve">Учреждение заслужило доверие населения, </w:t>
      </w:r>
      <w:r w:rsidR="0004316A">
        <w:rPr>
          <w:rFonts w:ascii="Times New Roman" w:hAnsi="Times New Roman"/>
          <w:sz w:val="26"/>
          <w:szCs w:val="26"/>
        </w:rPr>
        <w:br/>
      </w:r>
      <w:r w:rsidR="002A4655" w:rsidRPr="00CC09A8">
        <w:rPr>
          <w:rFonts w:ascii="Times New Roman" w:hAnsi="Times New Roman"/>
          <w:sz w:val="26"/>
          <w:szCs w:val="26"/>
        </w:rPr>
        <w:t>государственная услуга пользуется спросом.</w:t>
      </w:r>
    </w:p>
    <w:p w:rsidR="00DE1CC0" w:rsidRPr="009E7F7B" w:rsidRDefault="00DE1CC0" w:rsidP="00DE1CC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b/>
          <w:sz w:val="26"/>
          <w:szCs w:val="26"/>
          <w:lang w:eastAsia="ru-RU"/>
        </w:rPr>
        <w:t>2. </w:t>
      </w:r>
      <w:r w:rsidRPr="009E7F7B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Характеристика вклада основных результатов в решение задач </w:t>
      </w:r>
      <w:r w:rsidR="00EB4AA9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 достижение целей государственной программы</w:t>
      </w:r>
    </w:p>
    <w:p w:rsidR="00117B38" w:rsidRPr="009E7F7B" w:rsidRDefault="00117B38" w:rsidP="00C92C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A13C2F" w:rsidRPr="009E7F7B" w:rsidRDefault="00F92851" w:rsidP="00A13C2F">
      <w:pPr>
        <w:pStyle w:val="ConsPlusNormal"/>
        <w:ind w:firstLine="708"/>
        <w:jc w:val="both"/>
        <w:rPr>
          <w:b w:val="0"/>
          <w:bCs w:val="0"/>
          <w:sz w:val="26"/>
          <w:szCs w:val="26"/>
        </w:rPr>
      </w:pPr>
      <w:r w:rsidRPr="009E7F7B">
        <w:rPr>
          <w:b w:val="0"/>
          <w:bCs w:val="0"/>
          <w:sz w:val="26"/>
          <w:szCs w:val="26"/>
        </w:rPr>
        <w:t>Целью программы является</w:t>
      </w:r>
      <w:r w:rsidR="00776E3B" w:rsidRPr="009E7F7B">
        <w:rPr>
          <w:b w:val="0"/>
          <w:bCs w:val="0"/>
          <w:sz w:val="26"/>
          <w:szCs w:val="26"/>
        </w:rPr>
        <w:t xml:space="preserve"> </w:t>
      </w:r>
      <w:r w:rsidR="00A13C2F" w:rsidRPr="009E7F7B">
        <w:rPr>
          <w:b w:val="0"/>
          <w:bCs w:val="0"/>
          <w:sz w:val="26"/>
          <w:szCs w:val="26"/>
        </w:rPr>
        <w:t xml:space="preserve">повышение эффективности функционирования системы государственного управления в Ненецком автономном округе. </w:t>
      </w:r>
    </w:p>
    <w:p w:rsidR="00F92851" w:rsidRPr="009E7F7B" w:rsidRDefault="00776E3B" w:rsidP="00A13C2F">
      <w:pPr>
        <w:pStyle w:val="ConsPlusNormal"/>
        <w:ind w:firstLine="708"/>
        <w:jc w:val="both"/>
        <w:rPr>
          <w:b w:val="0"/>
          <w:bCs w:val="0"/>
          <w:sz w:val="26"/>
          <w:szCs w:val="26"/>
        </w:rPr>
      </w:pPr>
      <w:r w:rsidRPr="009E7F7B">
        <w:rPr>
          <w:b w:val="0"/>
          <w:bCs w:val="0"/>
          <w:sz w:val="26"/>
          <w:szCs w:val="26"/>
        </w:rPr>
        <w:t>Дости</w:t>
      </w:r>
      <w:r w:rsidR="00A13C2F" w:rsidRPr="009E7F7B">
        <w:rPr>
          <w:b w:val="0"/>
          <w:bCs w:val="0"/>
          <w:sz w:val="26"/>
          <w:szCs w:val="26"/>
        </w:rPr>
        <w:t>жение цели программы осуществляется</w:t>
      </w:r>
      <w:r w:rsidRPr="009E7F7B">
        <w:rPr>
          <w:b w:val="0"/>
          <w:bCs w:val="0"/>
          <w:sz w:val="26"/>
          <w:szCs w:val="26"/>
        </w:rPr>
        <w:t xml:space="preserve"> посредством </w:t>
      </w:r>
      <w:r w:rsidR="001F3CE8">
        <w:rPr>
          <w:b w:val="0"/>
          <w:bCs w:val="0"/>
          <w:sz w:val="26"/>
          <w:szCs w:val="26"/>
        </w:rPr>
        <w:br/>
      </w:r>
      <w:bookmarkStart w:id="1" w:name="_GoBack"/>
      <w:bookmarkEnd w:id="1"/>
      <w:r w:rsidRPr="009E7F7B">
        <w:rPr>
          <w:b w:val="0"/>
          <w:bCs w:val="0"/>
          <w:sz w:val="26"/>
          <w:szCs w:val="26"/>
        </w:rPr>
        <w:t xml:space="preserve">последовательного решения задач: </w:t>
      </w:r>
    </w:p>
    <w:p w:rsidR="00A13C2F" w:rsidRPr="009E7F7B" w:rsidRDefault="00A13C2F" w:rsidP="00A13C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E7F7B">
        <w:rPr>
          <w:rFonts w:ascii="Times New Roman" w:hAnsi="Times New Roman"/>
          <w:sz w:val="26"/>
          <w:szCs w:val="26"/>
        </w:rPr>
        <w:t xml:space="preserve">совершенствование управления кадровым составом государственной </w:t>
      </w:r>
      <w:r w:rsidR="00921F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гражданской службы Ненецкого автономного округа и повышение качества </w:t>
      </w:r>
      <w:r w:rsidR="00EB4A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>его формирования;</w:t>
      </w:r>
    </w:p>
    <w:p w:rsidR="00A13C2F" w:rsidRPr="009E7F7B" w:rsidRDefault="00A13C2F" w:rsidP="00A13C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E7F7B">
        <w:rPr>
          <w:rFonts w:ascii="Times New Roman" w:hAnsi="Times New Roman"/>
          <w:sz w:val="26"/>
          <w:szCs w:val="26"/>
        </w:rPr>
        <w:t>совершенствование материально-технического и транспортного обеспечения деятельности органов государственной власти Ненецкого автономного округа;</w:t>
      </w:r>
    </w:p>
    <w:p w:rsidR="00A13C2F" w:rsidRPr="009E7F7B" w:rsidRDefault="00A13C2F" w:rsidP="00A13C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E7F7B">
        <w:rPr>
          <w:rFonts w:ascii="Times New Roman" w:hAnsi="Times New Roman"/>
          <w:sz w:val="26"/>
          <w:szCs w:val="26"/>
        </w:rPr>
        <w:t xml:space="preserve">повышение эффективности организации и осуществления внутреннего </w:t>
      </w:r>
      <w:r w:rsidR="00921F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государственного финансового контроля в сфере бюджетных правоотношений </w:t>
      </w:r>
      <w:r w:rsidR="00EB4A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и контроля за соблюдением законодательства о контрактной системе в сфере </w:t>
      </w:r>
      <w:r w:rsidR="00921F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>закупок;</w:t>
      </w:r>
    </w:p>
    <w:p w:rsidR="00245556" w:rsidRPr="009E7F7B" w:rsidRDefault="00A13C2F" w:rsidP="00A13C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E7F7B">
        <w:rPr>
          <w:rFonts w:ascii="Times New Roman" w:hAnsi="Times New Roman"/>
          <w:sz w:val="26"/>
          <w:szCs w:val="26"/>
        </w:rPr>
        <w:t>повышение уровня оказания бесплатной юридической помощи и правового просвещения граждан в Ненецком автономном округе</w:t>
      </w:r>
      <w:r w:rsidR="00245556" w:rsidRPr="009E7F7B">
        <w:rPr>
          <w:rFonts w:ascii="Times New Roman" w:hAnsi="Times New Roman"/>
          <w:sz w:val="26"/>
          <w:szCs w:val="26"/>
        </w:rPr>
        <w:t>.</w:t>
      </w:r>
    </w:p>
    <w:p w:rsidR="006D390C" w:rsidRPr="009E7F7B" w:rsidRDefault="006D390C" w:rsidP="00245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Решение поставленных Программой задач осуществлялось посредством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реализации программных мероприятий.</w:t>
      </w:r>
    </w:p>
    <w:p w:rsidR="00DE1CC0" w:rsidRPr="009E7F7B" w:rsidRDefault="00DE1CC0" w:rsidP="00C14C47">
      <w:pPr>
        <w:pStyle w:val="ConsPlusNormal"/>
        <w:ind w:firstLine="709"/>
        <w:jc w:val="both"/>
        <w:rPr>
          <w:b w:val="0"/>
          <w:sz w:val="26"/>
          <w:szCs w:val="26"/>
        </w:rPr>
      </w:pPr>
      <w:r w:rsidRPr="009E7F7B">
        <w:rPr>
          <w:b w:val="0"/>
          <w:bCs w:val="0"/>
          <w:sz w:val="26"/>
          <w:szCs w:val="26"/>
        </w:rPr>
        <w:t>В соответствии с постановлением губернатора Ненецкого автономного округа от 13.05.2015 № 42-пг «О</w:t>
      </w:r>
      <w:r w:rsidRPr="009E7F7B">
        <w:rPr>
          <w:b w:val="0"/>
          <w:sz w:val="26"/>
          <w:szCs w:val="26"/>
        </w:rPr>
        <w:t xml:space="preserve"> делегировании полномочий представителя</w:t>
      </w:r>
      <w:r w:rsidR="00594DEC">
        <w:rPr>
          <w:b w:val="0"/>
          <w:sz w:val="26"/>
          <w:szCs w:val="26"/>
        </w:rPr>
        <w:t xml:space="preserve"> нанимателя» обеспечено</w:t>
      </w:r>
      <w:r w:rsidRPr="009E7F7B">
        <w:rPr>
          <w:b w:val="0"/>
          <w:sz w:val="26"/>
          <w:szCs w:val="26"/>
        </w:rPr>
        <w:t xml:space="preserve"> создание и функционирование в составе Аппарата Администрации </w:t>
      </w:r>
      <w:r w:rsidR="00921FA9">
        <w:rPr>
          <w:b w:val="0"/>
          <w:sz w:val="26"/>
          <w:szCs w:val="26"/>
        </w:rPr>
        <w:br/>
      </w:r>
      <w:r w:rsidRPr="009E7F7B">
        <w:rPr>
          <w:b w:val="0"/>
          <w:sz w:val="26"/>
          <w:szCs w:val="26"/>
        </w:rPr>
        <w:t xml:space="preserve">Ненецкого автономного округа единой кадровой службы. Аккумулирование </w:t>
      </w:r>
      <w:r w:rsidR="00921FA9">
        <w:rPr>
          <w:b w:val="0"/>
          <w:sz w:val="26"/>
          <w:szCs w:val="26"/>
        </w:rPr>
        <w:br/>
      </w:r>
      <w:r w:rsidRPr="009E7F7B">
        <w:rPr>
          <w:b w:val="0"/>
          <w:sz w:val="26"/>
          <w:szCs w:val="26"/>
        </w:rPr>
        <w:t xml:space="preserve">полномочий представителя нанимателя проведено в рамках оптимизации структуры органов власти с целью повышения эффективности их деятельности. </w:t>
      </w:r>
    </w:p>
    <w:p w:rsidR="00DE1CC0" w:rsidRPr="009E7F7B" w:rsidRDefault="00DE1CC0" w:rsidP="00480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>Р</w:t>
      </w:r>
      <w:r w:rsidR="00F92851" w:rsidRPr="009E7F7B">
        <w:rPr>
          <w:rFonts w:ascii="Times New Roman" w:hAnsi="Times New Roman"/>
          <w:bCs/>
          <w:sz w:val="26"/>
          <w:szCs w:val="26"/>
        </w:rPr>
        <w:t>еализаци</w:t>
      </w:r>
      <w:r w:rsidRPr="009E7F7B">
        <w:rPr>
          <w:rFonts w:ascii="Times New Roman" w:hAnsi="Times New Roman"/>
          <w:bCs/>
          <w:sz w:val="26"/>
          <w:szCs w:val="26"/>
        </w:rPr>
        <w:t>я</w:t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 Программы позволил</w:t>
      </w:r>
      <w:r w:rsidRPr="009E7F7B">
        <w:rPr>
          <w:rFonts w:ascii="Times New Roman" w:hAnsi="Times New Roman"/>
          <w:bCs/>
          <w:sz w:val="26"/>
          <w:szCs w:val="26"/>
        </w:rPr>
        <w:t>а</w:t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 реализовать положения законодательства </w:t>
      </w:r>
      <w:r w:rsidR="00EB4AA9">
        <w:rPr>
          <w:rFonts w:ascii="Times New Roman" w:hAnsi="Times New Roman"/>
          <w:bCs/>
          <w:sz w:val="26"/>
          <w:szCs w:val="26"/>
        </w:rPr>
        <w:br/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о государственной гражданской службе, а также повышение уровня знаний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="00F92851" w:rsidRPr="009E7F7B">
        <w:rPr>
          <w:rFonts w:ascii="Times New Roman" w:hAnsi="Times New Roman"/>
          <w:bCs/>
          <w:sz w:val="26"/>
          <w:szCs w:val="26"/>
        </w:rPr>
        <w:t>государственных гражданских служащих</w:t>
      </w:r>
      <w:r w:rsidRPr="009E7F7B">
        <w:rPr>
          <w:rFonts w:ascii="Times New Roman" w:hAnsi="Times New Roman"/>
          <w:bCs/>
          <w:sz w:val="26"/>
          <w:szCs w:val="26"/>
        </w:rPr>
        <w:t>.</w:t>
      </w:r>
    </w:p>
    <w:p w:rsidR="00F92851" w:rsidRPr="009E7F7B" w:rsidRDefault="006D390C" w:rsidP="00480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>Исполнительные о</w:t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рганы </w:t>
      </w:r>
      <w:r w:rsidRPr="009E7F7B">
        <w:rPr>
          <w:rFonts w:ascii="Times New Roman" w:hAnsi="Times New Roman"/>
          <w:bCs/>
          <w:sz w:val="26"/>
          <w:szCs w:val="26"/>
        </w:rPr>
        <w:t>государственн</w:t>
      </w:r>
      <w:r w:rsidR="00F92851" w:rsidRPr="009E7F7B">
        <w:rPr>
          <w:rFonts w:ascii="Times New Roman" w:hAnsi="Times New Roman"/>
          <w:bCs/>
          <w:sz w:val="26"/>
          <w:szCs w:val="26"/>
        </w:rPr>
        <w:t>ой власти округа активно</w:t>
      </w:r>
      <w:r w:rsidRPr="009E7F7B">
        <w:rPr>
          <w:rFonts w:ascii="Times New Roman" w:hAnsi="Times New Roman"/>
          <w:bCs/>
          <w:sz w:val="26"/>
          <w:szCs w:val="26"/>
        </w:rPr>
        <w:t xml:space="preserve">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использовали возможности региональных СМИ для информирования населения </w:t>
      </w:r>
      <w:r w:rsidR="00EB4A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о</w:t>
      </w:r>
      <w:r w:rsidR="00894B5D" w:rsidRPr="009E7F7B">
        <w:rPr>
          <w:rFonts w:ascii="Times New Roman" w:hAnsi="Times New Roman"/>
          <w:bCs/>
          <w:sz w:val="26"/>
          <w:szCs w:val="26"/>
        </w:rPr>
        <w:t xml:space="preserve"> возникающих вопросах и проводимой </w:t>
      </w:r>
      <w:r w:rsidR="00594DEC">
        <w:rPr>
          <w:rFonts w:ascii="Times New Roman" w:hAnsi="Times New Roman"/>
          <w:bCs/>
          <w:sz w:val="26"/>
          <w:szCs w:val="26"/>
        </w:rPr>
        <w:t>социально-экономической политике</w:t>
      </w:r>
      <w:r w:rsidRPr="009E7F7B">
        <w:rPr>
          <w:rFonts w:ascii="Times New Roman" w:hAnsi="Times New Roman"/>
          <w:bCs/>
          <w:sz w:val="26"/>
          <w:szCs w:val="26"/>
        </w:rPr>
        <w:t xml:space="preserve"> </w:t>
      </w:r>
      <w:r w:rsidR="00EB4A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в </w:t>
      </w:r>
      <w:r w:rsidR="00894B5D" w:rsidRPr="009E7F7B">
        <w:rPr>
          <w:rFonts w:ascii="Times New Roman" w:hAnsi="Times New Roman"/>
          <w:bCs/>
          <w:sz w:val="26"/>
          <w:szCs w:val="26"/>
        </w:rPr>
        <w:t>округе. Органы власти р</w:t>
      </w:r>
      <w:r w:rsidR="00F92851" w:rsidRPr="009E7F7B">
        <w:rPr>
          <w:rFonts w:ascii="Times New Roman" w:hAnsi="Times New Roman"/>
          <w:bCs/>
          <w:sz w:val="26"/>
          <w:szCs w:val="26"/>
        </w:rPr>
        <w:t>азмещали информацию о своей деят</w:t>
      </w:r>
      <w:r w:rsidRPr="009E7F7B">
        <w:rPr>
          <w:rFonts w:ascii="Times New Roman" w:hAnsi="Times New Roman"/>
          <w:bCs/>
          <w:sz w:val="26"/>
          <w:szCs w:val="26"/>
        </w:rPr>
        <w:t>ельности на стра</w:t>
      </w:r>
      <w:r w:rsidR="00894B5D" w:rsidRPr="009E7F7B">
        <w:rPr>
          <w:rFonts w:ascii="Times New Roman" w:hAnsi="Times New Roman"/>
          <w:bCs/>
          <w:sz w:val="26"/>
          <w:szCs w:val="26"/>
        </w:rPr>
        <w:t>ницах окружных печатных изданий</w:t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, разъясняя гражданам новеллы законодательства </w:t>
      </w:r>
      <w:r w:rsidR="00EB4AA9">
        <w:rPr>
          <w:rFonts w:ascii="Times New Roman" w:hAnsi="Times New Roman"/>
          <w:bCs/>
          <w:sz w:val="26"/>
          <w:szCs w:val="26"/>
        </w:rPr>
        <w:br/>
      </w:r>
      <w:r w:rsidR="00F92851" w:rsidRPr="009E7F7B">
        <w:rPr>
          <w:rFonts w:ascii="Times New Roman" w:hAnsi="Times New Roman"/>
          <w:bCs/>
          <w:sz w:val="26"/>
          <w:szCs w:val="26"/>
        </w:rPr>
        <w:t>в области государственной гражданской службы, регулирования цен</w:t>
      </w:r>
      <w:r w:rsidR="00894B5D" w:rsidRPr="009E7F7B">
        <w:rPr>
          <w:rFonts w:ascii="Times New Roman" w:hAnsi="Times New Roman"/>
          <w:bCs/>
          <w:sz w:val="26"/>
          <w:szCs w:val="26"/>
        </w:rPr>
        <w:t xml:space="preserve"> и тарифов</w:t>
      </w:r>
      <w:r w:rsidR="00F92851" w:rsidRPr="009E7F7B">
        <w:rPr>
          <w:rFonts w:ascii="Times New Roman" w:hAnsi="Times New Roman"/>
          <w:bCs/>
          <w:sz w:val="26"/>
          <w:szCs w:val="26"/>
        </w:rPr>
        <w:t xml:space="preserve">,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="00F92851" w:rsidRPr="009E7F7B">
        <w:rPr>
          <w:rFonts w:ascii="Times New Roman" w:hAnsi="Times New Roman"/>
          <w:bCs/>
          <w:sz w:val="26"/>
          <w:szCs w:val="26"/>
        </w:rPr>
        <w:t>государственного заказа, государственного надзора в различных сферах.</w:t>
      </w:r>
    </w:p>
    <w:p w:rsidR="00F92851" w:rsidRPr="009E7F7B" w:rsidRDefault="00F92851" w:rsidP="00480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lastRenderedPageBreak/>
        <w:t xml:space="preserve">Неотъемлемой частью в деятельности органов исполнительной власти округа </w:t>
      </w:r>
      <w:r w:rsidR="006F0560">
        <w:rPr>
          <w:rFonts w:ascii="Times New Roman" w:hAnsi="Times New Roman"/>
          <w:bCs/>
          <w:sz w:val="26"/>
          <w:szCs w:val="26"/>
        </w:rPr>
        <w:t xml:space="preserve">является </w:t>
      </w:r>
      <w:r w:rsidRPr="009E7F7B">
        <w:rPr>
          <w:rFonts w:ascii="Times New Roman" w:hAnsi="Times New Roman"/>
          <w:bCs/>
          <w:sz w:val="26"/>
          <w:szCs w:val="26"/>
        </w:rPr>
        <w:t>информирование граждан и организаций</w:t>
      </w:r>
      <w:r w:rsidR="006F0560">
        <w:rPr>
          <w:rFonts w:ascii="Times New Roman" w:hAnsi="Times New Roman"/>
          <w:bCs/>
          <w:sz w:val="26"/>
          <w:szCs w:val="26"/>
        </w:rPr>
        <w:t xml:space="preserve"> через</w:t>
      </w:r>
      <w:r w:rsidRPr="009E7F7B">
        <w:rPr>
          <w:rFonts w:ascii="Times New Roman" w:hAnsi="Times New Roman"/>
          <w:bCs/>
          <w:sz w:val="26"/>
          <w:szCs w:val="26"/>
        </w:rPr>
        <w:t xml:space="preserve"> портал органов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государственной власти. </w:t>
      </w:r>
      <w:r w:rsidR="00894B5D" w:rsidRPr="009E7F7B">
        <w:rPr>
          <w:rFonts w:ascii="Times New Roman" w:hAnsi="Times New Roman"/>
          <w:bCs/>
          <w:sz w:val="26"/>
          <w:szCs w:val="26"/>
        </w:rPr>
        <w:t>Н</w:t>
      </w:r>
      <w:r w:rsidRPr="009E7F7B">
        <w:rPr>
          <w:rFonts w:ascii="Times New Roman" w:hAnsi="Times New Roman"/>
          <w:bCs/>
          <w:sz w:val="26"/>
          <w:szCs w:val="26"/>
        </w:rPr>
        <w:t xml:space="preserve">а портале размещается информация по вопросам,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отнесенным к компетенции органов исполнительной власти, приводятся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разъяснения законодательства, размещается информация о предоставлении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государственных услуг, проводятся опросы и размещаются проекты нормативных правовых актов для проведения независимой антикоррупционной экспертизы.</w:t>
      </w:r>
    </w:p>
    <w:p w:rsidR="00F92851" w:rsidRPr="009E7F7B" w:rsidRDefault="00F92851" w:rsidP="004805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 xml:space="preserve">Все конкурсы на замещение вакантных должностей и формирование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кадрового резерва размещались в разделе «Вакансии» официального сайта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Администрации Ненецкого автономного округа, что обеспечивало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конституционные права граждан Российской Федерации на равный доступ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к государственной гражданской службе, выполнение принципов, закрепленных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в Федеральном законе от 27.07.2004 № 79-ФЗ «О государственной гражданской службе Российской Федерации».</w:t>
      </w:r>
    </w:p>
    <w:p w:rsidR="002D579D" w:rsidRPr="009E7F7B" w:rsidRDefault="00F92851" w:rsidP="00C92B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9E7F7B">
        <w:rPr>
          <w:rFonts w:ascii="Times New Roman" w:hAnsi="Times New Roman"/>
          <w:bCs/>
          <w:sz w:val="26"/>
          <w:szCs w:val="26"/>
        </w:rPr>
        <w:t>Выше</w:t>
      </w:r>
      <w:r w:rsidR="00894B5D" w:rsidRPr="009E7F7B">
        <w:rPr>
          <w:rFonts w:ascii="Times New Roman" w:hAnsi="Times New Roman"/>
          <w:bCs/>
          <w:sz w:val="26"/>
          <w:szCs w:val="26"/>
        </w:rPr>
        <w:t>указанные мероприятия позволили</w:t>
      </w:r>
      <w:r w:rsidRPr="009E7F7B">
        <w:rPr>
          <w:rFonts w:ascii="Times New Roman" w:hAnsi="Times New Roman"/>
          <w:bCs/>
          <w:sz w:val="26"/>
          <w:szCs w:val="26"/>
        </w:rPr>
        <w:t xml:space="preserve"> повысить информированность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 xml:space="preserve">граждан о государственной гражданской службе, обеспечить понимание </w:t>
      </w:r>
      <w:r w:rsidR="00921FA9">
        <w:rPr>
          <w:rFonts w:ascii="Times New Roman" w:hAnsi="Times New Roman"/>
          <w:bCs/>
          <w:sz w:val="26"/>
          <w:szCs w:val="26"/>
        </w:rPr>
        <w:br/>
      </w:r>
      <w:r w:rsidRPr="009E7F7B">
        <w:rPr>
          <w:rFonts w:ascii="Times New Roman" w:hAnsi="Times New Roman"/>
          <w:bCs/>
          <w:sz w:val="26"/>
          <w:szCs w:val="26"/>
        </w:rPr>
        <w:t>механизмов поступления и прохождения государственной гражданской службы.</w:t>
      </w:r>
    </w:p>
    <w:p w:rsidR="00F92851" w:rsidRPr="0082521F" w:rsidRDefault="00F92851" w:rsidP="00C92C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82349F" w:rsidRPr="008E565A" w:rsidRDefault="00F0759C" w:rsidP="003309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82521F">
        <w:rPr>
          <w:rFonts w:ascii="Times New Roman" w:hAnsi="Times New Roman"/>
          <w:b/>
          <w:color w:val="000000"/>
          <w:sz w:val="26"/>
          <w:szCs w:val="26"/>
        </w:rPr>
        <w:t xml:space="preserve">Оценка степени </w:t>
      </w:r>
      <w:r w:rsidR="002F6D52" w:rsidRPr="0082521F">
        <w:rPr>
          <w:rFonts w:ascii="Times New Roman" w:hAnsi="Times New Roman"/>
          <w:b/>
          <w:color w:val="000000"/>
          <w:sz w:val="26"/>
          <w:szCs w:val="26"/>
        </w:rPr>
        <w:t xml:space="preserve">выполнения отдельных и основных </w:t>
      </w:r>
      <w:r w:rsidR="00627CF2" w:rsidRPr="0082521F">
        <w:rPr>
          <w:rFonts w:ascii="Times New Roman" w:hAnsi="Times New Roman"/>
          <w:b/>
          <w:color w:val="000000"/>
          <w:sz w:val="26"/>
          <w:szCs w:val="26"/>
        </w:rPr>
        <w:t xml:space="preserve">мероприятий </w:t>
      </w:r>
    </w:p>
    <w:p w:rsidR="008D40F7" w:rsidRPr="00067AC7" w:rsidRDefault="0082349F" w:rsidP="00A636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67AC7">
        <w:rPr>
          <w:rFonts w:ascii="Times New Roman" w:hAnsi="Times New Roman"/>
          <w:sz w:val="26"/>
          <w:szCs w:val="26"/>
        </w:rPr>
        <w:t>Оценка</w:t>
      </w:r>
      <w:r w:rsidR="00A636C0" w:rsidRPr="00067AC7">
        <w:rPr>
          <w:rFonts w:ascii="Times New Roman" w:hAnsi="Times New Roman"/>
          <w:sz w:val="26"/>
          <w:szCs w:val="26"/>
        </w:rPr>
        <w:t xml:space="preserve"> степени </w:t>
      </w:r>
      <w:r w:rsidR="002F6D52" w:rsidRPr="00067AC7">
        <w:rPr>
          <w:rFonts w:ascii="Times New Roman" w:hAnsi="Times New Roman"/>
          <w:sz w:val="26"/>
          <w:szCs w:val="26"/>
        </w:rPr>
        <w:t>выполнения отдельных и основных</w:t>
      </w:r>
      <w:r w:rsidR="00A636C0" w:rsidRPr="00067AC7">
        <w:rPr>
          <w:rFonts w:ascii="Times New Roman" w:hAnsi="Times New Roman"/>
          <w:sz w:val="26"/>
          <w:szCs w:val="26"/>
        </w:rPr>
        <w:t xml:space="preserve"> </w:t>
      </w:r>
      <w:r w:rsidR="002F6D52" w:rsidRPr="00067AC7">
        <w:rPr>
          <w:rFonts w:ascii="Times New Roman" w:hAnsi="Times New Roman"/>
          <w:sz w:val="26"/>
          <w:szCs w:val="26"/>
        </w:rPr>
        <w:t xml:space="preserve">мероприятий </w:t>
      </w:r>
      <w:r w:rsidR="00921FA9">
        <w:rPr>
          <w:rFonts w:ascii="Times New Roman" w:hAnsi="Times New Roman"/>
          <w:sz w:val="26"/>
          <w:szCs w:val="26"/>
        </w:rPr>
        <w:br/>
      </w:r>
      <w:r w:rsidR="00A636C0" w:rsidRPr="00067AC7">
        <w:rPr>
          <w:rFonts w:ascii="Times New Roman" w:hAnsi="Times New Roman"/>
          <w:sz w:val="26"/>
          <w:szCs w:val="26"/>
        </w:rPr>
        <w:t xml:space="preserve">государственной программы (достижение непосредственных результатов </w:t>
      </w:r>
      <w:r w:rsidR="00EB4AA9" w:rsidRPr="00067AC7">
        <w:rPr>
          <w:rFonts w:ascii="Times New Roman" w:hAnsi="Times New Roman"/>
          <w:sz w:val="26"/>
          <w:szCs w:val="26"/>
        </w:rPr>
        <w:br/>
      </w:r>
      <w:r w:rsidR="00A636C0" w:rsidRPr="00067AC7">
        <w:rPr>
          <w:rFonts w:ascii="Times New Roman" w:hAnsi="Times New Roman"/>
          <w:sz w:val="26"/>
          <w:szCs w:val="26"/>
        </w:rPr>
        <w:t xml:space="preserve">их реализации) </w:t>
      </w:r>
      <w:r w:rsidR="002F6D52" w:rsidRPr="00067AC7">
        <w:rPr>
          <w:rFonts w:ascii="Times New Roman" w:hAnsi="Times New Roman"/>
          <w:sz w:val="26"/>
          <w:szCs w:val="26"/>
        </w:rPr>
        <w:t xml:space="preserve">за отчетный период </w:t>
      </w:r>
      <w:r w:rsidR="00A636C0" w:rsidRPr="00067AC7">
        <w:rPr>
          <w:rFonts w:ascii="Times New Roman" w:hAnsi="Times New Roman"/>
          <w:sz w:val="26"/>
          <w:szCs w:val="26"/>
        </w:rPr>
        <w:t>представлена в Приложении 4.</w:t>
      </w:r>
    </w:p>
    <w:p w:rsidR="00F355D3" w:rsidRPr="00067AC7" w:rsidRDefault="00BE1C31" w:rsidP="008D40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pacing w:val="-1"/>
          <w:sz w:val="26"/>
          <w:szCs w:val="26"/>
        </w:rPr>
      </w:pPr>
      <w:r w:rsidRPr="00067AC7">
        <w:rPr>
          <w:rFonts w:ascii="Times New Roman" w:hAnsi="Times New Roman"/>
          <w:sz w:val="26"/>
          <w:szCs w:val="26"/>
        </w:rPr>
        <w:t xml:space="preserve">В целом, </w:t>
      </w:r>
      <w:r w:rsidR="005C01AF" w:rsidRPr="00067AC7">
        <w:rPr>
          <w:rFonts w:ascii="Times New Roman" w:hAnsi="Times New Roman"/>
          <w:sz w:val="26"/>
          <w:szCs w:val="26"/>
        </w:rPr>
        <w:t>Программа реализована</w:t>
      </w:r>
      <w:r w:rsidR="00111EED" w:rsidRPr="00067AC7">
        <w:rPr>
          <w:rFonts w:ascii="Times New Roman" w:hAnsi="Times New Roman"/>
          <w:sz w:val="26"/>
          <w:szCs w:val="26"/>
        </w:rPr>
        <w:t xml:space="preserve"> </w:t>
      </w:r>
      <w:r w:rsidR="00D7096A" w:rsidRPr="00067AC7">
        <w:rPr>
          <w:rFonts w:ascii="Times New Roman" w:hAnsi="Times New Roman"/>
          <w:sz w:val="26"/>
          <w:szCs w:val="26"/>
        </w:rPr>
        <w:t>эффективно</w:t>
      </w:r>
      <w:r w:rsidR="00111EED" w:rsidRPr="00067AC7">
        <w:rPr>
          <w:rFonts w:ascii="Times New Roman" w:hAnsi="Times New Roman"/>
          <w:sz w:val="26"/>
          <w:szCs w:val="26"/>
        </w:rPr>
        <w:t>.</w:t>
      </w:r>
      <w:r w:rsidR="008D40F7" w:rsidRPr="00067AC7">
        <w:rPr>
          <w:rFonts w:ascii="Times New Roman" w:hAnsi="Times New Roman"/>
          <w:bCs/>
          <w:spacing w:val="-1"/>
          <w:sz w:val="26"/>
          <w:szCs w:val="26"/>
        </w:rPr>
        <w:t xml:space="preserve"> </w:t>
      </w:r>
      <w:r w:rsidR="00111EED" w:rsidRPr="00067AC7">
        <w:rPr>
          <w:rFonts w:ascii="Times New Roman" w:hAnsi="Times New Roman"/>
          <w:bCs/>
          <w:spacing w:val="-1"/>
          <w:sz w:val="26"/>
          <w:szCs w:val="26"/>
        </w:rPr>
        <w:t xml:space="preserve">Исполнение </w:t>
      </w:r>
      <w:r w:rsidR="008D40F7" w:rsidRPr="00067AC7">
        <w:rPr>
          <w:rFonts w:ascii="Times New Roman" w:hAnsi="Times New Roman"/>
          <w:sz w:val="26"/>
          <w:szCs w:val="26"/>
        </w:rPr>
        <w:t xml:space="preserve">государственных функций в различных </w:t>
      </w:r>
      <w:r w:rsidRPr="00067AC7">
        <w:rPr>
          <w:rFonts w:ascii="Times New Roman" w:hAnsi="Times New Roman"/>
          <w:sz w:val="26"/>
          <w:szCs w:val="26"/>
        </w:rPr>
        <w:t xml:space="preserve">сферах деятельности </w:t>
      </w:r>
      <w:r w:rsidR="00111EED" w:rsidRPr="00067AC7">
        <w:rPr>
          <w:rFonts w:ascii="Times New Roman" w:hAnsi="Times New Roman"/>
          <w:bCs/>
          <w:spacing w:val="-1"/>
          <w:sz w:val="26"/>
          <w:szCs w:val="26"/>
        </w:rPr>
        <w:t>осуществлялось на основе соблюдения</w:t>
      </w:r>
      <w:r w:rsidR="00F355D3" w:rsidRPr="00067AC7">
        <w:rPr>
          <w:rFonts w:ascii="Times New Roman" w:hAnsi="Times New Roman"/>
          <w:bCs/>
          <w:spacing w:val="-1"/>
          <w:sz w:val="26"/>
          <w:szCs w:val="26"/>
        </w:rPr>
        <w:t xml:space="preserve"> принципа эффективного</w:t>
      </w:r>
      <w:r w:rsidR="00111EED" w:rsidRPr="00067AC7">
        <w:rPr>
          <w:rFonts w:ascii="Times New Roman" w:hAnsi="Times New Roman"/>
          <w:bCs/>
          <w:spacing w:val="-1"/>
          <w:sz w:val="26"/>
          <w:szCs w:val="26"/>
        </w:rPr>
        <w:t xml:space="preserve"> расходования </w:t>
      </w:r>
      <w:r w:rsidR="00F355D3" w:rsidRPr="00067AC7">
        <w:rPr>
          <w:rFonts w:ascii="Times New Roman" w:hAnsi="Times New Roman"/>
          <w:bCs/>
          <w:spacing w:val="-1"/>
          <w:sz w:val="26"/>
          <w:szCs w:val="26"/>
        </w:rPr>
        <w:t>бюджетных средств.</w:t>
      </w:r>
    </w:p>
    <w:p w:rsidR="00EF5DDD" w:rsidRPr="00EF5DDD" w:rsidRDefault="00EF5DDD" w:rsidP="00EF5DDD">
      <w:pPr>
        <w:pStyle w:val="ConsPlusNormal"/>
        <w:ind w:firstLine="540"/>
        <w:jc w:val="both"/>
        <w:rPr>
          <w:b w:val="0"/>
          <w:bCs w:val="0"/>
          <w:spacing w:val="-1"/>
          <w:sz w:val="26"/>
          <w:szCs w:val="26"/>
        </w:rPr>
      </w:pPr>
      <w:r w:rsidRPr="00EF5DDD">
        <w:rPr>
          <w:b w:val="0"/>
          <w:bCs w:val="0"/>
          <w:spacing w:val="-1"/>
          <w:sz w:val="26"/>
          <w:szCs w:val="26"/>
        </w:rPr>
        <w:t xml:space="preserve">Всего реализовывалось 17 мероприятий, в полном объеме выполнено </w:t>
      </w:r>
      <w:r w:rsidRPr="00EF5DDD">
        <w:rPr>
          <w:b w:val="0"/>
          <w:bCs w:val="0"/>
          <w:spacing w:val="-1"/>
          <w:sz w:val="26"/>
          <w:szCs w:val="26"/>
        </w:rPr>
        <w:br/>
        <w:t>15 мероприятий, что составляет 88% от общего числа мероприятий.</w:t>
      </w:r>
    </w:p>
    <w:p w:rsidR="00F4518D" w:rsidRPr="009E7F7B" w:rsidRDefault="00F4518D" w:rsidP="00067A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F92851" w:rsidRPr="009E7F7B" w:rsidRDefault="00017841" w:rsidP="00245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9E7F7B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Сведения о достижении значений целевых показа</w:t>
      </w:r>
      <w:r w:rsidR="00912452" w:rsidRPr="009E7F7B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телей государственной программы </w:t>
      </w:r>
      <w:r w:rsidR="00912452" w:rsidRPr="009E7F7B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приведены в приложении</w:t>
      </w:r>
      <w:r w:rsidR="0030682C" w:rsidRPr="009E7F7B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1</w:t>
      </w:r>
      <w:r w:rsidR="00912452" w:rsidRPr="009E7F7B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к отчету, составленного по форме согласно </w:t>
      </w:r>
      <w:r w:rsidR="00C207AA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    </w:t>
      </w:r>
      <w:r w:rsidR="00802031">
        <w:rPr>
          <w:rFonts w:ascii="Times New Roman" w:hAnsi="Times New Roman"/>
          <w:sz w:val="26"/>
          <w:szCs w:val="26"/>
        </w:rPr>
        <w:t>Приложению 1</w:t>
      </w:r>
      <w:r w:rsidR="00912452" w:rsidRPr="009E7F7B">
        <w:rPr>
          <w:rFonts w:ascii="Times New Roman" w:hAnsi="Times New Roman"/>
          <w:sz w:val="26"/>
          <w:szCs w:val="26"/>
        </w:rPr>
        <w:t xml:space="preserve"> к Порядку разработки, реализации и оценки эффективности </w:t>
      </w:r>
      <w:r w:rsidR="00C207AA">
        <w:rPr>
          <w:rFonts w:ascii="Times New Roman" w:hAnsi="Times New Roman"/>
          <w:sz w:val="26"/>
          <w:szCs w:val="26"/>
        </w:rPr>
        <w:br/>
      </w:r>
      <w:r w:rsidR="00912452" w:rsidRPr="009E7F7B">
        <w:rPr>
          <w:rFonts w:ascii="Times New Roman" w:hAnsi="Times New Roman"/>
          <w:sz w:val="26"/>
          <w:szCs w:val="26"/>
        </w:rPr>
        <w:t xml:space="preserve">государственных программ Ненецкого автономного округа, утвержденному </w:t>
      </w:r>
      <w:r w:rsidR="00C207AA">
        <w:rPr>
          <w:rFonts w:ascii="Times New Roman" w:hAnsi="Times New Roman"/>
          <w:sz w:val="26"/>
          <w:szCs w:val="26"/>
        </w:rPr>
        <w:br/>
      </w:r>
      <w:r w:rsidR="00912452" w:rsidRPr="009E7F7B">
        <w:rPr>
          <w:rFonts w:ascii="Times New Roman" w:hAnsi="Times New Roman"/>
          <w:sz w:val="26"/>
          <w:szCs w:val="26"/>
        </w:rPr>
        <w:t>постановлением администрации Ненецкого авто</w:t>
      </w:r>
      <w:r w:rsidR="002F6D52" w:rsidRPr="009E7F7B">
        <w:rPr>
          <w:rFonts w:ascii="Times New Roman" w:hAnsi="Times New Roman"/>
          <w:sz w:val="26"/>
          <w:szCs w:val="26"/>
        </w:rPr>
        <w:t xml:space="preserve">номного округа </w:t>
      </w:r>
      <w:r w:rsidR="00921FA9">
        <w:rPr>
          <w:rFonts w:ascii="Times New Roman" w:hAnsi="Times New Roman"/>
          <w:sz w:val="26"/>
          <w:szCs w:val="26"/>
        </w:rPr>
        <w:br/>
      </w:r>
      <w:r w:rsidR="002F6D52" w:rsidRPr="009E7F7B">
        <w:rPr>
          <w:rFonts w:ascii="Times New Roman" w:hAnsi="Times New Roman"/>
          <w:sz w:val="26"/>
          <w:szCs w:val="26"/>
        </w:rPr>
        <w:t>от 23.07.2014 № </w:t>
      </w:r>
      <w:r w:rsidR="00912452" w:rsidRPr="009E7F7B">
        <w:rPr>
          <w:rFonts w:ascii="Times New Roman" w:hAnsi="Times New Roman"/>
          <w:sz w:val="26"/>
          <w:szCs w:val="26"/>
        </w:rPr>
        <w:t>267-п.</w:t>
      </w:r>
      <w:r w:rsidR="00912452" w:rsidRPr="009E7F7B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281FF8" w:rsidRPr="009E7F7B" w:rsidRDefault="00281FF8" w:rsidP="0053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110" w:rsidRPr="00C043E1" w:rsidRDefault="00527FBE" w:rsidP="00527FB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          </w:t>
      </w:r>
      <w:r w:rsidR="00530110" w:rsidRPr="00C043E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Анализ факторов, повлиявших на ход реализации государственной 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br/>
      </w:r>
      <w:r w:rsidR="00530110" w:rsidRPr="00C043E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программы</w:t>
      </w:r>
    </w:p>
    <w:p w:rsidR="003D7D87" w:rsidRDefault="00530110" w:rsidP="009C7E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E7F7B">
        <w:rPr>
          <w:rFonts w:ascii="Times New Roman" w:hAnsi="Times New Roman"/>
          <w:sz w:val="26"/>
          <w:szCs w:val="26"/>
        </w:rPr>
        <w:t>В 201</w:t>
      </w:r>
      <w:r w:rsidR="00541381">
        <w:rPr>
          <w:rFonts w:ascii="Times New Roman" w:hAnsi="Times New Roman"/>
          <w:sz w:val="26"/>
          <w:szCs w:val="26"/>
        </w:rPr>
        <w:t>9</w:t>
      </w:r>
      <w:r w:rsidRPr="009E7F7B">
        <w:rPr>
          <w:rFonts w:ascii="Times New Roman" w:hAnsi="Times New Roman"/>
          <w:sz w:val="26"/>
          <w:szCs w:val="26"/>
        </w:rPr>
        <w:t xml:space="preserve"> году Программа реализовывалась в плановом порядке</w:t>
      </w:r>
      <w:r w:rsidR="009C7E89" w:rsidRPr="009E7F7B">
        <w:rPr>
          <w:rFonts w:ascii="Times New Roman" w:hAnsi="Times New Roman"/>
          <w:sz w:val="26"/>
          <w:szCs w:val="26"/>
        </w:rPr>
        <w:t xml:space="preserve"> с учетом </w:t>
      </w:r>
      <w:r w:rsidR="00C207AA">
        <w:rPr>
          <w:rFonts w:ascii="Times New Roman" w:hAnsi="Times New Roman"/>
          <w:sz w:val="26"/>
          <w:szCs w:val="26"/>
        </w:rPr>
        <w:br/>
      </w:r>
      <w:r w:rsidR="009C7E89" w:rsidRPr="009E7F7B">
        <w:rPr>
          <w:rFonts w:ascii="Times New Roman" w:hAnsi="Times New Roman"/>
          <w:sz w:val="26"/>
          <w:szCs w:val="26"/>
        </w:rPr>
        <w:t>корректировок расходов окружного бюджета</w:t>
      </w:r>
      <w:r w:rsidRPr="009E7F7B">
        <w:rPr>
          <w:rFonts w:ascii="Times New Roman" w:hAnsi="Times New Roman"/>
          <w:sz w:val="26"/>
          <w:szCs w:val="26"/>
        </w:rPr>
        <w:t xml:space="preserve">. </w:t>
      </w:r>
      <w:r w:rsidR="003C5172" w:rsidRPr="009E7F7B">
        <w:rPr>
          <w:rFonts w:ascii="Times New Roman" w:hAnsi="Times New Roman"/>
          <w:sz w:val="26"/>
          <w:szCs w:val="26"/>
        </w:rPr>
        <w:t>Д</w:t>
      </w:r>
      <w:r w:rsidR="008B679A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остижение целей и решение </w:t>
      </w:r>
      <w:r w:rsidR="00C207A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="008B679A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поставленных Программой задач </w:t>
      </w:r>
      <w:r w:rsidR="00D07035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 </w:t>
      </w:r>
      <w:r w:rsidR="00763FC0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201</w:t>
      </w:r>
      <w:r w:rsidR="0054138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</w:t>
      </w:r>
      <w:r w:rsidR="005F3945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году </w:t>
      </w:r>
      <w:r w:rsidR="00D07035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Аппарату Администрации Ненецкого </w:t>
      </w:r>
      <w:r w:rsidR="00C207A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="00D07035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автономного округа </w:t>
      </w:r>
      <w:r w:rsidR="008B679A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удалось обеспечить</w:t>
      </w:r>
      <w:r w:rsidR="009C7E89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полном объеме</w:t>
      </w:r>
      <w:r w:rsidR="008B679A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</w:p>
    <w:p w:rsidR="00527FBE" w:rsidRPr="009E7F7B" w:rsidRDefault="00527FBE" w:rsidP="009C7E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8B679A" w:rsidRPr="009E7F7B" w:rsidRDefault="008B679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B679A" w:rsidRPr="00B568C7" w:rsidRDefault="008B679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B568C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Результаты оценки эффективности реализации государств</w:t>
      </w:r>
      <w:r w:rsidR="00437D6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енной </w:t>
      </w:r>
      <w:r w:rsidR="00E678E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br/>
      </w:r>
      <w:r w:rsidR="00437D6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программы в отчетном году</w:t>
      </w:r>
    </w:p>
    <w:p w:rsidR="008B679A" w:rsidRPr="009E7F7B" w:rsidRDefault="008B679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Оценка эффективности реализации Программы произведена в соответствии </w:t>
      </w:r>
      <w:r w:rsidR="00EB4AA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 Методикой оценки эффективности реализации государственных программ </w:t>
      </w:r>
      <w:r w:rsidR="00C207A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 xml:space="preserve">Ненецкого автономного округа, утвержденной постановлением Администрации </w:t>
      </w:r>
      <w:r w:rsidR="00C207A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Ненецкого автономного округа от</w:t>
      </w:r>
      <w:r w:rsidRPr="009E7F7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F7269A">
        <w:rPr>
          <w:rFonts w:ascii="Times New Roman" w:eastAsia="Times New Roman" w:hAnsi="Times New Roman"/>
          <w:sz w:val="26"/>
          <w:szCs w:val="26"/>
          <w:lang w:eastAsia="ru-RU"/>
        </w:rPr>
        <w:t xml:space="preserve">03.10.2013 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№</w:t>
      </w:r>
      <w:r w:rsidR="00D07035"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359-п.</w:t>
      </w:r>
    </w:p>
    <w:p w:rsidR="008B679A" w:rsidRPr="009E7F7B" w:rsidRDefault="008B679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Оценка эффективности реализации Программы проведена на основе:</w:t>
      </w:r>
    </w:p>
    <w:p w:rsidR="008B679A" w:rsidRPr="004C0361" w:rsidRDefault="008B679A" w:rsidP="005808FB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оценки достижения целе</w:t>
      </w:r>
      <w:r w:rsidR="00B823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вых показателей 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Программы путем </w:t>
      </w:r>
      <w:r w:rsidR="004C036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сопоставления фактически достигнутых </w:t>
      </w:r>
      <w:r w:rsidR="00B823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значений 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целевых показателей </w:t>
      </w:r>
      <w:r w:rsidR="00B823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  <w:t xml:space="preserve">с 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их плановы</w:t>
      </w:r>
      <w:r w:rsidR="00B823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значени</w:t>
      </w:r>
      <w:r w:rsidR="00B823D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ями (Приложение 1)</w:t>
      </w:r>
      <w:r w:rsidRPr="009E7F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016EA8" w:rsidRPr="00062798" w:rsidRDefault="00B823D0" w:rsidP="00016E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2019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всего достигалось 7 целевых показателей из них:</w:t>
      </w:r>
    </w:p>
    <w:p w:rsidR="00016EA8" w:rsidRPr="00062798" w:rsidRDefault="00CC225F" w:rsidP="00016E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62798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а 90% и выше достигнуто 5, что составляет 71%</w:t>
      </w:r>
      <w:r w:rsidR="00C9074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016EA8" w:rsidRPr="00062798" w:rsidRDefault="00CC225F" w:rsidP="00016E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62798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а 85% и выше достигнуто 5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 xml:space="preserve">что 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составляет 71%</w:t>
      </w:r>
      <w:r w:rsidR="00C9074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016EA8" w:rsidRPr="00062798" w:rsidRDefault="00CC225F" w:rsidP="00016E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62798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а 75% и выше достигнуто 6 цел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евых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оказ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ателей,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ч</w:t>
      </w:r>
      <w:r w:rsidR="00016EA8" w:rsidRPr="00062798">
        <w:rPr>
          <w:rFonts w:ascii="Times New Roman" w:eastAsia="Times New Roman" w:hAnsi="Times New Roman"/>
          <w:sz w:val="26"/>
          <w:szCs w:val="26"/>
          <w:lang w:eastAsia="ru-RU"/>
        </w:rPr>
        <w:t>то сост</w:t>
      </w:r>
      <w:r w:rsidR="006235F6" w:rsidRPr="00062798">
        <w:rPr>
          <w:rFonts w:ascii="Times New Roman" w:eastAsia="Times New Roman" w:hAnsi="Times New Roman"/>
          <w:sz w:val="26"/>
          <w:szCs w:val="26"/>
          <w:lang w:eastAsia="ru-RU"/>
        </w:rPr>
        <w:t>авляет</w:t>
      </w:r>
      <w:r w:rsidR="004C0361">
        <w:rPr>
          <w:rFonts w:ascii="Times New Roman" w:eastAsia="Times New Roman" w:hAnsi="Times New Roman"/>
          <w:sz w:val="26"/>
          <w:szCs w:val="26"/>
          <w:lang w:eastAsia="ru-RU"/>
        </w:rPr>
        <w:t xml:space="preserve"> 86%.</w:t>
      </w:r>
    </w:p>
    <w:p w:rsidR="00693B02" w:rsidRPr="0062265D" w:rsidRDefault="00B823D0" w:rsidP="00B823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</w:t>
      </w:r>
      <w:r w:rsidR="00016EA8" w:rsidRPr="0062265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Таким образом достижени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="00016EA8" w:rsidRPr="0062265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целевых показателей соответствует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="00016EA8" w:rsidRPr="0062265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удовлетворительному уровню эффективности.</w:t>
      </w:r>
    </w:p>
    <w:p w:rsidR="008B679A" w:rsidRPr="005C1FC7" w:rsidRDefault="00B823D0" w:rsidP="005C1F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</w:t>
      </w:r>
      <w:r w:rsidR="005808FB" w:rsidRPr="005C1FC7">
        <w:rPr>
          <w:rFonts w:ascii="Times New Roman" w:eastAsia="Times New Roman" w:hAnsi="Times New Roman"/>
          <w:sz w:val="26"/>
          <w:szCs w:val="26"/>
          <w:lang w:eastAsia="ru-RU"/>
        </w:rPr>
        <w:t>) </w:t>
      </w:r>
      <w:r w:rsidRPr="005C1FC7">
        <w:rPr>
          <w:rFonts w:ascii="Times New Roman" w:hAnsi="Times New Roman"/>
          <w:sz w:val="26"/>
          <w:szCs w:val="26"/>
          <w:lang w:eastAsia="ru-RU"/>
        </w:rPr>
        <w:t>степени соответствия кассового исполнения государственной программы запланированному уровню затрат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 xml:space="preserve"> путем сопоставления плановых и фактических объемов финансирования мероприятий Программы (Приложении 3).</w:t>
      </w:r>
    </w:p>
    <w:p w:rsidR="008B679A" w:rsidRPr="005C1FC7" w:rsidRDefault="0051563A" w:rsidP="008B679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>Степень соответствия кассов</w:t>
      </w:r>
      <w:r w:rsidR="00A127E5" w:rsidRPr="005C1FC7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 xml:space="preserve">го исполнения запланированному уровню </w:t>
      </w:r>
      <w:r w:rsidR="004C0361" w:rsidRPr="005C1FC7">
        <w:rPr>
          <w:rFonts w:ascii="Times New Roman" w:eastAsia="Times New Roman" w:hAnsi="Times New Roman"/>
          <w:sz w:val="26"/>
          <w:szCs w:val="26"/>
          <w:lang w:eastAsia="ru-RU"/>
        </w:rPr>
        <w:br/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>затрат сост</w:t>
      </w:r>
      <w:r w:rsidR="005A79EA" w:rsidRPr="005C1FC7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>вило 98%</w:t>
      </w:r>
      <w:r w:rsidR="00991315" w:rsidRPr="005C1FC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C1FC7" w:rsidRPr="005C1FC7" w:rsidRDefault="005C1FC7" w:rsidP="005C1F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 xml:space="preserve">3) оценки выполнения мероприятий государственной программы. 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Степень выполнения мероприятия составила 88%, 15 мероприятий из 17 </w:t>
      </w: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br/>
        <w:t>выполнены в полном объеме.</w:t>
      </w:r>
    </w:p>
    <w:p w:rsidR="005C1FC7" w:rsidRPr="005C1FC7" w:rsidRDefault="005C1FC7" w:rsidP="005C1F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C1FC7">
        <w:rPr>
          <w:rFonts w:ascii="Times New Roman" w:eastAsia="Times New Roman" w:hAnsi="Times New Roman"/>
          <w:sz w:val="26"/>
          <w:szCs w:val="26"/>
          <w:lang w:eastAsia="ru-RU"/>
        </w:rPr>
        <w:t>Государственная программа в 2019 году реализована с удовлетворительным уровнем эффективности.</w:t>
      </w:r>
    </w:p>
    <w:p w:rsidR="001D191D" w:rsidRPr="0051563A" w:rsidRDefault="001D191D" w:rsidP="00BC7E7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:rsidR="0088667A" w:rsidRPr="00E678E9" w:rsidRDefault="0088667A" w:rsidP="00E678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41381">
        <w:rPr>
          <w:rFonts w:ascii="Times New Roman" w:hAnsi="Times New Roman"/>
          <w:b/>
          <w:sz w:val="26"/>
          <w:szCs w:val="26"/>
        </w:rPr>
        <w:t>Сведения об основных мерах правового регулирования</w:t>
      </w:r>
      <w:r w:rsidR="00E678E9">
        <w:rPr>
          <w:rFonts w:ascii="Times New Roman" w:hAnsi="Times New Roman"/>
          <w:b/>
          <w:sz w:val="26"/>
          <w:szCs w:val="26"/>
        </w:rPr>
        <w:t xml:space="preserve"> </w:t>
      </w:r>
      <w:r w:rsidRPr="00541381">
        <w:rPr>
          <w:rFonts w:ascii="Times New Roman" w:hAnsi="Times New Roman"/>
          <w:b/>
          <w:sz w:val="26"/>
          <w:szCs w:val="26"/>
        </w:rPr>
        <w:t xml:space="preserve">в сфере </w:t>
      </w:r>
      <w:r w:rsidR="00E678E9">
        <w:rPr>
          <w:rFonts w:ascii="Times New Roman" w:hAnsi="Times New Roman"/>
          <w:b/>
          <w:sz w:val="26"/>
          <w:szCs w:val="26"/>
        </w:rPr>
        <w:br/>
      </w:r>
      <w:r w:rsidRPr="00541381">
        <w:rPr>
          <w:rFonts w:ascii="Times New Roman" w:hAnsi="Times New Roman"/>
          <w:b/>
          <w:sz w:val="26"/>
          <w:szCs w:val="26"/>
        </w:rPr>
        <w:t>реализации государственной программы</w:t>
      </w:r>
    </w:p>
    <w:p w:rsidR="0088667A" w:rsidRDefault="0088667A" w:rsidP="0088667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41381">
        <w:rPr>
          <w:rFonts w:ascii="Times New Roman" w:hAnsi="Times New Roman"/>
          <w:sz w:val="26"/>
          <w:szCs w:val="26"/>
        </w:rPr>
        <w:t xml:space="preserve">В целях совершенствования правового регулирования в области </w:t>
      </w:r>
      <w:r w:rsidR="00D62A1C">
        <w:rPr>
          <w:rFonts w:ascii="Times New Roman" w:hAnsi="Times New Roman"/>
          <w:sz w:val="26"/>
          <w:szCs w:val="26"/>
        </w:rPr>
        <w:br/>
      </w:r>
      <w:r w:rsidRPr="00541381">
        <w:rPr>
          <w:rFonts w:ascii="Times New Roman" w:hAnsi="Times New Roman"/>
          <w:sz w:val="26"/>
          <w:szCs w:val="26"/>
        </w:rPr>
        <w:t xml:space="preserve">государственной гражданской службы Российской Федерации внесены изменения </w:t>
      </w:r>
      <w:r w:rsidR="00EB4AA9">
        <w:rPr>
          <w:rFonts w:ascii="Times New Roman" w:hAnsi="Times New Roman"/>
          <w:sz w:val="26"/>
          <w:szCs w:val="26"/>
        </w:rPr>
        <w:br/>
      </w:r>
      <w:r w:rsidRPr="00541381">
        <w:rPr>
          <w:rFonts w:ascii="Times New Roman" w:hAnsi="Times New Roman"/>
          <w:sz w:val="26"/>
          <w:szCs w:val="26"/>
        </w:rPr>
        <w:t xml:space="preserve">в   Федеральный закон от 27.07.2004 № 79-ФЗ «О государственной гражданской службе Российской Федерации» в части запретов и ограничений, связанных </w:t>
      </w:r>
      <w:r w:rsidR="00EB4AA9">
        <w:rPr>
          <w:rFonts w:ascii="Times New Roman" w:hAnsi="Times New Roman"/>
          <w:sz w:val="26"/>
          <w:szCs w:val="26"/>
        </w:rPr>
        <w:br/>
      </w:r>
      <w:r w:rsidRPr="00541381">
        <w:rPr>
          <w:rFonts w:ascii="Times New Roman" w:hAnsi="Times New Roman"/>
          <w:sz w:val="26"/>
          <w:szCs w:val="26"/>
        </w:rPr>
        <w:t xml:space="preserve">с гражданской службой, предельного возраста пребывания на гражданской службе, принципов и приоритетных направлений формирования кадрового состава </w:t>
      </w:r>
      <w:r w:rsidR="00D62A1C">
        <w:rPr>
          <w:rFonts w:ascii="Times New Roman" w:hAnsi="Times New Roman"/>
          <w:sz w:val="26"/>
          <w:szCs w:val="26"/>
        </w:rPr>
        <w:br/>
      </w:r>
      <w:r w:rsidRPr="00541381">
        <w:rPr>
          <w:rFonts w:ascii="Times New Roman" w:hAnsi="Times New Roman"/>
          <w:sz w:val="26"/>
          <w:szCs w:val="26"/>
        </w:rPr>
        <w:t>гражданской службы.</w:t>
      </w:r>
    </w:p>
    <w:p w:rsidR="0088667A" w:rsidRPr="001347AB" w:rsidRDefault="0088667A" w:rsidP="001347A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945" w:rsidRPr="009E7F7B" w:rsidRDefault="005F3945" w:rsidP="00E678E9">
      <w:pPr>
        <w:pStyle w:val="Default"/>
        <w:ind w:firstLine="709"/>
        <w:jc w:val="both"/>
        <w:rPr>
          <w:b/>
          <w:sz w:val="26"/>
          <w:szCs w:val="26"/>
        </w:rPr>
      </w:pPr>
      <w:r w:rsidRPr="009E7F7B">
        <w:rPr>
          <w:b/>
          <w:sz w:val="26"/>
          <w:szCs w:val="26"/>
        </w:rPr>
        <w:t>Сведения о внесенных изменениях</w:t>
      </w:r>
      <w:r w:rsidR="00E678E9">
        <w:rPr>
          <w:b/>
          <w:sz w:val="26"/>
          <w:szCs w:val="26"/>
        </w:rPr>
        <w:t xml:space="preserve"> в государственную программу</w:t>
      </w:r>
    </w:p>
    <w:p w:rsidR="005F3945" w:rsidRPr="009E7F7B" w:rsidRDefault="005F3945" w:rsidP="005F394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E7F7B">
        <w:rPr>
          <w:rFonts w:ascii="Times New Roman" w:hAnsi="Times New Roman"/>
          <w:sz w:val="26"/>
          <w:szCs w:val="26"/>
        </w:rPr>
        <w:t xml:space="preserve">В связи с изменениями бюджета Ненецкого автономного округа, принятыми </w:t>
      </w:r>
      <w:r w:rsidR="004A6F3A">
        <w:rPr>
          <w:rFonts w:ascii="Times New Roman" w:hAnsi="Times New Roman"/>
          <w:sz w:val="26"/>
          <w:szCs w:val="26"/>
        </w:rPr>
        <w:t>Собранием</w:t>
      </w:r>
      <w:r w:rsidRPr="009E7F7B">
        <w:rPr>
          <w:rFonts w:ascii="Times New Roman" w:hAnsi="Times New Roman"/>
          <w:sz w:val="26"/>
          <w:szCs w:val="26"/>
        </w:rPr>
        <w:t xml:space="preserve"> депутатов Ненецкого автономного округа, Аппаратом Администрации Ненецкого автономного округа подготовлен проект нормативн</w:t>
      </w:r>
      <w:r w:rsidR="0046560E" w:rsidRPr="009E7F7B">
        <w:rPr>
          <w:rFonts w:ascii="Times New Roman" w:hAnsi="Times New Roman"/>
          <w:sz w:val="26"/>
          <w:szCs w:val="26"/>
        </w:rPr>
        <w:t>ого</w:t>
      </w:r>
      <w:r w:rsidRPr="009E7F7B">
        <w:rPr>
          <w:rFonts w:ascii="Times New Roman" w:hAnsi="Times New Roman"/>
          <w:sz w:val="26"/>
          <w:szCs w:val="26"/>
        </w:rPr>
        <w:t xml:space="preserve"> правов</w:t>
      </w:r>
      <w:r w:rsidR="0046560E" w:rsidRPr="009E7F7B">
        <w:rPr>
          <w:rFonts w:ascii="Times New Roman" w:hAnsi="Times New Roman"/>
          <w:sz w:val="26"/>
          <w:szCs w:val="26"/>
        </w:rPr>
        <w:t>ого</w:t>
      </w:r>
      <w:r w:rsidRPr="009E7F7B">
        <w:rPr>
          <w:rFonts w:ascii="Times New Roman" w:hAnsi="Times New Roman"/>
          <w:sz w:val="26"/>
          <w:szCs w:val="26"/>
        </w:rPr>
        <w:t xml:space="preserve"> акт</w:t>
      </w:r>
      <w:r w:rsidR="0046560E" w:rsidRPr="009E7F7B">
        <w:rPr>
          <w:rFonts w:ascii="Times New Roman" w:hAnsi="Times New Roman"/>
          <w:sz w:val="26"/>
          <w:szCs w:val="26"/>
        </w:rPr>
        <w:t>а</w:t>
      </w:r>
      <w:r w:rsidRPr="009E7F7B">
        <w:rPr>
          <w:rFonts w:ascii="Times New Roman" w:hAnsi="Times New Roman"/>
          <w:sz w:val="26"/>
          <w:szCs w:val="26"/>
        </w:rPr>
        <w:t xml:space="preserve"> Ненецкого автономного округа по корректировке перечня мероприятий и объемов средств окружного бюджета, выделенных на реализацию государственной </w:t>
      </w:r>
      <w:r w:rsidR="00C207AA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>программы.</w:t>
      </w:r>
    </w:p>
    <w:p w:rsidR="00EC1DAE" w:rsidRDefault="005F3945" w:rsidP="009E7F7B">
      <w:pPr>
        <w:pStyle w:val="a3"/>
        <w:spacing w:after="0" w:line="240" w:lineRule="auto"/>
        <w:ind w:left="0" w:firstLine="709"/>
        <w:jc w:val="both"/>
      </w:pPr>
      <w:r w:rsidRPr="009E7F7B">
        <w:rPr>
          <w:rFonts w:ascii="Times New Roman" w:hAnsi="Times New Roman"/>
          <w:sz w:val="26"/>
          <w:szCs w:val="26"/>
        </w:rPr>
        <w:t xml:space="preserve">Перечень изменений, внесенных ответственным исполнителем </w:t>
      </w:r>
      <w:r w:rsidR="00EB4AA9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в государственную программу, с указанием сути изменений, а также вида </w:t>
      </w:r>
      <w:r w:rsidR="00C207AA">
        <w:rPr>
          <w:rFonts w:ascii="Times New Roman" w:hAnsi="Times New Roman"/>
          <w:sz w:val="26"/>
          <w:szCs w:val="26"/>
        </w:rPr>
        <w:br/>
      </w:r>
      <w:r w:rsidRPr="009E7F7B">
        <w:rPr>
          <w:rFonts w:ascii="Times New Roman" w:hAnsi="Times New Roman"/>
          <w:sz w:val="26"/>
          <w:szCs w:val="26"/>
        </w:rPr>
        <w:t xml:space="preserve">нормативных правовых актов, номера и даты принятия приведены в </w:t>
      </w:r>
      <w:r w:rsidR="008B15CB" w:rsidRPr="009E7F7B">
        <w:rPr>
          <w:rFonts w:ascii="Times New Roman" w:hAnsi="Times New Roman"/>
          <w:sz w:val="26"/>
          <w:szCs w:val="26"/>
        </w:rPr>
        <w:t>П</w:t>
      </w:r>
      <w:r w:rsidRPr="009E7F7B">
        <w:rPr>
          <w:rFonts w:ascii="Times New Roman" w:hAnsi="Times New Roman"/>
          <w:sz w:val="26"/>
          <w:szCs w:val="26"/>
        </w:rPr>
        <w:t xml:space="preserve">риложении </w:t>
      </w:r>
      <w:r w:rsidR="003966FB" w:rsidRPr="009E7F7B">
        <w:rPr>
          <w:rFonts w:ascii="Times New Roman" w:hAnsi="Times New Roman"/>
          <w:sz w:val="26"/>
          <w:szCs w:val="26"/>
        </w:rPr>
        <w:t>2</w:t>
      </w:r>
      <w:r w:rsidR="00C06638">
        <w:rPr>
          <w:rFonts w:ascii="Times New Roman" w:hAnsi="Times New Roman"/>
          <w:sz w:val="26"/>
          <w:szCs w:val="26"/>
        </w:rPr>
        <w:t xml:space="preserve"> </w:t>
      </w:r>
      <w:r w:rsidR="00C207AA">
        <w:rPr>
          <w:rFonts w:ascii="Times New Roman" w:hAnsi="Times New Roman"/>
          <w:sz w:val="26"/>
          <w:szCs w:val="26"/>
        </w:rPr>
        <w:br/>
      </w:r>
      <w:r w:rsidR="00C06638">
        <w:rPr>
          <w:rFonts w:ascii="Times New Roman" w:hAnsi="Times New Roman"/>
          <w:sz w:val="26"/>
          <w:szCs w:val="26"/>
        </w:rPr>
        <w:t xml:space="preserve">к настоящему </w:t>
      </w:r>
      <w:r w:rsidRPr="009E7F7B">
        <w:rPr>
          <w:rFonts w:ascii="Times New Roman" w:hAnsi="Times New Roman"/>
          <w:sz w:val="26"/>
          <w:szCs w:val="26"/>
        </w:rPr>
        <w:t>отчету.</w:t>
      </w:r>
      <w:r w:rsidR="00EC1DAE">
        <w:br w:type="page"/>
      </w:r>
    </w:p>
    <w:p w:rsidR="00C94D7E" w:rsidRDefault="00C94D7E" w:rsidP="0088667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  <w:sectPr w:rsidR="00C94D7E" w:rsidSect="00E15E72">
          <w:headerReference w:type="default" r:id="rId13"/>
          <w:headerReference w:type="first" r:id="rId14"/>
          <w:pgSz w:w="11905" w:h="16838"/>
          <w:pgMar w:top="850" w:right="850" w:bottom="1134" w:left="1701" w:header="720" w:footer="720" w:gutter="0"/>
          <w:pgNumType w:start="0"/>
          <w:cols w:space="720"/>
          <w:noEndnote/>
          <w:titlePg/>
          <w:docGrid w:linePitch="299"/>
        </w:sectPr>
      </w:pPr>
    </w:p>
    <w:p w:rsidR="00EC1DAE" w:rsidRPr="00EC1DAE" w:rsidRDefault="00E01977" w:rsidP="00E01977">
      <w:pPr>
        <w:widowControl w:val="0"/>
        <w:autoSpaceDE w:val="0"/>
        <w:autoSpaceDN w:val="0"/>
        <w:adjustRightInd w:val="0"/>
        <w:spacing w:line="240" w:lineRule="auto"/>
        <w:ind w:left="9356"/>
        <w:rPr>
          <w:rFonts w:ascii="Times New Roman" w:hAnsi="Times New Roman"/>
          <w:sz w:val="26"/>
          <w:szCs w:val="26"/>
        </w:rPr>
      </w:pPr>
      <w:r w:rsidRPr="00EC1DAE">
        <w:rPr>
          <w:rFonts w:ascii="Times New Roman" w:hAnsi="Times New Roman"/>
          <w:sz w:val="26"/>
          <w:szCs w:val="26"/>
        </w:rPr>
        <w:lastRenderedPageBreak/>
        <w:t xml:space="preserve">Приложение 1 </w:t>
      </w:r>
      <w:r>
        <w:rPr>
          <w:rFonts w:ascii="Times New Roman" w:hAnsi="Times New Roman"/>
          <w:sz w:val="26"/>
          <w:szCs w:val="26"/>
        </w:rPr>
        <w:br/>
      </w:r>
      <w:r w:rsidR="00EC1DAE" w:rsidRPr="00EC1DAE">
        <w:rPr>
          <w:rFonts w:ascii="Times New Roman" w:hAnsi="Times New Roman"/>
          <w:sz w:val="26"/>
          <w:szCs w:val="26"/>
        </w:rPr>
        <w:t xml:space="preserve">к годовому отчету о ходе реализации и оценке эффективности государственной программы Ненецкого автономного округа </w:t>
      </w:r>
      <w:r w:rsidR="0045679E">
        <w:rPr>
          <w:rFonts w:ascii="Times New Roman" w:hAnsi="Times New Roman"/>
          <w:sz w:val="26"/>
          <w:szCs w:val="26"/>
        </w:rPr>
        <w:br/>
      </w:r>
      <w:r w:rsidR="00EC1DAE" w:rsidRPr="00EC1DAE">
        <w:rPr>
          <w:rFonts w:ascii="Times New Roman" w:hAnsi="Times New Roman"/>
          <w:sz w:val="26"/>
          <w:szCs w:val="26"/>
        </w:rPr>
        <w:t xml:space="preserve">«Развитие государственного управления </w:t>
      </w:r>
      <w:r w:rsidR="0045679E">
        <w:rPr>
          <w:rFonts w:ascii="Times New Roman" w:hAnsi="Times New Roman"/>
          <w:sz w:val="26"/>
          <w:szCs w:val="26"/>
        </w:rPr>
        <w:br/>
      </w:r>
      <w:r w:rsidR="00EC1DAE" w:rsidRPr="00EC1DAE">
        <w:rPr>
          <w:rFonts w:ascii="Times New Roman" w:hAnsi="Times New Roman"/>
          <w:sz w:val="26"/>
          <w:szCs w:val="26"/>
        </w:rPr>
        <w:t>в Ненецком автономном окру</w:t>
      </w:r>
      <w:r w:rsidR="0046560E">
        <w:rPr>
          <w:rFonts w:ascii="Times New Roman" w:hAnsi="Times New Roman"/>
          <w:sz w:val="26"/>
          <w:szCs w:val="26"/>
        </w:rPr>
        <w:t>ге» за 201</w:t>
      </w:r>
      <w:r w:rsidR="00B93712">
        <w:rPr>
          <w:rFonts w:ascii="Times New Roman" w:hAnsi="Times New Roman"/>
          <w:sz w:val="26"/>
          <w:szCs w:val="26"/>
        </w:rPr>
        <w:t>9</w:t>
      </w:r>
      <w:r w:rsidR="00EC1DAE" w:rsidRPr="00EC1DAE">
        <w:rPr>
          <w:rFonts w:ascii="Times New Roman" w:hAnsi="Times New Roman"/>
          <w:sz w:val="26"/>
          <w:szCs w:val="26"/>
        </w:rPr>
        <w:t xml:space="preserve"> год</w:t>
      </w:r>
    </w:p>
    <w:p w:rsidR="00EC1DAE" w:rsidRPr="00EC1DAE" w:rsidRDefault="00EC1DAE" w:rsidP="00EC1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</w:p>
    <w:p w:rsidR="00EC1DAE" w:rsidRPr="00E15D75" w:rsidRDefault="00EC1DAE" w:rsidP="00EC1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C1DAE" w:rsidRPr="00E15D75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15D75">
        <w:rPr>
          <w:rFonts w:ascii="Times New Roman" w:hAnsi="Times New Roman"/>
          <w:sz w:val="26"/>
          <w:szCs w:val="26"/>
        </w:rPr>
        <w:t>Сведения</w:t>
      </w:r>
    </w:p>
    <w:p w:rsidR="00EC1DAE" w:rsidRPr="00E15D75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15D75">
        <w:rPr>
          <w:rFonts w:ascii="Times New Roman" w:hAnsi="Times New Roman"/>
          <w:sz w:val="26"/>
          <w:szCs w:val="26"/>
        </w:rPr>
        <w:t>о достижении целевых показателей</w:t>
      </w:r>
    </w:p>
    <w:p w:rsidR="00EC1DAE" w:rsidRPr="00E15D75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15D75">
        <w:rPr>
          <w:rFonts w:ascii="Times New Roman" w:hAnsi="Times New Roman"/>
          <w:sz w:val="26"/>
          <w:szCs w:val="26"/>
        </w:rPr>
        <w:t>государственной программы Ненецкого автономного округа</w:t>
      </w:r>
    </w:p>
    <w:p w:rsidR="00EC1DAE" w:rsidRPr="00E15D75" w:rsidRDefault="00EC1DAE" w:rsidP="00E15D7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E15D75">
        <w:rPr>
          <w:rFonts w:ascii="Times New Roman" w:hAnsi="Times New Roman"/>
          <w:sz w:val="26"/>
          <w:szCs w:val="26"/>
        </w:rPr>
        <w:t>«Развитие государственного управления в Ненецком автономном округе»</w:t>
      </w:r>
    </w:p>
    <w:p w:rsidR="00EC1DAE" w:rsidRPr="00E15D75" w:rsidRDefault="00EC1DAE" w:rsidP="00E15D75">
      <w:pPr>
        <w:spacing w:after="0"/>
        <w:ind w:left="6372" w:firstLine="708"/>
        <w:rPr>
          <w:rFonts w:ascii="Times New Roman" w:hAnsi="Times New Roman"/>
          <w:sz w:val="26"/>
          <w:szCs w:val="26"/>
        </w:rPr>
      </w:pPr>
      <w:r w:rsidRPr="00E15D75">
        <w:rPr>
          <w:rFonts w:ascii="Times New Roman" w:hAnsi="Times New Roman"/>
          <w:sz w:val="26"/>
          <w:szCs w:val="26"/>
        </w:rPr>
        <w:t>в 201</w:t>
      </w:r>
      <w:r w:rsidR="00DF153F" w:rsidRPr="00E15D75">
        <w:rPr>
          <w:rFonts w:ascii="Times New Roman" w:hAnsi="Times New Roman"/>
          <w:sz w:val="26"/>
          <w:szCs w:val="26"/>
        </w:rPr>
        <w:t>9</w:t>
      </w:r>
      <w:r w:rsidR="00E62A0E" w:rsidRPr="00E15D75">
        <w:rPr>
          <w:rFonts w:ascii="Times New Roman" w:hAnsi="Times New Roman"/>
          <w:sz w:val="26"/>
          <w:szCs w:val="26"/>
        </w:rPr>
        <w:t xml:space="preserve"> году</w:t>
      </w:r>
    </w:p>
    <w:p w:rsidR="00E62A0E" w:rsidRPr="00E62A0E" w:rsidRDefault="00E62A0E" w:rsidP="00E62A0E">
      <w:pPr>
        <w:spacing w:after="0"/>
        <w:ind w:left="6372" w:firstLine="708"/>
        <w:rPr>
          <w:rFonts w:ascii="Times New Roman" w:hAnsi="Times New Roman"/>
          <w:b/>
          <w:sz w:val="26"/>
          <w:szCs w:val="26"/>
        </w:rPr>
      </w:pPr>
    </w:p>
    <w:tbl>
      <w:tblPr>
        <w:tblW w:w="1523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992"/>
        <w:gridCol w:w="1209"/>
        <w:gridCol w:w="993"/>
        <w:gridCol w:w="991"/>
        <w:gridCol w:w="1843"/>
        <w:gridCol w:w="1910"/>
        <w:gridCol w:w="2477"/>
        <w:gridCol w:w="2126"/>
      </w:tblGrid>
      <w:tr w:rsidR="00693B02" w:rsidRPr="0082521F" w:rsidTr="0045679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Наименование ЦП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Ед. изм.</w:t>
            </w: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Значение ЦП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45679E"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 xml:space="preserve">Уровень достижения ЦП (в зависимости </w:t>
            </w:r>
            <w:r w:rsidR="007C2ABD">
              <w:rPr>
                <w:rFonts w:ascii="Times New Roman" w:hAnsi="Times New Roman"/>
              </w:rPr>
              <w:t xml:space="preserve">от желаемой тенденции: </w:t>
            </w:r>
            <w:r w:rsidRPr="0082521F">
              <w:rPr>
                <w:rFonts w:ascii="Times New Roman" w:hAnsi="Times New Roman"/>
              </w:rPr>
              <w:t>факт/план либо план/факт), %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Оценка степени достижения ЦП (</w:t>
            </w:r>
            <w:proofErr w:type="spellStart"/>
            <w:r w:rsidRPr="0082521F">
              <w:rPr>
                <w:rFonts w:ascii="Times New Roman" w:hAnsi="Times New Roman"/>
              </w:rPr>
              <w:t>СД</w:t>
            </w:r>
            <w:r w:rsidRPr="0082521F">
              <w:rPr>
                <w:rFonts w:ascii="Times New Roman" w:hAnsi="Times New Roman"/>
                <w:vertAlign w:val="subscript"/>
              </w:rPr>
              <w:t>цп</w:t>
            </w:r>
            <w:proofErr w:type="spellEnd"/>
            <w:r w:rsidRPr="0082521F">
              <w:rPr>
                <w:rFonts w:ascii="Times New Roman" w:hAnsi="Times New Roman"/>
              </w:rPr>
              <w:t xml:space="preserve">) (если </w:t>
            </w:r>
            <w:proofErr w:type="spellStart"/>
            <w:r w:rsidRPr="0082521F">
              <w:rPr>
                <w:rFonts w:ascii="Times New Roman" w:hAnsi="Times New Roman"/>
              </w:rPr>
              <w:t>цп</w:t>
            </w:r>
            <w:proofErr w:type="spellEnd"/>
            <w:r w:rsidRPr="0082521F">
              <w:rPr>
                <w:rFonts w:ascii="Times New Roman" w:hAnsi="Times New Roman"/>
              </w:rPr>
              <w:t xml:space="preserve"> &gt; 90%, то указывается 1, если </w:t>
            </w:r>
            <w:proofErr w:type="spellStart"/>
            <w:r w:rsidRPr="0082521F">
              <w:rPr>
                <w:rFonts w:ascii="Times New Roman" w:hAnsi="Times New Roman"/>
              </w:rPr>
              <w:t>цп</w:t>
            </w:r>
            <w:proofErr w:type="spellEnd"/>
            <w:r w:rsidRPr="0082521F">
              <w:rPr>
                <w:rFonts w:ascii="Times New Roman" w:hAnsi="Times New Roman"/>
              </w:rPr>
              <w:t xml:space="preserve"> &lt; 90%, то указывается 0)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Обоснование отклонения фактического значения ЦП от планового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Источник получения фактического значения ЦП</w:t>
            </w:r>
          </w:p>
        </w:tc>
      </w:tr>
      <w:tr w:rsidR="00693B02" w:rsidRPr="0082521F" w:rsidTr="0045679E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45679E">
            <w:pPr>
              <w:autoSpaceDE w:val="0"/>
              <w:autoSpaceDN w:val="0"/>
              <w:adjustRightInd w:val="0"/>
              <w:spacing w:after="0" w:line="240" w:lineRule="auto"/>
              <w:ind w:right="-136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 xml:space="preserve">Год, </w:t>
            </w:r>
            <w:proofErr w:type="spellStart"/>
            <w:r w:rsidRPr="0082521F">
              <w:rPr>
                <w:rFonts w:ascii="Times New Roman" w:hAnsi="Times New Roman"/>
              </w:rPr>
              <w:t>предше</w:t>
            </w:r>
            <w:r w:rsidR="0045679E">
              <w:rPr>
                <w:rFonts w:ascii="Times New Roman" w:hAnsi="Times New Roman"/>
              </w:rPr>
              <w:t>-</w:t>
            </w:r>
            <w:r w:rsidRPr="0082521F">
              <w:rPr>
                <w:rFonts w:ascii="Times New Roman" w:hAnsi="Times New Roman"/>
              </w:rPr>
              <w:t>ствующий</w:t>
            </w:r>
            <w:proofErr w:type="spellEnd"/>
            <w:r w:rsidRPr="0082521F">
              <w:rPr>
                <w:rFonts w:ascii="Times New Roman" w:hAnsi="Times New Roman"/>
              </w:rPr>
              <w:t xml:space="preserve"> отчетному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Отчетный год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План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Факт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9</w:t>
            </w:r>
          </w:p>
        </w:tc>
      </w:tr>
      <w:tr w:rsidR="00693B02" w:rsidRPr="0082521F" w:rsidTr="0045679E">
        <w:tc>
          <w:tcPr>
            <w:tcW w:w="131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 xml:space="preserve">Государственная программа – «Развитие государственного управления в Ненецком автономном округе»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131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  <w:color w:val="000000"/>
              </w:rPr>
              <w:t xml:space="preserve">Подпрограмма 1 </w:t>
            </w:r>
            <w:r w:rsidR="00AA60D2" w:rsidRPr="0082521F">
              <w:rPr>
                <w:rFonts w:ascii="Times New Roman" w:hAnsi="Times New Roman"/>
                <w:color w:val="000000"/>
              </w:rPr>
              <w:t>«</w:t>
            </w:r>
            <w:r w:rsidRPr="0082521F">
              <w:rPr>
                <w:rFonts w:ascii="Times New Roman" w:hAnsi="Times New Roman"/>
                <w:color w:val="000000"/>
              </w:rPr>
              <w:t>Совершенствование и развитие кадрового потенциала</w:t>
            </w:r>
            <w:r w:rsidR="00AA60D2" w:rsidRPr="0082521F">
              <w:rPr>
                <w:rFonts w:ascii="Times New Roman" w:hAnsi="Times New Roman"/>
                <w:color w:val="000000"/>
              </w:rPr>
              <w:t xml:space="preserve"> органов государственной власти»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  <w:color w:val="000000"/>
              </w:rPr>
              <w:t xml:space="preserve">1.Доля лиц, прошедших переподготовку, повышение квалификации, иные обучающие мероприятия, </w:t>
            </w:r>
            <w:r w:rsidR="00EB4AA9">
              <w:rPr>
                <w:rFonts w:ascii="Times New Roman" w:hAnsi="Times New Roman"/>
                <w:color w:val="000000"/>
              </w:rPr>
              <w:br/>
            </w:r>
            <w:r w:rsidRPr="0082521F">
              <w:rPr>
                <w:rFonts w:ascii="Times New Roman" w:hAnsi="Times New Roman"/>
                <w:color w:val="000000"/>
              </w:rPr>
              <w:lastRenderedPageBreak/>
              <w:t xml:space="preserve">от количества государственных гражданских служащих исполнительных органов государственной власти Ненецкого автономного округа, лиц, замещающих государственные должности Ненецкого автономного округа </w:t>
            </w:r>
            <w:r w:rsidR="0045679E">
              <w:rPr>
                <w:rFonts w:ascii="Times New Roman" w:hAnsi="Times New Roman"/>
                <w:color w:val="000000"/>
              </w:rPr>
              <w:br/>
            </w:r>
            <w:r w:rsidRPr="0082521F">
              <w:rPr>
                <w:rFonts w:ascii="Times New Roman" w:hAnsi="Times New Roman"/>
                <w:color w:val="000000"/>
              </w:rPr>
              <w:t xml:space="preserve">в исполнительных органах государственной власти Ненецкого автономного округа, лиц, включенных </w:t>
            </w:r>
            <w:r w:rsidR="0045679E">
              <w:rPr>
                <w:rFonts w:ascii="Times New Roman" w:hAnsi="Times New Roman"/>
                <w:color w:val="000000"/>
              </w:rPr>
              <w:br/>
            </w:r>
            <w:r w:rsidRPr="0082521F">
              <w:rPr>
                <w:rFonts w:ascii="Times New Roman" w:hAnsi="Times New Roman"/>
                <w:color w:val="000000"/>
              </w:rPr>
              <w:t>в резерв управленческих кадров Ненецкого автономного округа, работников исполнительных органов государственной власти Ненецкого автономного округа, не являющихся государственными гражданскими служащими, мировых судей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AF14A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D97AFC" w:rsidRDefault="00D97AFC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7AFC">
              <w:rPr>
                <w:rFonts w:ascii="Times New Roman" w:hAnsi="Times New Roman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D97AFC" w:rsidRDefault="00693B02" w:rsidP="00D97A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7AFC">
              <w:rPr>
                <w:rFonts w:ascii="Times New Roman" w:hAnsi="Times New Roman"/>
              </w:rPr>
              <w:t>9</w:t>
            </w:r>
            <w:r w:rsidR="00D97AFC" w:rsidRPr="00D97AFC">
              <w:rPr>
                <w:rFonts w:ascii="Times New Roman" w:hAnsi="Times New Roman"/>
              </w:rPr>
              <w:t>1</w:t>
            </w:r>
            <w:r w:rsidRPr="00D97AFC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7E46E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46EF">
              <w:rPr>
                <w:rFonts w:ascii="Times New Roman" w:hAnsi="Times New Roman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E6E" w:rsidRPr="007E46EF" w:rsidRDefault="00104E6E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E46EF">
              <w:rPr>
                <w:rFonts w:ascii="Times New Roman" w:hAnsi="Times New Roman"/>
              </w:rPr>
              <w:t xml:space="preserve">Возврат денежных средств в связи </w:t>
            </w:r>
            <w:r w:rsidR="00DD53DB" w:rsidRPr="007E46EF">
              <w:rPr>
                <w:rFonts w:ascii="Times New Roman" w:hAnsi="Times New Roman"/>
              </w:rPr>
              <w:br/>
            </w:r>
            <w:r w:rsidRPr="007E46EF">
              <w:rPr>
                <w:rFonts w:ascii="Times New Roman" w:hAnsi="Times New Roman"/>
              </w:rPr>
              <w:t>с отказом от обучения по мобилизационн</w:t>
            </w:r>
            <w:r w:rsidR="007C2ABD">
              <w:rPr>
                <w:rFonts w:ascii="Times New Roman" w:hAnsi="Times New Roman"/>
              </w:rPr>
              <w:t xml:space="preserve">ой </w:t>
            </w:r>
            <w:r w:rsidR="007C2ABD">
              <w:rPr>
                <w:rFonts w:ascii="Times New Roman" w:hAnsi="Times New Roman"/>
              </w:rPr>
              <w:lastRenderedPageBreak/>
              <w:t xml:space="preserve">подготовке одного сотрудника </w:t>
            </w:r>
            <w:r w:rsidRPr="007E46EF">
              <w:rPr>
                <w:rFonts w:ascii="Times New Roman" w:hAnsi="Times New Roman"/>
              </w:rPr>
              <w:t>Расторгнут контракт с недобросовестным поставщиком образовательных услуг, в связи с этим денежные средства не освоены</w:t>
            </w:r>
          </w:p>
          <w:p w:rsidR="00693B02" w:rsidRPr="007E46EF" w:rsidRDefault="00104E6E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7E46EF">
              <w:rPr>
                <w:rFonts w:ascii="Times New Roman" w:hAnsi="Times New Roman"/>
                <w:highlight w:val="yellow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D97AFC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97AFC">
              <w:rPr>
                <w:rFonts w:ascii="Times New Roman" w:hAnsi="Times New Roman"/>
              </w:rPr>
              <w:lastRenderedPageBreak/>
              <w:t xml:space="preserve">Государственные контракты </w:t>
            </w:r>
            <w:r w:rsidR="00EB4AA9">
              <w:rPr>
                <w:rFonts w:ascii="Times New Roman" w:hAnsi="Times New Roman"/>
              </w:rPr>
              <w:br/>
            </w:r>
            <w:r w:rsidRPr="00D97AFC">
              <w:rPr>
                <w:rFonts w:ascii="Times New Roman" w:hAnsi="Times New Roman"/>
              </w:rPr>
              <w:t>об обучении;</w:t>
            </w:r>
          </w:p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97AFC">
              <w:rPr>
                <w:rFonts w:ascii="Times New Roman" w:hAnsi="Times New Roman"/>
              </w:rPr>
              <w:lastRenderedPageBreak/>
              <w:t>Распоряжения Аппарата Администрации НАО о проведении семинаров в инстит</w:t>
            </w:r>
            <w:r w:rsidR="00D97AFC">
              <w:rPr>
                <w:rFonts w:ascii="Times New Roman" w:hAnsi="Times New Roman"/>
              </w:rPr>
              <w:t>уте профессионального развития</w:t>
            </w: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456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521F">
              <w:rPr>
                <w:rFonts w:ascii="Times New Roman" w:hAnsi="Times New Roman"/>
                <w:color w:val="000000"/>
              </w:rPr>
              <w:t>2.Количество публикаций, выступлений в средствах массовой информации, посвященных вопросам организации прохождения государственной гражданской службы Ненецком автономном округе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A0764B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Ед.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AF14A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7A3847" w:rsidRDefault="007A3847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847">
              <w:rPr>
                <w:rFonts w:ascii="Times New Roman" w:hAnsi="Times New Roman"/>
              </w:rPr>
              <w:t>80</w:t>
            </w:r>
          </w:p>
          <w:p w:rsidR="00693B02" w:rsidRPr="007A3847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7A3847" w:rsidRDefault="007A3847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847">
              <w:rPr>
                <w:rFonts w:ascii="Times New Roman" w:hAnsi="Times New Roman"/>
              </w:rPr>
              <w:t>100</w:t>
            </w:r>
            <w:r w:rsidR="00693B02" w:rsidRPr="007A3847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7A3847" w:rsidRDefault="00D738A5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847">
              <w:rPr>
                <w:rFonts w:ascii="Times New Roman" w:hAnsi="Times New Roman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D7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Размещение информации на портале «Кадровая политика», в группах «Служебный вход» социальных сетях,</w:t>
            </w:r>
          </w:p>
          <w:p w:rsidR="00693B02" w:rsidRPr="0082521F" w:rsidRDefault="00693B02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A3847">
              <w:rPr>
                <w:rFonts w:ascii="Times New Roman" w:hAnsi="Times New Roman"/>
              </w:rPr>
              <w:t xml:space="preserve">Интервью ТРК </w:t>
            </w:r>
            <w:r w:rsidR="0045679E">
              <w:rPr>
                <w:rFonts w:ascii="Times New Roman" w:hAnsi="Times New Roman"/>
              </w:rPr>
              <w:br/>
            </w:r>
            <w:r w:rsidRPr="007A3847">
              <w:rPr>
                <w:rFonts w:ascii="Times New Roman" w:hAnsi="Times New Roman"/>
              </w:rPr>
              <w:t xml:space="preserve">по вопросам организации прохождения государственной гражданской службы </w:t>
            </w:r>
            <w:r w:rsidR="00EB4AA9">
              <w:rPr>
                <w:rFonts w:ascii="Times New Roman" w:hAnsi="Times New Roman"/>
              </w:rPr>
              <w:br/>
            </w:r>
            <w:r w:rsidRPr="007A3847">
              <w:rPr>
                <w:rFonts w:ascii="Times New Roman" w:hAnsi="Times New Roman"/>
              </w:rPr>
              <w:t>в Ненецком автономном округе.</w:t>
            </w: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36575A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3. </w:t>
            </w:r>
            <w:r w:rsidR="00693B02" w:rsidRPr="0082521F">
              <w:rPr>
                <w:rFonts w:ascii="Times New Roman" w:hAnsi="Times New Roman"/>
                <w:color w:val="000000"/>
              </w:rPr>
              <w:t>Доля государственных гражданских служащих исполнительных органов государственной власти Ненецкого автономного округа, прошедших диспансеризацию, от общего количества государственных гражданских служащих исполнительных органов государственной власти Ненецкого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AF14A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AF14A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693B02" w:rsidRPr="0082521F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82521F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521F">
              <w:rPr>
                <w:rFonts w:ascii="Times New Roman" w:hAnsi="Times New Roman"/>
              </w:rPr>
              <w:t xml:space="preserve">Государственный контракт </w:t>
            </w:r>
          </w:p>
        </w:tc>
      </w:tr>
      <w:tr w:rsidR="00693B02" w:rsidRPr="0082521F" w:rsidTr="0045679E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  <w:color w:val="000000"/>
              </w:rPr>
              <w:t xml:space="preserve">Подпрограмма 2 </w:t>
            </w:r>
            <w:r w:rsidR="00AA60D2" w:rsidRPr="00A76418">
              <w:rPr>
                <w:rFonts w:ascii="Times New Roman" w:hAnsi="Times New Roman"/>
                <w:color w:val="000000"/>
              </w:rPr>
              <w:t>«</w:t>
            </w:r>
            <w:r w:rsidRPr="00A76418">
              <w:rPr>
                <w:rFonts w:ascii="Times New Roman" w:hAnsi="Times New Roman"/>
                <w:color w:val="000000"/>
              </w:rPr>
              <w:t>Обеспечение деятельности</w:t>
            </w:r>
            <w:r w:rsidR="00AA60D2" w:rsidRPr="00A76418">
              <w:rPr>
                <w:rFonts w:ascii="Times New Roman" w:hAnsi="Times New Roman"/>
                <w:color w:val="000000"/>
              </w:rPr>
              <w:t xml:space="preserve"> органов государственной власти»</w:t>
            </w: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EB4A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6418">
              <w:rPr>
                <w:rFonts w:ascii="Times New Roman" w:hAnsi="Times New Roman"/>
                <w:color w:val="000000"/>
              </w:rPr>
              <w:t>4. Объем выполненных работ по материа</w:t>
            </w:r>
            <w:r w:rsidR="007C2ABD">
              <w:rPr>
                <w:rFonts w:ascii="Times New Roman" w:hAnsi="Times New Roman"/>
                <w:color w:val="000000"/>
              </w:rPr>
              <w:t xml:space="preserve">льному обеспечению, обеспечению </w:t>
            </w:r>
            <w:r w:rsidRPr="00A76418">
              <w:rPr>
                <w:rFonts w:ascii="Times New Roman" w:hAnsi="Times New Roman"/>
                <w:color w:val="000000"/>
              </w:rPr>
              <w:t>транспортом органов государственной власти Ненецкого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Тыс.</w:t>
            </w:r>
            <w:r w:rsidR="00104E6E">
              <w:rPr>
                <w:rFonts w:ascii="Times New Roman" w:hAnsi="Times New Roman"/>
              </w:rPr>
              <w:t xml:space="preserve"> </w:t>
            </w:r>
            <w:r w:rsidRPr="00A76418">
              <w:rPr>
                <w:rFonts w:ascii="Times New Roman" w:hAnsi="Times New Roman"/>
              </w:rPr>
              <w:t>руб.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7F0B86" w:rsidP="007F0B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  <w:color w:val="000000"/>
              </w:rPr>
              <w:t>7</w:t>
            </w:r>
            <w:r w:rsidR="00693B02" w:rsidRPr="00A76418">
              <w:rPr>
                <w:rFonts w:ascii="Times New Roman" w:hAnsi="Times New Roman"/>
                <w:color w:val="000000"/>
              </w:rPr>
              <w:t xml:space="preserve">3 </w:t>
            </w:r>
            <w:r w:rsidRPr="00A76418">
              <w:rPr>
                <w:rFonts w:ascii="Times New Roman" w:hAnsi="Times New Roman"/>
                <w:color w:val="000000"/>
              </w:rPr>
              <w:t>882</w:t>
            </w:r>
            <w:r w:rsidR="00693B02" w:rsidRPr="00A76418">
              <w:rPr>
                <w:rFonts w:ascii="Times New Roman" w:hAnsi="Times New Roman"/>
                <w:color w:val="000000"/>
              </w:rPr>
              <w:t>,</w:t>
            </w:r>
            <w:r w:rsidRPr="00A76418">
              <w:rPr>
                <w:rFonts w:ascii="Times New Roman" w:hAnsi="Times New Roman"/>
                <w:color w:val="000000"/>
              </w:rPr>
              <w:t>5</w:t>
            </w:r>
            <w:r w:rsidR="00693B02" w:rsidRPr="00A76418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DD26B9" w:rsidP="00DD2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73</w:t>
            </w:r>
            <w:r w:rsidR="00693B02" w:rsidRPr="00A76418">
              <w:rPr>
                <w:rFonts w:ascii="Times New Roman" w:hAnsi="Times New Roman"/>
              </w:rPr>
              <w:t> </w:t>
            </w:r>
            <w:r w:rsidRPr="00A76418">
              <w:rPr>
                <w:rFonts w:ascii="Times New Roman" w:hAnsi="Times New Roman"/>
              </w:rPr>
              <w:t>597</w:t>
            </w:r>
            <w:r w:rsidR="00693B02" w:rsidRPr="00A76418">
              <w:rPr>
                <w:rFonts w:ascii="Times New Roman" w:hAnsi="Times New Roman"/>
              </w:rPr>
              <w:t>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DD26B9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99,6</w:t>
            </w:r>
            <w:r w:rsidR="00693B02" w:rsidRPr="00A76418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5256E3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9FB" w:rsidRPr="00A76418" w:rsidRDefault="00275499" w:rsidP="007C2ABD">
            <w:pPr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Экономия</w:t>
            </w:r>
            <w:r w:rsidR="004A333A" w:rsidRPr="00A76418">
              <w:rPr>
                <w:rFonts w:ascii="Times New Roman" w:hAnsi="Times New Roman"/>
              </w:rPr>
              <w:t xml:space="preserve"> связана </w:t>
            </w:r>
            <w:r w:rsidR="00EB4AA9">
              <w:rPr>
                <w:rFonts w:ascii="Times New Roman" w:hAnsi="Times New Roman"/>
              </w:rPr>
              <w:br/>
            </w:r>
            <w:r w:rsidR="004A333A" w:rsidRPr="00A76418">
              <w:rPr>
                <w:rFonts w:ascii="Times New Roman" w:hAnsi="Times New Roman"/>
              </w:rPr>
              <w:t xml:space="preserve">с </w:t>
            </w:r>
            <w:r w:rsidR="000A42C7" w:rsidRPr="00A76418">
              <w:rPr>
                <w:rFonts w:ascii="Times New Roman" w:hAnsi="Times New Roman"/>
              </w:rPr>
              <w:t xml:space="preserve">длительностью конкурсных процедур </w:t>
            </w:r>
            <w:r w:rsidR="0045679E">
              <w:rPr>
                <w:rFonts w:ascii="Times New Roman" w:hAnsi="Times New Roman"/>
              </w:rPr>
              <w:br/>
            </w:r>
            <w:r w:rsidR="000A42C7" w:rsidRPr="00A76418">
              <w:rPr>
                <w:rFonts w:ascii="Times New Roman" w:hAnsi="Times New Roman"/>
              </w:rPr>
              <w:t>и, как следствие, поздним заключением контракт</w:t>
            </w:r>
            <w:r w:rsidR="004A333A" w:rsidRPr="00A76418">
              <w:rPr>
                <w:rFonts w:ascii="Times New Roman" w:hAnsi="Times New Roman"/>
              </w:rPr>
              <w:t>а;</w:t>
            </w:r>
            <w:r w:rsidR="007C2ABD">
              <w:rPr>
                <w:rFonts w:ascii="Times New Roman" w:hAnsi="Times New Roman"/>
              </w:rPr>
              <w:t xml:space="preserve"> </w:t>
            </w:r>
            <w:r w:rsidR="004A333A" w:rsidRPr="00A76418">
              <w:rPr>
                <w:rFonts w:ascii="Times New Roman" w:hAnsi="Times New Roman"/>
              </w:rPr>
              <w:t>в</w:t>
            </w:r>
            <w:r w:rsidR="000A42C7" w:rsidRPr="00A76418">
              <w:rPr>
                <w:rFonts w:ascii="Times New Roman" w:hAnsi="Times New Roman"/>
              </w:rPr>
              <w:t xml:space="preserve"> связи с отставанием подрядной организации по разработке проекта от утверждённого графика на месяц, длительностью конкурсных процедур, контракт заключен в более поздние сроки.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3A" w:rsidRPr="00A76418" w:rsidRDefault="004A333A" w:rsidP="004A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Документы на оплаты счетов, услуг, накладные</w:t>
            </w: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A60D2" w:rsidRPr="00A76418" w:rsidRDefault="00AA60D2" w:rsidP="004A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EB4A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76418">
              <w:rPr>
                <w:rFonts w:ascii="Times New Roman" w:hAnsi="Times New Roman"/>
                <w:color w:val="000000"/>
              </w:rPr>
              <w:t>5. Объем выполненных работ по содержанию административных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Тыс.</w:t>
            </w:r>
            <w:r w:rsidR="0045679E">
              <w:rPr>
                <w:rFonts w:ascii="Times New Roman" w:hAnsi="Times New Roman"/>
              </w:rPr>
              <w:t xml:space="preserve"> </w:t>
            </w:r>
            <w:r w:rsidRPr="00A76418">
              <w:rPr>
                <w:rFonts w:ascii="Times New Roman" w:hAnsi="Times New Roman"/>
              </w:rPr>
              <w:t>руб</w:t>
            </w:r>
            <w:r w:rsidR="0045679E">
              <w:rPr>
                <w:rFonts w:ascii="Times New Roman" w:hAnsi="Times New Roman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8D5528" w:rsidP="008D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  <w:color w:val="000000"/>
              </w:rPr>
              <w:t>3</w:t>
            </w:r>
            <w:r w:rsidR="00693B02" w:rsidRPr="00A76418">
              <w:rPr>
                <w:rFonts w:ascii="Times New Roman" w:hAnsi="Times New Roman"/>
                <w:color w:val="000000"/>
              </w:rPr>
              <w:t xml:space="preserve"> 7</w:t>
            </w:r>
            <w:r w:rsidRPr="00A76418">
              <w:rPr>
                <w:rFonts w:ascii="Times New Roman" w:hAnsi="Times New Roman"/>
                <w:color w:val="000000"/>
              </w:rPr>
              <w:t>6</w:t>
            </w:r>
            <w:r w:rsidR="008C38F1" w:rsidRPr="00A76418">
              <w:rPr>
                <w:rFonts w:ascii="Times New Roman" w:hAnsi="Times New Roman"/>
                <w:color w:val="000000"/>
              </w:rPr>
              <w:t>4</w:t>
            </w:r>
            <w:r w:rsidR="00693B02" w:rsidRPr="00A76418">
              <w:rPr>
                <w:rFonts w:ascii="Times New Roman" w:hAnsi="Times New Roman"/>
                <w:color w:val="000000"/>
              </w:rPr>
              <w:t>,</w:t>
            </w:r>
            <w:r w:rsidRPr="00A7641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525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2 </w:t>
            </w:r>
            <w:r w:rsidR="005256E3" w:rsidRPr="00A76418">
              <w:rPr>
                <w:rFonts w:ascii="Times New Roman" w:hAnsi="Times New Roman"/>
              </w:rPr>
              <w:t>745</w:t>
            </w:r>
            <w:r w:rsidRPr="00A76418">
              <w:rPr>
                <w:rFonts w:ascii="Times New Roman" w:hAnsi="Times New Roman"/>
              </w:rPr>
              <w:t>,</w:t>
            </w:r>
            <w:r w:rsidR="005256E3" w:rsidRPr="00A76418"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5256E3" w:rsidP="00525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72</w:t>
            </w:r>
            <w:r w:rsidR="00693B02" w:rsidRPr="00A76418">
              <w:rPr>
                <w:rFonts w:ascii="Times New Roman" w:hAnsi="Times New Roman"/>
              </w:rPr>
              <w:t>,</w:t>
            </w:r>
            <w:r w:rsidRPr="00A76418">
              <w:rPr>
                <w:rFonts w:ascii="Times New Roman" w:hAnsi="Times New Roman"/>
              </w:rPr>
              <w:t>9</w:t>
            </w:r>
            <w:r w:rsidR="00693B02" w:rsidRPr="00A76418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5256E3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09C" w:rsidRPr="00A76418" w:rsidRDefault="0023209C" w:rsidP="00695A54">
            <w:pPr>
              <w:pStyle w:val="ConsPlusNormal"/>
              <w:rPr>
                <w:b w:val="0"/>
                <w:bCs w:val="0"/>
                <w:sz w:val="22"/>
                <w:szCs w:val="22"/>
              </w:rPr>
            </w:pPr>
            <w:r w:rsidRPr="00A76418">
              <w:rPr>
                <w:b w:val="0"/>
                <w:bCs w:val="0"/>
                <w:sz w:val="22"/>
                <w:szCs w:val="22"/>
              </w:rPr>
              <w:t xml:space="preserve">Экономия бюджетных средств возникла </w:t>
            </w:r>
            <w:r w:rsidR="0045679E">
              <w:rPr>
                <w:b w:val="0"/>
                <w:bCs w:val="0"/>
                <w:sz w:val="22"/>
                <w:szCs w:val="22"/>
              </w:rPr>
              <w:br/>
            </w:r>
            <w:r w:rsidR="0036575A">
              <w:rPr>
                <w:b w:val="0"/>
                <w:bCs w:val="0"/>
                <w:sz w:val="22"/>
                <w:szCs w:val="22"/>
              </w:rPr>
              <w:t xml:space="preserve">в результате проведения торгов </w:t>
            </w:r>
            <w:r w:rsidRPr="00A76418">
              <w:rPr>
                <w:b w:val="0"/>
                <w:bCs w:val="0"/>
                <w:sz w:val="22"/>
                <w:szCs w:val="22"/>
              </w:rPr>
              <w:t xml:space="preserve">на оплату услуг </w:t>
            </w:r>
            <w:r w:rsidR="00EB4AA9">
              <w:rPr>
                <w:b w:val="0"/>
                <w:bCs w:val="0"/>
                <w:sz w:val="22"/>
                <w:szCs w:val="22"/>
              </w:rPr>
              <w:br/>
            </w:r>
            <w:r w:rsidRPr="00A76418">
              <w:rPr>
                <w:b w:val="0"/>
                <w:bCs w:val="0"/>
                <w:sz w:val="22"/>
                <w:szCs w:val="22"/>
              </w:rPr>
              <w:t xml:space="preserve">по содержанию </w:t>
            </w:r>
            <w:r w:rsidR="0045679E">
              <w:rPr>
                <w:b w:val="0"/>
                <w:bCs w:val="0"/>
                <w:sz w:val="22"/>
                <w:szCs w:val="22"/>
              </w:rPr>
              <w:br/>
            </w:r>
            <w:r w:rsidRPr="00A76418">
              <w:rPr>
                <w:b w:val="0"/>
                <w:bCs w:val="0"/>
                <w:sz w:val="22"/>
                <w:szCs w:val="22"/>
              </w:rPr>
              <w:t xml:space="preserve">в чистоте административных помещений, </w:t>
            </w:r>
            <w:r w:rsidRPr="00A76418">
              <w:rPr>
                <w:b w:val="0"/>
                <w:bCs w:val="0"/>
                <w:sz w:val="22"/>
                <w:szCs w:val="22"/>
              </w:rPr>
              <w:br/>
            </w:r>
            <w:r w:rsidRPr="00A76418">
              <w:rPr>
                <w:b w:val="0"/>
                <w:bCs w:val="0"/>
                <w:sz w:val="22"/>
                <w:szCs w:val="22"/>
              </w:rPr>
              <w:lastRenderedPageBreak/>
              <w:t>на приобретение сувенирной продукции, по добровольному страхованию транспортных средств. Также фактические расходы по о</w:t>
            </w:r>
            <w:r w:rsidR="007C2ABD">
              <w:rPr>
                <w:b w:val="0"/>
                <w:bCs w:val="0"/>
                <w:sz w:val="22"/>
                <w:szCs w:val="22"/>
              </w:rPr>
              <w:t xml:space="preserve">топлению зданий </w:t>
            </w:r>
            <w:r w:rsidRPr="00A76418">
              <w:rPr>
                <w:b w:val="0"/>
                <w:bCs w:val="0"/>
                <w:sz w:val="22"/>
                <w:szCs w:val="22"/>
              </w:rPr>
              <w:t>и на горюче-смазочные м</w:t>
            </w:r>
            <w:r w:rsidR="00695A54" w:rsidRPr="00A76418">
              <w:rPr>
                <w:b w:val="0"/>
                <w:bCs w:val="0"/>
                <w:sz w:val="22"/>
                <w:szCs w:val="22"/>
              </w:rPr>
              <w:t>атериалы меньше запланированных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D2" w:rsidRPr="00A76418" w:rsidRDefault="00AA60D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lastRenderedPageBreak/>
              <w:t>Документы на оплаты счетов, услуг, накладные</w:t>
            </w:r>
          </w:p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93B02" w:rsidRPr="0082521F" w:rsidTr="0045679E">
        <w:tc>
          <w:tcPr>
            <w:tcW w:w="152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AA60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  <w:color w:val="000000"/>
              </w:rPr>
              <w:t xml:space="preserve">Подпрограмма 4 </w:t>
            </w:r>
            <w:r w:rsidR="00AA60D2" w:rsidRPr="00A76418">
              <w:rPr>
                <w:rFonts w:ascii="Times New Roman" w:hAnsi="Times New Roman"/>
                <w:color w:val="000000"/>
              </w:rPr>
              <w:t>«</w:t>
            </w:r>
            <w:r w:rsidRPr="00A76418">
              <w:rPr>
                <w:rFonts w:ascii="Times New Roman" w:hAnsi="Times New Roman"/>
                <w:color w:val="000000"/>
              </w:rPr>
              <w:t>Осуществление юридической помощи и правовое просвещение гражд</w:t>
            </w:r>
            <w:r w:rsidR="00AA60D2" w:rsidRPr="00A76418">
              <w:rPr>
                <w:rFonts w:ascii="Times New Roman" w:hAnsi="Times New Roman"/>
                <w:color w:val="000000"/>
              </w:rPr>
              <w:t>ан в Ненецком автономном округе»</w:t>
            </w: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0756A3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693B02" w:rsidRPr="00A76418">
              <w:rPr>
                <w:rFonts w:ascii="Times New Roman" w:hAnsi="Times New Roman"/>
              </w:rPr>
              <w:t>.</w:t>
            </w:r>
            <w:r w:rsidR="00693B02" w:rsidRPr="00A76418">
              <w:rPr>
                <w:rFonts w:ascii="Times New Roman" w:hAnsi="Times New Roman"/>
                <w:color w:val="000000"/>
              </w:rPr>
              <w:t xml:space="preserve"> Доля граждан, получивших бесплатную юридическую помощь, от числа обратившихся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%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524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9</w:t>
            </w:r>
            <w:r w:rsidR="0052418D" w:rsidRPr="00A76418">
              <w:rPr>
                <w:rFonts w:ascii="Times New Roman" w:hAnsi="Times New Roman"/>
              </w:rPr>
              <w:t>9,9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524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9</w:t>
            </w:r>
            <w:r w:rsidR="0052418D" w:rsidRPr="00A76418">
              <w:rPr>
                <w:rFonts w:ascii="Times New Roman" w:hAnsi="Times New Roman"/>
              </w:rPr>
              <w:t>9,9</w:t>
            </w:r>
            <w:r w:rsidRPr="00A76418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7034B6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у</w:t>
            </w:r>
            <w:r w:rsidR="00693B02" w:rsidRPr="00A76418">
              <w:rPr>
                <w:rFonts w:ascii="Times New Roman" w:hAnsi="Times New Roman"/>
              </w:rPr>
              <w:t>величение количества обращений от запланированных</w:t>
            </w:r>
            <w:r w:rsidR="007C2ABD">
              <w:rPr>
                <w:rFonts w:ascii="Times New Roman" w:hAnsi="Times New Roman"/>
              </w:rPr>
              <w:t xml:space="preserve"> в течение года; </w:t>
            </w:r>
            <w:r w:rsidR="00693B02" w:rsidRPr="00A76418">
              <w:rPr>
                <w:rFonts w:ascii="Times New Roman" w:hAnsi="Times New Roman"/>
              </w:rPr>
              <w:t xml:space="preserve">проведение регистрационных действий, принятие решения </w:t>
            </w:r>
            <w:r w:rsidR="007C2ABD">
              <w:rPr>
                <w:rFonts w:ascii="Times New Roman" w:hAnsi="Times New Roman"/>
              </w:rPr>
              <w:t xml:space="preserve">органами государственно власти; </w:t>
            </w:r>
            <w:r w:rsidR="00A0764B" w:rsidRPr="00A76418">
              <w:rPr>
                <w:rFonts w:ascii="Times New Roman" w:hAnsi="Times New Roman"/>
              </w:rPr>
              <w:t>рассмотрения дел судами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7034B6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о</w:t>
            </w:r>
            <w:r w:rsidR="00693B02" w:rsidRPr="00A76418">
              <w:rPr>
                <w:rFonts w:ascii="Times New Roman" w:hAnsi="Times New Roman"/>
              </w:rPr>
              <w:t xml:space="preserve">бращения граждан </w:t>
            </w:r>
            <w:r w:rsidR="00EB4AA9">
              <w:rPr>
                <w:rFonts w:ascii="Times New Roman" w:hAnsi="Times New Roman"/>
              </w:rPr>
              <w:br/>
            </w:r>
            <w:r w:rsidR="00693B02" w:rsidRPr="00A76418">
              <w:rPr>
                <w:rFonts w:ascii="Times New Roman" w:hAnsi="Times New Roman"/>
              </w:rPr>
              <w:t>в личных приемах</w:t>
            </w:r>
          </w:p>
        </w:tc>
      </w:tr>
      <w:tr w:rsidR="00693B02" w:rsidRPr="0082521F" w:rsidTr="0045679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0756A3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93B02" w:rsidRPr="00A76418">
              <w:rPr>
                <w:rFonts w:ascii="Times New Roman" w:hAnsi="Times New Roman"/>
              </w:rPr>
              <w:t>.</w:t>
            </w:r>
            <w:r w:rsidR="00693B02" w:rsidRPr="00A76418">
              <w:rPr>
                <w:rFonts w:ascii="Times New Roman" w:hAnsi="Times New Roman"/>
                <w:color w:val="000000"/>
              </w:rPr>
              <w:t xml:space="preserve"> Количество проведенных мероприятий по правовому информированию </w:t>
            </w:r>
            <w:r w:rsidR="0045679E">
              <w:rPr>
                <w:rFonts w:ascii="Times New Roman" w:hAnsi="Times New Roman"/>
                <w:color w:val="000000"/>
              </w:rPr>
              <w:br/>
            </w:r>
            <w:r w:rsidR="00693B02" w:rsidRPr="00A76418">
              <w:rPr>
                <w:rFonts w:ascii="Times New Roman" w:hAnsi="Times New Roman"/>
                <w:color w:val="000000"/>
              </w:rPr>
              <w:t>и правовому просвещению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Ед.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693B02" w:rsidP="00A07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3</w:t>
            </w:r>
            <w:r w:rsidR="00A0764B" w:rsidRPr="00A76418">
              <w:rPr>
                <w:rFonts w:ascii="Times New Roman" w:hAnsi="Times New Roman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A0764B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A0764B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81,8</w:t>
            </w:r>
            <w:r w:rsidR="00693B02" w:rsidRPr="00A76418">
              <w:rPr>
                <w:rFonts w:ascii="Times New Roman" w:hAnsi="Times New Roman"/>
              </w:rPr>
              <w:t>%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A0764B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0,5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CD403B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о</w:t>
            </w:r>
            <w:r w:rsidR="00A0764B" w:rsidRPr="00A76418">
              <w:rPr>
                <w:rFonts w:ascii="Times New Roman" w:hAnsi="Times New Roman"/>
              </w:rPr>
              <w:t>тменены лекции, мероприятия в школах</w:t>
            </w:r>
            <w:r w:rsidR="007C2ABD">
              <w:rPr>
                <w:rFonts w:ascii="Times New Roman" w:hAnsi="Times New Roman"/>
              </w:rPr>
              <w:t xml:space="preserve"> ко Дню правовой помощи детям; </w:t>
            </w:r>
            <w:r w:rsidR="00A0764B" w:rsidRPr="00A76418">
              <w:rPr>
                <w:rFonts w:ascii="Times New Roman" w:hAnsi="Times New Roman"/>
              </w:rPr>
              <w:t xml:space="preserve">отменено проведение юридического диктанта в учебных заведениях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02" w:rsidRPr="00A76418" w:rsidRDefault="00CD403B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п</w:t>
            </w:r>
            <w:r w:rsidR="007C2ABD">
              <w:rPr>
                <w:rFonts w:ascii="Times New Roman" w:hAnsi="Times New Roman"/>
              </w:rPr>
              <w:t xml:space="preserve">роведение семинаров; </w:t>
            </w:r>
            <w:r w:rsidR="00A0764B" w:rsidRPr="00A76418">
              <w:rPr>
                <w:rFonts w:ascii="Times New Roman" w:hAnsi="Times New Roman"/>
              </w:rPr>
              <w:t>п</w:t>
            </w:r>
            <w:r w:rsidR="00693B02" w:rsidRPr="00A76418">
              <w:rPr>
                <w:rFonts w:ascii="Times New Roman" w:hAnsi="Times New Roman"/>
              </w:rPr>
              <w:t>убликация сведений на сайте;</w:t>
            </w:r>
          </w:p>
          <w:p w:rsidR="00693B02" w:rsidRPr="00A76418" w:rsidRDefault="00A0764B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п</w:t>
            </w:r>
            <w:r w:rsidR="00693B02" w:rsidRPr="00A76418">
              <w:rPr>
                <w:rFonts w:ascii="Times New Roman" w:hAnsi="Times New Roman"/>
              </w:rPr>
              <w:t>убликации в СМИ;</w:t>
            </w:r>
          </w:p>
          <w:p w:rsidR="00693B02" w:rsidRPr="00A76418" w:rsidRDefault="00A0764B" w:rsidP="00365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76418">
              <w:rPr>
                <w:rFonts w:ascii="Times New Roman" w:hAnsi="Times New Roman"/>
              </w:rPr>
              <w:t>выпуск буклетов</w:t>
            </w:r>
          </w:p>
        </w:tc>
      </w:tr>
    </w:tbl>
    <w:p w:rsidR="005F3945" w:rsidRDefault="005F3945" w:rsidP="00EC1DAE">
      <w:pPr>
        <w:spacing w:after="0" w:line="240" w:lineRule="auto"/>
        <w:jc w:val="both"/>
        <w:rPr>
          <w:sz w:val="20"/>
          <w:szCs w:val="20"/>
        </w:rPr>
      </w:pPr>
    </w:p>
    <w:p w:rsidR="00EC1DAE" w:rsidRDefault="00EC1DAE" w:rsidP="00EC1DAE">
      <w:pPr>
        <w:spacing w:after="0" w:line="240" w:lineRule="auto"/>
        <w:jc w:val="both"/>
        <w:rPr>
          <w:sz w:val="20"/>
          <w:szCs w:val="20"/>
        </w:rPr>
      </w:pPr>
    </w:p>
    <w:p w:rsidR="00EC1DAE" w:rsidRDefault="00EC1DAE" w:rsidP="00EC1DAE">
      <w:pPr>
        <w:spacing w:after="0" w:line="240" w:lineRule="auto"/>
        <w:jc w:val="both"/>
        <w:rPr>
          <w:sz w:val="20"/>
          <w:szCs w:val="20"/>
        </w:rPr>
      </w:pPr>
    </w:p>
    <w:p w:rsidR="00EC1DAE" w:rsidRDefault="00EC1DAE" w:rsidP="00EC1DAE">
      <w:pPr>
        <w:spacing w:after="0" w:line="240" w:lineRule="auto"/>
        <w:jc w:val="center"/>
        <w:rPr>
          <w:sz w:val="20"/>
          <w:szCs w:val="20"/>
        </w:rPr>
        <w:sectPr w:rsidR="00EC1DAE" w:rsidSect="00871D67">
          <w:headerReference w:type="default" r:id="rId15"/>
          <w:pgSz w:w="16838" w:h="11906" w:orient="landscape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0"/>
          <w:szCs w:val="20"/>
        </w:rPr>
        <w:t>________________</w:t>
      </w:r>
    </w:p>
    <w:p w:rsidR="00EC1DAE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  <w:r w:rsidRPr="002F1855">
        <w:rPr>
          <w:rFonts w:ascii="Times New Roman" w:hAnsi="Times New Roman"/>
          <w:sz w:val="26"/>
          <w:szCs w:val="26"/>
        </w:rPr>
        <w:lastRenderedPageBreak/>
        <w:t xml:space="preserve">Приложение 2 </w:t>
      </w:r>
    </w:p>
    <w:p w:rsidR="00EC1DAE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  <w:r w:rsidRPr="002F1855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EB4AA9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и оценке эффективности государственной программы Ненецкого автономного округа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1855">
        <w:rPr>
          <w:rFonts w:ascii="Times New Roman" w:hAnsi="Times New Roman"/>
          <w:sz w:val="26"/>
          <w:szCs w:val="26"/>
        </w:rPr>
        <w:t xml:space="preserve">«Развитие государственного управления </w:t>
      </w:r>
      <w:r w:rsidR="00EB4AA9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в Ненецком автономном округе»</w:t>
      </w:r>
      <w:r>
        <w:rPr>
          <w:rFonts w:ascii="Times New Roman" w:hAnsi="Times New Roman"/>
          <w:sz w:val="26"/>
          <w:szCs w:val="26"/>
        </w:rPr>
        <w:t xml:space="preserve"> </w:t>
      </w:r>
      <w:r w:rsidR="00A47194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за 201</w:t>
      </w:r>
      <w:r w:rsidR="00070193">
        <w:rPr>
          <w:rFonts w:ascii="Times New Roman" w:hAnsi="Times New Roman"/>
          <w:sz w:val="26"/>
          <w:szCs w:val="26"/>
        </w:rPr>
        <w:t>9</w:t>
      </w:r>
      <w:r w:rsidR="00EB4AA9">
        <w:rPr>
          <w:rFonts w:ascii="Times New Roman" w:hAnsi="Times New Roman"/>
          <w:sz w:val="26"/>
          <w:szCs w:val="26"/>
        </w:rPr>
        <w:t xml:space="preserve"> </w:t>
      </w:r>
      <w:r w:rsidRPr="002F1855">
        <w:rPr>
          <w:rFonts w:ascii="Times New Roman" w:hAnsi="Times New Roman"/>
          <w:sz w:val="26"/>
          <w:szCs w:val="26"/>
        </w:rPr>
        <w:t>год</w:t>
      </w:r>
    </w:p>
    <w:p w:rsidR="00EC1DAE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Pr="002F1855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hAnsi="Times New Roman"/>
          <w:sz w:val="26"/>
          <w:szCs w:val="26"/>
        </w:rPr>
      </w:pPr>
    </w:p>
    <w:p w:rsidR="00EC1DAE" w:rsidRPr="005D41D2" w:rsidRDefault="00EC1DAE" w:rsidP="00EC1D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6560E" w:rsidRPr="00034263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34263">
        <w:rPr>
          <w:rFonts w:ascii="Times New Roman" w:hAnsi="Times New Roman"/>
          <w:sz w:val="26"/>
          <w:szCs w:val="26"/>
        </w:rPr>
        <w:t xml:space="preserve">Сведения </w:t>
      </w:r>
    </w:p>
    <w:p w:rsidR="0046560E" w:rsidRPr="00034263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34263">
        <w:rPr>
          <w:rFonts w:ascii="Times New Roman" w:hAnsi="Times New Roman"/>
          <w:sz w:val="26"/>
          <w:szCs w:val="26"/>
        </w:rPr>
        <w:t xml:space="preserve">о внесенных изменениях в государственную программу </w:t>
      </w:r>
    </w:p>
    <w:p w:rsidR="0046560E" w:rsidRPr="00034263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34263">
        <w:rPr>
          <w:rFonts w:ascii="Times New Roman" w:hAnsi="Times New Roman"/>
          <w:sz w:val="26"/>
          <w:szCs w:val="26"/>
        </w:rPr>
        <w:t xml:space="preserve">Ненецкого автономного округа </w:t>
      </w:r>
    </w:p>
    <w:p w:rsidR="0046560E" w:rsidRPr="00FF7F24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F7F24">
        <w:rPr>
          <w:rFonts w:ascii="Times New Roman" w:hAnsi="Times New Roman"/>
          <w:sz w:val="26"/>
          <w:szCs w:val="26"/>
        </w:rPr>
        <w:t xml:space="preserve">«Развитие государственного управления в Ненецком автономном округе» </w:t>
      </w:r>
    </w:p>
    <w:p w:rsidR="0046560E" w:rsidRPr="00034263" w:rsidRDefault="0046560E" w:rsidP="00465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34263">
        <w:rPr>
          <w:rFonts w:ascii="Times New Roman" w:hAnsi="Times New Roman"/>
          <w:sz w:val="26"/>
          <w:szCs w:val="26"/>
        </w:rPr>
        <w:t>в 201</w:t>
      </w:r>
      <w:r w:rsidR="00070193" w:rsidRPr="00034263">
        <w:rPr>
          <w:rFonts w:ascii="Times New Roman" w:hAnsi="Times New Roman"/>
          <w:sz w:val="26"/>
          <w:szCs w:val="26"/>
        </w:rPr>
        <w:t>9</w:t>
      </w:r>
      <w:r w:rsidRPr="00034263">
        <w:rPr>
          <w:rFonts w:ascii="Times New Roman" w:hAnsi="Times New Roman"/>
          <w:sz w:val="26"/>
          <w:szCs w:val="26"/>
        </w:rPr>
        <w:t xml:space="preserve"> г. </w:t>
      </w:r>
    </w:p>
    <w:p w:rsidR="0046560E" w:rsidRPr="00034263" w:rsidRDefault="0046560E" w:rsidP="0046560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tbl>
      <w:tblPr>
        <w:tblW w:w="9580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4"/>
        <w:gridCol w:w="3812"/>
        <w:gridCol w:w="5044"/>
      </w:tblGrid>
      <w:tr w:rsidR="0046560E" w:rsidRPr="00034263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N п/п 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Наименование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и реквизиты нормативного </w:t>
            </w:r>
            <w:r w:rsidR="00827242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правового акта 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Суть изменений, внесенных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в государственную программу </w:t>
            </w:r>
            <w:r w:rsidR="00827242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(краткое изложение) </w:t>
            </w:r>
          </w:p>
        </w:tc>
      </w:tr>
      <w:tr w:rsidR="0046560E" w:rsidRPr="00034263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3 </w:t>
            </w:r>
          </w:p>
        </w:tc>
      </w:tr>
      <w:tr w:rsidR="00022611" w:rsidRPr="00034263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11" w:rsidRPr="00034263" w:rsidRDefault="0002261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>1</w:t>
            </w:r>
            <w:r w:rsidR="00645B9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11" w:rsidRPr="00034263" w:rsidRDefault="00022611" w:rsidP="00E0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>Постановление Администраци</w:t>
            </w:r>
            <w:r w:rsidR="00827242">
              <w:rPr>
                <w:rFonts w:ascii="Times New Roman" w:hAnsi="Times New Roman"/>
                <w:sz w:val="26"/>
                <w:szCs w:val="26"/>
              </w:rPr>
              <w:t>и</w:t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 Ненецкого автономного округа от 09.04.2019 г. № 97-п </w:t>
            </w:r>
          </w:p>
          <w:p w:rsidR="00022611" w:rsidRPr="00034263" w:rsidRDefault="00022611" w:rsidP="00E0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«О внесении изменений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в государственную программу Ненецкого автономного округа «Развитие государственного управления в Ненецком </w:t>
            </w:r>
            <w:r w:rsidR="00827242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>автономном округе»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5E" w:rsidRPr="00034263" w:rsidRDefault="003556A8" w:rsidP="00355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Приведение в соответствие с законом </w:t>
            </w:r>
            <w:r w:rsidR="00504AB5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Ненецкого автономного округа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от 24.12.2018 №-26 ОЗ «Об окружном </w:t>
            </w:r>
            <w:r w:rsidR="00504AB5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>бюджете на 2019 год и плановый период 2020 и 2021 годов»</w:t>
            </w:r>
          </w:p>
        </w:tc>
      </w:tr>
      <w:tr w:rsidR="0046560E" w:rsidRPr="0082521F" w:rsidTr="0082724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022611" w:rsidP="0069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>2</w:t>
            </w:r>
            <w:r w:rsidR="00645B9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60E" w:rsidRPr="00034263" w:rsidRDefault="0046560E" w:rsidP="00E0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>Постановление Администрация Н</w:t>
            </w:r>
            <w:r w:rsidR="00022611" w:rsidRPr="00034263">
              <w:rPr>
                <w:rFonts w:ascii="Times New Roman" w:hAnsi="Times New Roman"/>
                <w:sz w:val="26"/>
                <w:szCs w:val="26"/>
              </w:rPr>
              <w:t xml:space="preserve">енецкого автономного округа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="00022611" w:rsidRPr="00034263">
              <w:rPr>
                <w:rFonts w:ascii="Times New Roman" w:hAnsi="Times New Roman"/>
                <w:sz w:val="26"/>
                <w:szCs w:val="26"/>
              </w:rPr>
              <w:t>от 26</w:t>
            </w:r>
            <w:r w:rsidRPr="00034263">
              <w:rPr>
                <w:rFonts w:ascii="Times New Roman" w:hAnsi="Times New Roman"/>
                <w:sz w:val="26"/>
                <w:szCs w:val="26"/>
              </w:rPr>
              <w:t>.11.201</w:t>
            </w:r>
            <w:r w:rsidR="00022611" w:rsidRPr="00034263">
              <w:rPr>
                <w:rFonts w:ascii="Times New Roman" w:hAnsi="Times New Roman"/>
                <w:sz w:val="26"/>
                <w:szCs w:val="26"/>
              </w:rPr>
              <w:t>9</w:t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 г. № </w:t>
            </w:r>
            <w:r w:rsidR="00022611" w:rsidRPr="00034263">
              <w:rPr>
                <w:rFonts w:ascii="Times New Roman" w:hAnsi="Times New Roman"/>
                <w:sz w:val="26"/>
                <w:szCs w:val="26"/>
              </w:rPr>
              <w:t>304</w:t>
            </w:r>
            <w:r w:rsidRPr="00034263">
              <w:rPr>
                <w:rFonts w:ascii="Times New Roman" w:hAnsi="Times New Roman"/>
                <w:sz w:val="26"/>
                <w:szCs w:val="26"/>
              </w:rPr>
              <w:t xml:space="preserve">-п </w:t>
            </w:r>
          </w:p>
          <w:p w:rsidR="0046560E" w:rsidRPr="00034263" w:rsidRDefault="0046560E" w:rsidP="00E01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 xml:space="preserve">«О внесении изменений </w:t>
            </w:r>
            <w:r w:rsidR="00EB4AA9">
              <w:rPr>
                <w:rFonts w:ascii="Times New Roman" w:hAnsi="Times New Roman"/>
                <w:sz w:val="26"/>
                <w:szCs w:val="26"/>
              </w:rPr>
              <w:br/>
            </w:r>
            <w:r w:rsidRPr="00034263">
              <w:rPr>
                <w:rFonts w:ascii="Times New Roman" w:hAnsi="Times New Roman"/>
                <w:sz w:val="26"/>
                <w:szCs w:val="26"/>
              </w:rPr>
              <w:t>в государственную программу Ненецкого автономного округа «Развитие государственного управления в Ненецком автономном округе»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B7" w:rsidRDefault="005444B7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34263">
              <w:rPr>
                <w:rFonts w:ascii="Times New Roman" w:hAnsi="Times New Roman"/>
                <w:sz w:val="26"/>
                <w:szCs w:val="26"/>
              </w:rPr>
              <w:t>В соответствии со статьей 179 Бюджетного кодекса Российской Федерации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46560E" w:rsidRPr="0082521F" w:rsidRDefault="0046560E" w:rsidP="00693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4B3875" w:rsidRDefault="004B3875" w:rsidP="004B3875">
      <w:pPr>
        <w:jc w:val="center"/>
      </w:pPr>
    </w:p>
    <w:p w:rsidR="004B3875" w:rsidRDefault="004B3875" w:rsidP="005B222F"/>
    <w:p w:rsidR="009E7F7B" w:rsidRDefault="004B3875" w:rsidP="004B3875">
      <w:pPr>
        <w:jc w:val="center"/>
        <w:sectPr w:rsidR="009E7F7B" w:rsidSect="009E7F7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t>_________________</w:t>
      </w:r>
    </w:p>
    <w:p w:rsidR="009E7F7B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3</w:t>
      </w:r>
      <w:r w:rsidRPr="002F1855">
        <w:rPr>
          <w:rFonts w:ascii="Times New Roman" w:hAnsi="Times New Roman"/>
          <w:sz w:val="26"/>
          <w:szCs w:val="26"/>
        </w:rPr>
        <w:t xml:space="preserve"> </w:t>
      </w:r>
    </w:p>
    <w:p w:rsidR="009E7F7B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2F1855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EB4AA9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 xml:space="preserve">и оценке эффективности государственной программы </w:t>
      </w:r>
      <w:r w:rsidR="00CD2912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Ненецкого автономного округа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1855">
        <w:rPr>
          <w:rFonts w:ascii="Times New Roman" w:hAnsi="Times New Roman"/>
          <w:sz w:val="26"/>
          <w:szCs w:val="26"/>
        </w:rPr>
        <w:t xml:space="preserve">«Развитие государственного управления </w:t>
      </w:r>
      <w:r w:rsidR="00EB4AA9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в Ненецком автономном округе»</w:t>
      </w:r>
      <w:r>
        <w:rPr>
          <w:rFonts w:ascii="Times New Roman" w:hAnsi="Times New Roman"/>
          <w:sz w:val="26"/>
          <w:szCs w:val="26"/>
        </w:rPr>
        <w:t xml:space="preserve"> </w:t>
      </w:r>
      <w:r w:rsidR="00EB4AA9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за 201</w:t>
      </w:r>
      <w:r w:rsidR="00794E47">
        <w:rPr>
          <w:rFonts w:ascii="Times New Roman" w:hAnsi="Times New Roman"/>
          <w:sz w:val="26"/>
          <w:szCs w:val="26"/>
        </w:rPr>
        <w:t>9</w:t>
      </w:r>
      <w:r w:rsidRPr="002F1855">
        <w:rPr>
          <w:rFonts w:ascii="Times New Roman" w:hAnsi="Times New Roman"/>
          <w:sz w:val="26"/>
          <w:szCs w:val="26"/>
        </w:rPr>
        <w:t xml:space="preserve"> год</w:t>
      </w:r>
    </w:p>
    <w:p w:rsidR="0046560E" w:rsidRDefault="0046560E" w:rsidP="0046560E"/>
    <w:tbl>
      <w:tblPr>
        <w:tblW w:w="1630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626"/>
        <w:gridCol w:w="994"/>
        <w:gridCol w:w="567"/>
        <w:gridCol w:w="1134"/>
        <w:gridCol w:w="1134"/>
        <w:gridCol w:w="1134"/>
        <w:gridCol w:w="992"/>
        <w:gridCol w:w="1073"/>
        <w:gridCol w:w="1134"/>
        <w:gridCol w:w="1054"/>
        <w:gridCol w:w="992"/>
        <w:gridCol w:w="1276"/>
        <w:gridCol w:w="1215"/>
      </w:tblGrid>
      <w:tr w:rsidR="00CC5DBD" w:rsidRPr="0082521F" w:rsidTr="00D36229">
        <w:trPr>
          <w:trHeight w:val="1665"/>
          <w:jc w:val="center"/>
        </w:trPr>
        <w:tc>
          <w:tcPr>
            <w:tcW w:w="29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DBD" w:rsidRPr="009E7F7B" w:rsidRDefault="00CC5DBD" w:rsidP="00CC5D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8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DBD" w:rsidRPr="009E7F7B" w:rsidRDefault="00CC5DBD" w:rsidP="00794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t>Сведения</w:t>
            </w: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о результатах исполнения объемов финансирования, предусмотренных на реализацию </w:t>
            </w: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государственной программы Ненецкого автономного округа</w:t>
            </w: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«Развитие государственного управления в Ненецком автономном округе»</w:t>
            </w: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в 201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9E7F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году</w:t>
            </w:r>
          </w:p>
        </w:tc>
        <w:tc>
          <w:tcPr>
            <w:tcW w:w="24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5DBD" w:rsidRPr="009E7F7B" w:rsidRDefault="00CC5DBD" w:rsidP="009E7F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065E1" w:rsidRPr="0082521F" w:rsidTr="00D36229">
        <w:trPr>
          <w:trHeight w:val="31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CF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отдельного мероприятия, регионального проекта, подпрограммы, основ</w:t>
            </w:r>
            <w:r w:rsidR="00CF32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</w:t>
            </w:r>
            <w:r w:rsidR="00CF32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1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целевой статьи расходов окружного бюджета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0B007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8065E1"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финансирования (тыс. руб.)</w:t>
            </w:r>
          </w:p>
        </w:tc>
        <w:tc>
          <w:tcPr>
            <w:tcW w:w="2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степени соответствия запланированному уровню затрат (%)</w:t>
            </w:r>
          </w:p>
        </w:tc>
      </w:tr>
      <w:tr w:rsidR="008065E1" w:rsidRPr="0082521F" w:rsidTr="00D36229">
        <w:trPr>
          <w:trHeight w:val="116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Кассовое исполнение</w:t>
            </w:r>
          </w:p>
        </w:tc>
        <w:tc>
          <w:tcPr>
            <w:tcW w:w="2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065E1" w:rsidRPr="0082521F" w:rsidTr="00D36229">
        <w:trPr>
          <w:trHeight w:val="103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="008065E1"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DA0B78">
            <w:pPr>
              <w:spacing w:after="0" w:line="240" w:lineRule="auto"/>
              <w:ind w:right="-9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счет средств финансирования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5E1" w:rsidRPr="009E7F7B" w:rsidRDefault="008065E1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 счет средст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 учетом ФБ</w:t>
            </w:r>
          </w:p>
        </w:tc>
      </w:tr>
      <w:tr w:rsidR="00D36229" w:rsidRPr="0082521F" w:rsidTr="00C207AA">
        <w:trPr>
          <w:trHeight w:val="52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ГП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Ц/ПГП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 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всего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111B66" w:rsidRDefault="00D36229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всего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(гр.1</w:t>
            </w:r>
            <w:r w:rsidR="00D109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/гр. 6)</w:t>
            </w:r>
          </w:p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(гр.1</w:t>
            </w:r>
            <w:r w:rsidR="00D109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/гр.7)</w:t>
            </w:r>
          </w:p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36229" w:rsidRPr="0082521F" w:rsidTr="00C207AA">
        <w:trPr>
          <w:trHeight w:val="31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CD60E0" w:rsidRDefault="00D36229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ФБ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229" w:rsidRPr="009E7F7B" w:rsidRDefault="00D36229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ФБ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6229" w:rsidRPr="009E7F7B" w:rsidRDefault="00D36229" w:rsidP="009E7F7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07343" w:rsidRPr="0082521F" w:rsidTr="00D36229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9F09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9E7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111B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542004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420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1073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9E7F7B" w:rsidRDefault="00107343" w:rsidP="0015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B749F" w:rsidRPr="00BB749F" w:rsidTr="00C40BAF">
        <w:trPr>
          <w:trHeight w:val="10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107343" w:rsidP="00464C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="00432DD0"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343" w:rsidRPr="00311E5F" w:rsidRDefault="001F7E15" w:rsidP="00432DD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Всего по г</w:t>
            </w:r>
            <w:r w:rsidR="00107343"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осударственн</w:t>
            </w:r>
            <w:r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ой</w:t>
            </w:r>
            <w:r w:rsidR="00107343"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30C01"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программе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AB4933" w:rsidP="00464C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  <w:r w:rsidR="00107343"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AB4933" w:rsidP="00464C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  <w:r w:rsidR="00107343"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AB4933" w:rsidP="00464C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  <w:r w:rsidR="00107343"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107343" w:rsidP="00C40BA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663 326,7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6812B0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663 326,7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C40BAF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107343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636 195,3</w:t>
            </w:r>
            <w:r w:rsidR="00107343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107343" w:rsidP="00C40BAF">
            <w:pPr>
              <w:spacing w:after="0" w:line="240" w:lineRule="auto"/>
              <w:ind w:right="-4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647 787,4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647 787,4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620656,1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C40BAF">
            <w:pPr>
              <w:spacing w:after="0" w:line="240" w:lineRule="auto"/>
              <w:ind w:right="-1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107343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343" w:rsidRPr="00311E5F" w:rsidRDefault="00D109EB" w:rsidP="00C40B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="00BB749F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107343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,6%</w:t>
            </w:r>
          </w:p>
        </w:tc>
      </w:tr>
      <w:tr w:rsidR="00107343" w:rsidRPr="00DA7FAE" w:rsidTr="00D36229">
        <w:trPr>
          <w:trHeight w:val="7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806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343" w:rsidRPr="00311E5F" w:rsidRDefault="00107343" w:rsidP="008065E1">
            <w:pPr>
              <w:pStyle w:val="ConsPlusNormal"/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eastAsia="Times New Roman"/>
                <w:b w:val="0"/>
                <w:color w:val="000000"/>
                <w:sz w:val="20"/>
                <w:szCs w:val="20"/>
                <w:lang w:eastAsia="ru-RU"/>
              </w:rPr>
              <w:t>в том числе:</w:t>
            </w:r>
          </w:p>
          <w:p w:rsidR="00107343" w:rsidRPr="00311E5F" w:rsidRDefault="00107343" w:rsidP="008065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всего по региональным проектам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AB4933" w:rsidP="00806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AB4933" w:rsidP="00806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AB4933" w:rsidP="008065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343" w:rsidRPr="00311E5F" w:rsidRDefault="00107343" w:rsidP="003602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D085A" w:rsidRPr="00DA7FAE" w:rsidTr="00D36229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Ответственный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исполнитель, всего: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01 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663 326,7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663 326,7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636 195,3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475AED">
            <w:pPr>
              <w:spacing w:after="0" w:line="240" w:lineRule="auto"/>
              <w:ind w:right="-4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647 787,4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647 787,4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ind w:right="-1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085A" w:rsidRPr="00311E5F" w:rsidRDefault="005D085A" w:rsidP="005D08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97,6%</w:t>
            </w:r>
          </w:p>
        </w:tc>
      </w:tr>
      <w:tr w:rsidR="00521B92" w:rsidRPr="00DA7FAE" w:rsidTr="00521B92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521B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475AE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Соисполнитель</w:t>
            </w:r>
            <w:r w:rsidR="00475AED"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ДВП НАО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D458E0" w:rsidP="00521B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D458E0" w:rsidP="00521B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D458E0" w:rsidP="00521B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18 927,9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18 927,9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18 927,9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18 871,6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18 871,6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18 871,6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B92" w:rsidRPr="00311E5F" w:rsidRDefault="00521B9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99,7%</w:t>
            </w:r>
          </w:p>
        </w:tc>
      </w:tr>
      <w:tr w:rsidR="00D458E0" w:rsidRPr="00DA7FAE" w:rsidTr="00521B92">
        <w:trPr>
          <w:trHeight w:val="5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Участник, всего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475AE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475AED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644 398,8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475A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6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475AE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475AED">
            <w:pPr>
              <w:spacing w:after="0" w:line="240" w:lineRule="auto"/>
              <w:ind w:right="-4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393E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915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393EDD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628 915,8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393E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1 784</w:t>
            </w: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393EDD"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ind w:right="-1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97,6%</w:t>
            </w:r>
          </w:p>
        </w:tc>
      </w:tr>
      <w:tr w:rsidR="00D458E0" w:rsidRPr="00DA7FAE" w:rsidTr="00A86E7D"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615C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651B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564 167,0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564 167,0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537 035,6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27 131,4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561 999,3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561 999,3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534 867,9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27 131,4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99,6%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311E5F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E5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99,6%</w:t>
            </w:r>
          </w:p>
        </w:tc>
      </w:tr>
      <w:tr w:rsidR="00D458E0" w:rsidRPr="00DA7FAE" w:rsidTr="00D36229">
        <w:trPr>
          <w:trHeight w:val="10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2.1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Поощрение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 достижение показателей деятельности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органов исполнительной власти субъектов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Российской Федерации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20 096,9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D458E0" w:rsidRPr="00DA7FAE" w:rsidTr="00D36229">
        <w:trPr>
          <w:trHeight w:val="10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2.2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</w:t>
            </w:r>
            <w:r w:rsidR="00E012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Аппарата Администрации Ненецкого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E012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автономного округа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228 051,7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228 051,7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228 051,7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227 618,1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227 618,1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227 618,1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99,8%</w:t>
            </w:r>
          </w:p>
        </w:tc>
      </w:tr>
      <w:tr w:rsidR="00D458E0" w:rsidRPr="00DA7FAE" w:rsidTr="00D36229">
        <w:trPr>
          <w:trHeight w:val="10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2.3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662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Управления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по </w:t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государственному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регулированию цен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(тарифов) </w:t>
            </w:r>
            <w:r w:rsidR="00E012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Ненецкого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E012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автономного округа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210 288,6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21 288,6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20 997,2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98,6%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98,6%</w:t>
            </w:r>
          </w:p>
        </w:tc>
      </w:tr>
      <w:tr w:rsidR="00D458E0" w:rsidRPr="00DA7FAE" w:rsidTr="00D36229">
        <w:trPr>
          <w:trHeight w:val="78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2.4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Управления государственного заказа </w:t>
            </w:r>
            <w:r w:rsidR="00E012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Ненецкого автономного округа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19 862,7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19 862,7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19 862,7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99,07%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99,07%</w:t>
            </w:r>
          </w:p>
        </w:tc>
      </w:tr>
      <w:tr w:rsidR="00D458E0" w:rsidRPr="00DA7FAE" w:rsidTr="00D36229">
        <w:trPr>
          <w:trHeight w:val="78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2.5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Государственной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инспекции строительного и жилищного надзора </w:t>
            </w:r>
            <w:r w:rsidR="00944F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Ненецкого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="00944F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автономного округа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44 524,1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44 524,1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44 524,1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</w:tr>
      <w:tr w:rsidR="00D458E0" w:rsidRPr="00DA7FAE" w:rsidTr="00D36229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2.6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КУ НАО "СМТО"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219 801,0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219 801,0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219 801,0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218 688,0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218 688,0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218 688,0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99,5%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99,5%</w:t>
            </w:r>
          </w:p>
        </w:tc>
      </w:tr>
      <w:tr w:rsidR="00D458E0" w:rsidRPr="00DA7FAE" w:rsidTr="00D3622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2.7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Выполнение полномочий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 государственной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регистрации актов гражданского состояния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 территории </w:t>
            </w:r>
            <w:r w:rsidR="00201D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Ненецкого автономного округа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7 034,5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D458E0" w:rsidRPr="00DA7FAE" w:rsidTr="00D36229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2.8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Уплата членских взносов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некоммерческие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D458E0" w:rsidRPr="00DA7FAE" w:rsidTr="00D36229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2.9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коррупции в </w:t>
            </w:r>
            <w:r w:rsidR="00201D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Ненецком автономном округе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100,0%</w:t>
            </w:r>
          </w:p>
        </w:tc>
      </w:tr>
      <w:tr w:rsidR="00D458E0" w:rsidRPr="00DA7FAE" w:rsidTr="00D3622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201DEE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1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"Совершенство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вание </w:t>
            </w:r>
            <w:r w:rsidR="00201D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 </w:t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кадрового </w:t>
            </w:r>
            <w:r w:rsidR="00201D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потенциала органов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государственной власти"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3 880,1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3 880,1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3 880,14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93,9%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93,9%</w:t>
            </w:r>
          </w:p>
        </w:tc>
      </w:tr>
      <w:tr w:rsidR="00D458E0" w:rsidRPr="00DA7FAE" w:rsidTr="00D3622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FD6F05" w:rsidRDefault="00201DEE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6F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D458E0" w:rsidRPr="00FD6F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  <w:r w:rsidR="00D847F0" w:rsidRPr="00FD6F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FD6F05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D6F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"Профессиональное </w:t>
            </w:r>
            <w:r w:rsidR="00651B1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FD6F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в исполнительных органах государственной власти Ненецкого автономного округа"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2 287,2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2 287,2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90,4%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90,4%</w:t>
            </w:r>
          </w:p>
        </w:tc>
      </w:tr>
      <w:tr w:rsidR="00D458E0" w:rsidRPr="00DA7FAE" w:rsidTr="00D3622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FD6F05" w:rsidP="00FD6F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D458E0"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8E67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Основное мероприятие "Диспансеризация государственных гражданских служащих Ненецкого автономного округа"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1 592,9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99,3%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99,3%</w:t>
            </w:r>
          </w:p>
        </w:tc>
      </w:tr>
      <w:tr w:rsidR="00D458E0" w:rsidRPr="00DA7FAE" w:rsidTr="00D3622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8E674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2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"Обеспечение деятельности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органов государственной власти"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76 343,1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76 343,1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76 343,1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63 280,5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63 280,5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63 280,5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82,9%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82,9%</w:t>
            </w:r>
          </w:p>
        </w:tc>
      </w:tr>
      <w:tr w:rsidR="00D458E0" w:rsidRPr="00DA7FAE" w:rsidTr="00D3622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8E674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D458E0"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Основное мероприятие "Материально-техническое и транспортное обеспечение деятельности органов государственной власти Ненецкого автономного округа"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73 597,2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73 597,2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73 597,2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60 542,5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60 542,5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60 542,5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82,3%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82,3%</w:t>
            </w:r>
          </w:p>
        </w:tc>
      </w:tr>
      <w:tr w:rsidR="00D458E0" w:rsidRPr="00DA7FAE" w:rsidTr="00D36229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8E674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D458E0"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.2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Основное мероприятие "Управление и ремонт общего имущества"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2 738,0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</w:tr>
      <w:tr w:rsidR="00D458E0" w:rsidRPr="00DA7FAE" w:rsidTr="00D36229">
        <w:trPr>
          <w:trHeight w:val="105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8E674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4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"Осуществление юридической помощи и правовое просвещение граждан в Ненецком автономном округе"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</w:tr>
      <w:tr w:rsidR="00D458E0" w:rsidRPr="00DA7FAE" w:rsidTr="00D36229">
        <w:trPr>
          <w:trHeight w:val="79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8E6742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D458E0"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.1</w:t>
            </w:r>
            <w:r w:rsidR="00D847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8E0" w:rsidRPr="00DA7FAE" w:rsidRDefault="00D458E0" w:rsidP="00D458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"Предоставление </w:t>
            </w:r>
            <w:r w:rsidR="00284C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бесплатной юридической помощи отдельным </w:t>
            </w:r>
            <w:r w:rsidR="00284C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категориям граждан"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D45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18 627,5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8E0" w:rsidRPr="00DA7FAE" w:rsidRDefault="00D458E0" w:rsidP="00A86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7F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99,7%</w:t>
            </w:r>
          </w:p>
        </w:tc>
      </w:tr>
    </w:tbl>
    <w:p w:rsidR="009E7F7B" w:rsidRPr="00DA7FAE" w:rsidRDefault="009E7F7B" w:rsidP="0046560E"/>
    <w:p w:rsidR="004B3875" w:rsidRPr="00DA7FAE" w:rsidRDefault="004B3875" w:rsidP="0046560E"/>
    <w:p w:rsidR="004B3875" w:rsidRDefault="004B3875" w:rsidP="004B3875">
      <w:pPr>
        <w:jc w:val="center"/>
      </w:pPr>
      <w:r w:rsidRPr="00DA7FAE">
        <w:t>_________________</w:t>
      </w:r>
    </w:p>
    <w:p w:rsidR="009E7F7B" w:rsidRDefault="009E7F7B">
      <w:pPr>
        <w:sectPr w:rsidR="009E7F7B" w:rsidSect="009E7F7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9E7F7B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4</w:t>
      </w:r>
      <w:r w:rsidRPr="002F1855">
        <w:rPr>
          <w:rFonts w:ascii="Times New Roman" w:hAnsi="Times New Roman"/>
          <w:sz w:val="26"/>
          <w:szCs w:val="26"/>
        </w:rPr>
        <w:t xml:space="preserve"> </w:t>
      </w:r>
    </w:p>
    <w:p w:rsidR="009E7F7B" w:rsidRDefault="009E7F7B" w:rsidP="009E7F7B">
      <w:pPr>
        <w:widowControl w:val="0"/>
        <w:autoSpaceDE w:val="0"/>
        <w:autoSpaceDN w:val="0"/>
        <w:adjustRightInd w:val="0"/>
        <w:spacing w:after="0" w:line="240" w:lineRule="auto"/>
        <w:ind w:left="9923"/>
        <w:rPr>
          <w:rFonts w:ascii="Times New Roman" w:hAnsi="Times New Roman"/>
          <w:sz w:val="26"/>
          <w:szCs w:val="26"/>
        </w:rPr>
      </w:pPr>
      <w:r w:rsidRPr="002F1855">
        <w:rPr>
          <w:rFonts w:ascii="Times New Roman" w:hAnsi="Times New Roman"/>
          <w:sz w:val="26"/>
          <w:szCs w:val="26"/>
        </w:rPr>
        <w:t xml:space="preserve">к годовому отчету о ходе реализации </w:t>
      </w:r>
      <w:r w:rsidR="00375C4B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 xml:space="preserve">и оценке эффективности </w:t>
      </w:r>
      <w:r w:rsidR="00284C3A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 xml:space="preserve">государственной программы </w:t>
      </w:r>
      <w:r w:rsidR="00375C4B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Ненецкого автономного округа</w:t>
      </w:r>
      <w:r>
        <w:rPr>
          <w:rFonts w:ascii="Times New Roman" w:hAnsi="Times New Roman"/>
          <w:sz w:val="26"/>
          <w:szCs w:val="26"/>
        </w:rPr>
        <w:t xml:space="preserve"> </w:t>
      </w:r>
      <w:r w:rsidR="00284C3A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«Развитие государственного управления в Ненецком автономном округе»</w:t>
      </w:r>
      <w:r>
        <w:rPr>
          <w:rFonts w:ascii="Times New Roman" w:hAnsi="Times New Roman"/>
          <w:sz w:val="26"/>
          <w:szCs w:val="26"/>
        </w:rPr>
        <w:t xml:space="preserve"> </w:t>
      </w:r>
      <w:r w:rsidR="00375C4B">
        <w:rPr>
          <w:rFonts w:ascii="Times New Roman" w:hAnsi="Times New Roman"/>
          <w:sz w:val="26"/>
          <w:szCs w:val="26"/>
        </w:rPr>
        <w:br/>
      </w:r>
      <w:r w:rsidRPr="002F1855">
        <w:rPr>
          <w:rFonts w:ascii="Times New Roman" w:hAnsi="Times New Roman"/>
          <w:sz w:val="26"/>
          <w:szCs w:val="26"/>
        </w:rPr>
        <w:t>за 201</w:t>
      </w:r>
      <w:r w:rsidR="00794E47">
        <w:rPr>
          <w:rFonts w:ascii="Times New Roman" w:hAnsi="Times New Roman"/>
          <w:sz w:val="26"/>
          <w:szCs w:val="26"/>
        </w:rPr>
        <w:t>9</w:t>
      </w:r>
      <w:r w:rsidRPr="002F1855">
        <w:rPr>
          <w:rFonts w:ascii="Times New Roman" w:hAnsi="Times New Roman"/>
          <w:sz w:val="26"/>
          <w:szCs w:val="26"/>
        </w:rPr>
        <w:t xml:space="preserve"> год</w:t>
      </w:r>
    </w:p>
    <w:p w:rsidR="009E7F7B" w:rsidRDefault="009E7F7B"/>
    <w:p w:rsidR="009E7F7B" w:rsidRPr="00FD5B3F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Сведения</w:t>
      </w:r>
    </w:p>
    <w:p w:rsidR="009E7F7B" w:rsidRPr="00FD5B3F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 степени выполнения отдельных и основных мероприятий</w:t>
      </w:r>
    </w:p>
    <w:p w:rsidR="009E7F7B" w:rsidRPr="00FD5B3F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государственной программы Ненецкого автономного округа</w:t>
      </w:r>
    </w:p>
    <w:p w:rsidR="009E7F7B" w:rsidRPr="00FD5B3F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«Развитие государственного управления в Ненецком автономном округе</w:t>
      </w:r>
    </w:p>
    <w:p w:rsidR="009E7F7B" w:rsidRPr="00FD5B3F" w:rsidRDefault="009E7F7B" w:rsidP="009E7F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за 201</w:t>
      </w:r>
      <w:r w:rsidR="00070193"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</w:t>
      </w:r>
      <w:r w:rsidRPr="00FD5B3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г.</w:t>
      </w:r>
    </w:p>
    <w:p w:rsidR="009E7F7B" w:rsidRPr="009E7F7B" w:rsidRDefault="009E7F7B" w:rsidP="009E7F7B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szCs w:val="20"/>
          <w:lang w:eastAsia="ru-RU"/>
        </w:rPr>
      </w:pPr>
    </w:p>
    <w:tbl>
      <w:tblPr>
        <w:tblW w:w="153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304"/>
        <w:gridCol w:w="1247"/>
        <w:gridCol w:w="1304"/>
        <w:gridCol w:w="1275"/>
        <w:gridCol w:w="2325"/>
        <w:gridCol w:w="2268"/>
        <w:gridCol w:w="2043"/>
      </w:tblGrid>
      <w:tr w:rsidR="009E7F7B" w:rsidRPr="0082521F" w:rsidTr="00D11F1C">
        <w:tc>
          <w:tcPr>
            <w:tcW w:w="567" w:type="dxa"/>
            <w:vMerge w:val="restart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N п/п</w:t>
            </w:r>
          </w:p>
        </w:tc>
        <w:tc>
          <w:tcPr>
            <w:tcW w:w="2977" w:type="dxa"/>
            <w:vMerge w:val="restart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Наименование отдельного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мероприятия, подпрограмм, основного мероприятия</w:t>
            </w:r>
          </w:p>
        </w:tc>
        <w:tc>
          <w:tcPr>
            <w:tcW w:w="2551" w:type="dxa"/>
            <w:gridSpan w:val="2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Плановый срок &lt;1&gt;</w:t>
            </w:r>
          </w:p>
        </w:tc>
        <w:tc>
          <w:tcPr>
            <w:tcW w:w="2579" w:type="dxa"/>
            <w:gridSpan w:val="2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Фактический срок &lt;1&gt;</w:t>
            </w:r>
          </w:p>
        </w:tc>
        <w:tc>
          <w:tcPr>
            <w:tcW w:w="2325" w:type="dxa"/>
            <w:vMerge w:val="restart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Оценка соблюдения сроков реализации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мероприятия, (</w:t>
            </w:r>
            <w:proofErr w:type="spellStart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СС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vertAlign w:val="subscript"/>
                <w:lang w:eastAsia="ru-RU"/>
              </w:rPr>
              <w:t>м</w:t>
            </w:r>
            <w:proofErr w:type="spellEnd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) (если мероприятие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исполнено в рамках планового срока,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то указывается 1,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если за пределами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планового срока, то 0)</w:t>
            </w:r>
          </w:p>
        </w:tc>
        <w:tc>
          <w:tcPr>
            <w:tcW w:w="2268" w:type="dxa"/>
            <w:vMerge w:val="restart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Оценка степени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достижения ЦП (</w:t>
            </w:r>
            <w:proofErr w:type="spellStart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СД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vertAlign w:val="subscript"/>
                <w:lang w:eastAsia="ru-RU"/>
              </w:rPr>
              <w:t>цп</w:t>
            </w:r>
            <w:proofErr w:type="spellEnd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), для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достижения значений которого реализуется мероприятие &lt;2&gt;, (при наличии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нескольких ЦП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рассчитывается как среднее арифметическое значение)</w:t>
            </w:r>
          </w:p>
        </w:tc>
        <w:tc>
          <w:tcPr>
            <w:tcW w:w="2043" w:type="dxa"/>
            <w:vMerge w:val="restart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Степень выполнения мероприятия &lt;3&gt;, (</w:t>
            </w:r>
            <w:proofErr w:type="spellStart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СВ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vertAlign w:val="subscript"/>
                <w:lang w:eastAsia="ru-RU"/>
              </w:rPr>
              <w:t>м</w:t>
            </w:r>
            <w:proofErr w:type="spellEnd"/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) (0,5 x гр.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7 + 0,5 x гр. 8)</w:t>
            </w:r>
          </w:p>
        </w:tc>
      </w:tr>
      <w:tr w:rsidR="009E7F7B" w:rsidRPr="0082521F" w:rsidTr="00D11F1C">
        <w:tc>
          <w:tcPr>
            <w:tcW w:w="567" w:type="dxa"/>
            <w:vMerge/>
          </w:tcPr>
          <w:p w:rsidR="009E7F7B" w:rsidRPr="009E7F7B" w:rsidRDefault="009E7F7B" w:rsidP="009E7F7B">
            <w:pPr>
              <w:spacing w:after="160" w:line="259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77" w:type="dxa"/>
            <w:vMerge/>
          </w:tcPr>
          <w:p w:rsidR="009E7F7B" w:rsidRPr="009E7F7B" w:rsidRDefault="009E7F7B" w:rsidP="009E7F7B">
            <w:pPr>
              <w:spacing w:after="160" w:line="259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начала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реализации</w:t>
            </w:r>
          </w:p>
        </w:tc>
        <w:tc>
          <w:tcPr>
            <w:tcW w:w="124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окончания реализации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начала </w:t>
            </w:r>
            <w:r w:rsidR="00D11F1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br/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реализации</w:t>
            </w:r>
          </w:p>
        </w:tc>
        <w:tc>
          <w:tcPr>
            <w:tcW w:w="127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окончания реализации</w:t>
            </w:r>
          </w:p>
        </w:tc>
        <w:tc>
          <w:tcPr>
            <w:tcW w:w="2325" w:type="dxa"/>
            <w:vMerge/>
          </w:tcPr>
          <w:p w:rsidR="009E7F7B" w:rsidRPr="009E7F7B" w:rsidRDefault="009E7F7B" w:rsidP="009E7F7B">
            <w:pPr>
              <w:spacing w:after="160" w:line="259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</w:tcPr>
          <w:p w:rsidR="009E7F7B" w:rsidRPr="009E7F7B" w:rsidRDefault="009E7F7B" w:rsidP="009E7F7B">
            <w:pPr>
              <w:spacing w:after="160" w:line="259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43" w:type="dxa"/>
            <w:vMerge/>
          </w:tcPr>
          <w:p w:rsidR="009E7F7B" w:rsidRPr="009E7F7B" w:rsidRDefault="009E7F7B" w:rsidP="009E7F7B">
            <w:pPr>
              <w:spacing w:after="160" w:line="259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9E7F7B" w:rsidRPr="0082521F" w:rsidTr="00D11F1C">
        <w:tc>
          <w:tcPr>
            <w:tcW w:w="56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2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</w:t>
            </w:r>
          </w:p>
        </w:tc>
        <w:tc>
          <w:tcPr>
            <w:tcW w:w="124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4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5</w:t>
            </w:r>
          </w:p>
        </w:tc>
        <w:tc>
          <w:tcPr>
            <w:tcW w:w="127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6</w:t>
            </w:r>
          </w:p>
        </w:tc>
        <w:tc>
          <w:tcPr>
            <w:tcW w:w="232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7</w:t>
            </w:r>
          </w:p>
        </w:tc>
        <w:tc>
          <w:tcPr>
            <w:tcW w:w="2268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8</w:t>
            </w:r>
          </w:p>
        </w:tc>
        <w:tc>
          <w:tcPr>
            <w:tcW w:w="2043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</w:tr>
      <w:tr w:rsidR="000D29CB" w:rsidRPr="0082521F" w:rsidTr="00D11F1C">
        <w:tc>
          <w:tcPr>
            <w:tcW w:w="567" w:type="dxa"/>
          </w:tcPr>
          <w:p w:rsidR="000D29CB" w:rsidRPr="009E7F7B" w:rsidRDefault="000D29CB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D29CB" w:rsidRPr="009E7F7B" w:rsidRDefault="000D29CB" w:rsidP="001B745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0D29C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Поощрение за достижение показателей </w:t>
            </w: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деятельности органов исполнительной</w:t>
            </w:r>
            <w:r w:rsidRPr="000D29C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власти </w:t>
            </w:r>
            <w:r w:rsidRPr="000D29C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lastRenderedPageBreak/>
              <w:t>субъектов Российской Федерации</w:t>
            </w:r>
          </w:p>
        </w:tc>
        <w:tc>
          <w:tcPr>
            <w:tcW w:w="1304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lastRenderedPageBreak/>
              <w:t>01.01.2019</w:t>
            </w:r>
          </w:p>
        </w:tc>
        <w:tc>
          <w:tcPr>
            <w:tcW w:w="1247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31.12.2019</w:t>
            </w:r>
          </w:p>
        </w:tc>
        <w:tc>
          <w:tcPr>
            <w:tcW w:w="1304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01.01.2019</w:t>
            </w:r>
          </w:p>
        </w:tc>
        <w:tc>
          <w:tcPr>
            <w:tcW w:w="1275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31.12.2019</w:t>
            </w:r>
          </w:p>
        </w:tc>
        <w:tc>
          <w:tcPr>
            <w:tcW w:w="2325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D29CB" w:rsidRPr="00B97F62" w:rsidRDefault="005F5E67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D29CB" w:rsidRPr="00B97F62" w:rsidRDefault="000D29CB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2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Обеспечение деятельности Аппарата Админи</w:t>
            </w:r>
            <w:r w:rsidRPr="00B97F62">
              <w:rPr>
                <w:rFonts w:ascii="Times New Roman" w:hAnsi="Times New Roman"/>
                <w:color w:val="000000"/>
              </w:rPr>
              <w:t>страц</w:t>
            </w:r>
            <w:r w:rsidRPr="009E7F7B">
              <w:rPr>
                <w:rFonts w:ascii="Times New Roman" w:hAnsi="Times New Roman"/>
                <w:color w:val="000000"/>
              </w:rPr>
              <w:t>ии Ненецкого автономного округа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Обеспечение деятельности Управления по государственному регулированию цен (тарифов) Ненецкого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автономного округа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4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Обеспечение деятельности Управления </w:t>
            </w:r>
            <w:r w:rsidRPr="00B97F62">
              <w:rPr>
                <w:rFonts w:ascii="Times New Roman" w:hAnsi="Times New Roman"/>
                <w:color w:val="000000"/>
              </w:rPr>
              <w:t>государственного заказа Ненецкого</w:t>
            </w:r>
            <w:r w:rsidRPr="009E7F7B">
              <w:rPr>
                <w:rFonts w:ascii="Times New Roman" w:hAnsi="Times New Roman"/>
                <w:color w:val="000000"/>
              </w:rPr>
              <w:t xml:space="preserve">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автономного округа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</w:t>
            </w:r>
            <w:r w:rsidRPr="00B97F62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01.2019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5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Обеспечение деятельности Государственной инспекции строител</w:t>
            </w:r>
            <w:r w:rsidRPr="00B97F62">
              <w:rPr>
                <w:rFonts w:ascii="Times New Roman" w:hAnsi="Times New Roman"/>
                <w:color w:val="000000"/>
              </w:rPr>
              <w:t>ьно</w:t>
            </w:r>
            <w:r w:rsidRPr="009E7F7B">
              <w:rPr>
                <w:rFonts w:ascii="Times New Roman" w:hAnsi="Times New Roman"/>
                <w:color w:val="000000"/>
              </w:rPr>
              <w:t>го и жилищного надзора Ненецкого автономного округа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6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Обеспечение деятельности КУ НАО "СМТО"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7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Выполнение полном</w:t>
            </w:r>
            <w:r w:rsidRPr="00B97F62">
              <w:rPr>
                <w:rFonts w:ascii="Times New Roman" w:hAnsi="Times New Roman"/>
                <w:color w:val="000000"/>
              </w:rPr>
              <w:t>оч</w:t>
            </w:r>
            <w:r w:rsidRPr="009E7F7B">
              <w:rPr>
                <w:rFonts w:ascii="Times New Roman" w:hAnsi="Times New Roman"/>
                <w:color w:val="000000"/>
              </w:rPr>
              <w:t xml:space="preserve">ий </w:t>
            </w:r>
            <w:r w:rsidR="00375C4B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по государственной регистрации актов гражданского состояния на территории Ненецкого автономного округа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8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Уплата членских взносов </w:t>
            </w:r>
            <w:r w:rsidR="00375C4B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в некоммер</w:t>
            </w:r>
            <w:r w:rsidRPr="00B97F62">
              <w:rPr>
                <w:rFonts w:ascii="Times New Roman" w:hAnsi="Times New Roman"/>
                <w:color w:val="000000"/>
              </w:rPr>
              <w:t>че</w:t>
            </w:r>
            <w:r w:rsidRPr="009E7F7B">
              <w:rPr>
                <w:rFonts w:ascii="Times New Roman" w:hAnsi="Times New Roman"/>
                <w:color w:val="000000"/>
              </w:rPr>
              <w:t xml:space="preserve">ские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организации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lastRenderedPageBreak/>
              <w:t>9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97F62">
              <w:rPr>
                <w:rFonts w:ascii="Times New Roman" w:hAnsi="Times New Roman"/>
                <w:color w:val="000000"/>
              </w:rPr>
              <w:t>Противодействие коррупции</w:t>
            </w:r>
            <w:r w:rsidRPr="009E7F7B">
              <w:rPr>
                <w:rFonts w:ascii="Times New Roman" w:hAnsi="Times New Roman"/>
                <w:color w:val="000000"/>
              </w:rPr>
              <w:t xml:space="preserve"> в Ненецком автономном округе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5F5E6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9E7F7B" w:rsidRPr="0082521F" w:rsidTr="00D11F1C">
        <w:tc>
          <w:tcPr>
            <w:tcW w:w="567" w:type="dxa"/>
          </w:tcPr>
          <w:p w:rsidR="009E7F7B" w:rsidRPr="009E7F7B" w:rsidRDefault="000D29C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10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9E7F7B" w:rsidRPr="009E7F7B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Подпрограмма 1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"Совершенствование и развитие кадрового потенциала органов государственной власти"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10</w:t>
            </w:r>
            <w:r w:rsidR="00070193"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.1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Основное мероприятие "Профессиональное развитие в исполнительных органах государственной власти Не</w:t>
            </w:r>
            <w:r w:rsidRPr="00B97F62">
              <w:rPr>
                <w:rFonts w:ascii="Times New Roman" w:hAnsi="Times New Roman"/>
                <w:color w:val="000000"/>
              </w:rPr>
              <w:t>нецк</w:t>
            </w:r>
            <w:r w:rsidRPr="009E7F7B">
              <w:rPr>
                <w:rFonts w:ascii="Times New Roman" w:hAnsi="Times New Roman"/>
                <w:color w:val="000000"/>
              </w:rPr>
              <w:t>ого автономного округа"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10</w:t>
            </w:r>
            <w:r w:rsidR="00070193"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.2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Основное мероприятие «Мероприятия, направленные на повышение открытости и престижа гражданской службы»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10</w:t>
            </w:r>
            <w:r w:rsidR="00070193"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.3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Основное мероприятие «Методическое обеспечение прохождения государственной гражданской </w:t>
            </w:r>
            <w:r w:rsidR="00375C4B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и муниципальной службы Ненецкого автономного округа»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D29CB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10</w:t>
            </w:r>
            <w:r w:rsidR="00070193"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.4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Основное мероприятие "Диспансеризация государс</w:t>
            </w:r>
            <w:r w:rsidRPr="00B97F62">
              <w:rPr>
                <w:rFonts w:ascii="Times New Roman" w:hAnsi="Times New Roman"/>
                <w:color w:val="000000"/>
              </w:rPr>
              <w:t>твен</w:t>
            </w:r>
            <w:r w:rsidRPr="009E7F7B">
              <w:rPr>
                <w:rFonts w:ascii="Times New Roman" w:hAnsi="Times New Roman"/>
                <w:color w:val="000000"/>
              </w:rPr>
              <w:t>ных гражданских служащих Ненецкого автономного округа"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9E7F7B" w:rsidRPr="0082521F" w:rsidTr="00D11F1C">
        <w:tc>
          <w:tcPr>
            <w:tcW w:w="567" w:type="dxa"/>
          </w:tcPr>
          <w:p w:rsidR="009E7F7B" w:rsidRPr="009E7F7B" w:rsidRDefault="000D29C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11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9E7F7B" w:rsidRPr="009E7F7B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Подпрограмма 2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 xml:space="preserve">"Обеспечение деятельности </w:t>
            </w:r>
            <w:r w:rsidRPr="009E7F7B">
              <w:rPr>
                <w:rFonts w:ascii="Times New Roman" w:hAnsi="Times New Roman"/>
                <w:color w:val="000000"/>
              </w:rPr>
              <w:lastRenderedPageBreak/>
              <w:t>органов государственной власти"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lastRenderedPageBreak/>
              <w:t>х</w:t>
            </w:r>
          </w:p>
        </w:tc>
        <w:tc>
          <w:tcPr>
            <w:tcW w:w="124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70193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0D29C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.1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D11F1C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Основное мероприятие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"Материально-</w:t>
            </w:r>
            <w:r w:rsidRPr="00B97F62">
              <w:rPr>
                <w:rFonts w:ascii="Times New Roman" w:hAnsi="Times New Roman"/>
                <w:color w:val="000000"/>
              </w:rPr>
              <w:t xml:space="preserve">техническое </w:t>
            </w:r>
            <w:r w:rsidR="00375C4B">
              <w:rPr>
                <w:rFonts w:ascii="Times New Roman" w:hAnsi="Times New Roman"/>
                <w:color w:val="000000"/>
              </w:rPr>
              <w:br/>
            </w:r>
            <w:r w:rsidRPr="00B97F62">
              <w:rPr>
                <w:rFonts w:ascii="Times New Roman" w:hAnsi="Times New Roman"/>
                <w:color w:val="000000"/>
              </w:rPr>
              <w:t>и транспортное</w:t>
            </w:r>
            <w:r w:rsidRPr="009E7F7B">
              <w:rPr>
                <w:rFonts w:ascii="Times New Roman" w:hAnsi="Times New Roman"/>
                <w:color w:val="000000"/>
              </w:rPr>
              <w:t xml:space="preserve"> обеспечение деятельности органов государственной власти </w:t>
            </w:r>
          </w:p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Ненецкого автономного округа"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904D4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070193" w:rsidRPr="009E7F7B" w:rsidRDefault="00B310D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070193" w:rsidRPr="0082521F" w:rsidTr="00D11F1C">
        <w:tc>
          <w:tcPr>
            <w:tcW w:w="567" w:type="dxa"/>
          </w:tcPr>
          <w:p w:rsidR="00070193" w:rsidRPr="009E7F7B" w:rsidRDefault="00070193" w:rsidP="000D29C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0D29C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.2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070193" w:rsidRPr="009E7F7B" w:rsidRDefault="00070193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>Основное мероприятие "Управ</w:t>
            </w:r>
            <w:r w:rsidRPr="00B97F62">
              <w:rPr>
                <w:rFonts w:ascii="Times New Roman" w:hAnsi="Times New Roman"/>
                <w:color w:val="000000"/>
              </w:rPr>
              <w:t>лени</w:t>
            </w:r>
            <w:r w:rsidRPr="009E7F7B">
              <w:rPr>
                <w:rFonts w:ascii="Times New Roman" w:hAnsi="Times New Roman"/>
                <w:color w:val="000000"/>
              </w:rPr>
              <w:t xml:space="preserve">е и ремонт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общего имущества"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070193" w:rsidRPr="009E7F7B" w:rsidRDefault="0007019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70193" w:rsidRPr="009E7F7B" w:rsidRDefault="00904D43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2043" w:type="dxa"/>
          </w:tcPr>
          <w:p w:rsidR="00070193" w:rsidRPr="009E7F7B" w:rsidRDefault="00B310D7" w:rsidP="000701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0,5</w:t>
            </w:r>
          </w:p>
        </w:tc>
      </w:tr>
      <w:tr w:rsidR="009E7F7B" w:rsidRPr="0082521F" w:rsidTr="00D11F1C">
        <w:tc>
          <w:tcPr>
            <w:tcW w:w="567" w:type="dxa"/>
          </w:tcPr>
          <w:p w:rsidR="009E7F7B" w:rsidRPr="009E7F7B" w:rsidRDefault="000D29CB" w:rsidP="007D73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7D73A7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2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9E7F7B" w:rsidRPr="009E7F7B" w:rsidRDefault="009E7F7B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Подпрограмма 4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 xml:space="preserve">"Осуществление юридической помощи и правовое просвещение граждан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в Ненецком автономном округе"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247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304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127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325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268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  <w:tc>
          <w:tcPr>
            <w:tcW w:w="2043" w:type="dxa"/>
          </w:tcPr>
          <w:p w:rsidR="009E7F7B" w:rsidRPr="009E7F7B" w:rsidRDefault="009E7F7B" w:rsidP="009E7F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х</w:t>
            </w:r>
          </w:p>
        </w:tc>
      </w:tr>
      <w:tr w:rsidR="0019515F" w:rsidRPr="0082521F" w:rsidTr="00D11F1C">
        <w:tc>
          <w:tcPr>
            <w:tcW w:w="567" w:type="dxa"/>
          </w:tcPr>
          <w:p w:rsidR="0019515F" w:rsidRPr="009E7F7B" w:rsidRDefault="0019515F" w:rsidP="007D73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7D73A7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2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.1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19515F" w:rsidRPr="009E7F7B" w:rsidRDefault="0019515F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7F7B">
              <w:rPr>
                <w:rFonts w:ascii="Times New Roman" w:hAnsi="Times New Roman"/>
                <w:color w:val="000000"/>
              </w:rPr>
              <w:t xml:space="preserve">Основное мероприятие "Предоставление бесплатной </w:t>
            </w:r>
            <w:r w:rsidRPr="00B97F62">
              <w:rPr>
                <w:rFonts w:ascii="Times New Roman" w:hAnsi="Times New Roman"/>
                <w:color w:val="000000"/>
              </w:rPr>
              <w:t>юридической помощи отдельным</w:t>
            </w:r>
            <w:r w:rsidRPr="009E7F7B">
              <w:rPr>
                <w:rFonts w:ascii="Times New Roman" w:hAnsi="Times New Roman"/>
                <w:color w:val="000000"/>
              </w:rPr>
              <w:t xml:space="preserve"> категориям граждан"</w:t>
            </w:r>
          </w:p>
        </w:tc>
        <w:tc>
          <w:tcPr>
            <w:tcW w:w="1304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043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</w:tr>
      <w:tr w:rsidR="0019515F" w:rsidRPr="0082521F" w:rsidTr="00D11F1C">
        <w:tc>
          <w:tcPr>
            <w:tcW w:w="567" w:type="dxa"/>
          </w:tcPr>
          <w:p w:rsidR="0019515F" w:rsidRPr="009E7F7B" w:rsidRDefault="0019515F" w:rsidP="007D73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  <w:r w:rsidR="007D73A7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2</w:t>
            </w: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.2</w:t>
            </w:r>
            <w:r w:rsidR="008F04DC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19515F" w:rsidRPr="009E7F7B" w:rsidRDefault="0019515F" w:rsidP="001B74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7F7B">
              <w:rPr>
                <w:rFonts w:ascii="Times New Roman" w:hAnsi="Times New Roman"/>
                <w:color w:val="000000"/>
              </w:rPr>
              <w:t>Основное мероприятие "П</w:t>
            </w:r>
            <w:r w:rsidRPr="00B97F62">
              <w:rPr>
                <w:rFonts w:ascii="Times New Roman" w:hAnsi="Times New Roman"/>
                <w:color w:val="000000"/>
              </w:rPr>
              <w:t>равовое</w:t>
            </w:r>
            <w:r w:rsidRPr="009E7F7B">
              <w:rPr>
                <w:rFonts w:ascii="Times New Roman" w:hAnsi="Times New Roman"/>
                <w:color w:val="000000"/>
              </w:rPr>
              <w:t xml:space="preserve"> информирование </w:t>
            </w:r>
            <w:r w:rsidR="00F0169F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 xml:space="preserve">и правовое просвещение граждан Ненецкого </w:t>
            </w:r>
            <w:r w:rsidR="00D11F1C">
              <w:rPr>
                <w:rFonts w:ascii="Times New Roman" w:hAnsi="Times New Roman"/>
                <w:color w:val="000000"/>
              </w:rPr>
              <w:br/>
            </w:r>
            <w:r w:rsidRPr="009E7F7B">
              <w:rPr>
                <w:rFonts w:ascii="Times New Roman" w:hAnsi="Times New Roman"/>
                <w:color w:val="000000"/>
              </w:rPr>
              <w:t>автономного округа"</w:t>
            </w:r>
          </w:p>
        </w:tc>
        <w:tc>
          <w:tcPr>
            <w:tcW w:w="1304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47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304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01.01.201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1275" w:type="dxa"/>
          </w:tcPr>
          <w:p w:rsidR="0019515F" w:rsidRPr="009E7F7B" w:rsidRDefault="0019515F" w:rsidP="001951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9E7F7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31.12.201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9</w:t>
            </w:r>
          </w:p>
        </w:tc>
        <w:tc>
          <w:tcPr>
            <w:tcW w:w="2325" w:type="dxa"/>
          </w:tcPr>
          <w:p w:rsidR="0019515F" w:rsidRPr="009E7F7B" w:rsidRDefault="00765B7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19515F" w:rsidRPr="009E7F7B" w:rsidRDefault="00765B7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0,5</w:t>
            </w:r>
          </w:p>
        </w:tc>
        <w:tc>
          <w:tcPr>
            <w:tcW w:w="2043" w:type="dxa"/>
          </w:tcPr>
          <w:p w:rsidR="0019515F" w:rsidRPr="009E7F7B" w:rsidRDefault="00765B7F" w:rsidP="001951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0,8</w:t>
            </w:r>
          </w:p>
        </w:tc>
      </w:tr>
    </w:tbl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Cs w:val="20"/>
          <w:lang w:eastAsia="ru-RU"/>
        </w:rPr>
        <w:t>____________________</w:t>
      </w:r>
    </w:p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9824DE" w:rsidRDefault="009824DE" w:rsidP="009824DE">
      <w:pPr>
        <w:spacing w:after="0" w:line="240" w:lineRule="auto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9824DE" w:rsidRDefault="009824DE" w:rsidP="004B387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Cs w:val="20"/>
          <w:lang w:eastAsia="ru-RU"/>
        </w:rPr>
      </w:pPr>
    </w:p>
    <w:sectPr w:rsidR="009824DE" w:rsidSect="009E7F7B">
      <w:pgSz w:w="16838" w:h="11906" w:orient="landscape"/>
      <w:pgMar w:top="170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DC2" w:rsidRDefault="00751DC2" w:rsidP="00104CDD">
      <w:pPr>
        <w:spacing w:after="0" w:line="240" w:lineRule="auto"/>
      </w:pPr>
      <w:r>
        <w:separator/>
      </w:r>
    </w:p>
  </w:endnote>
  <w:endnote w:type="continuationSeparator" w:id="0">
    <w:p w:rsidR="00751DC2" w:rsidRDefault="00751DC2" w:rsidP="00104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PragmaticaCondC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DC2" w:rsidRDefault="00751DC2" w:rsidP="00104CDD">
      <w:pPr>
        <w:spacing w:after="0" w:line="240" w:lineRule="auto"/>
      </w:pPr>
      <w:r>
        <w:separator/>
      </w:r>
    </w:p>
  </w:footnote>
  <w:footnote w:type="continuationSeparator" w:id="0">
    <w:p w:rsidR="00751DC2" w:rsidRDefault="00751DC2" w:rsidP="00104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3D0" w:rsidRDefault="00B823D0" w:rsidP="00E15E72">
    <w:pPr>
      <w:pStyle w:val="a4"/>
      <w:tabs>
        <w:tab w:val="clear" w:pos="9355"/>
        <w:tab w:val="left" w:pos="5220"/>
        <w:tab w:val="left" w:pos="6630"/>
      </w:tabs>
    </w:pPr>
    <w:r>
      <w:tab/>
    </w:r>
    <w:r w:rsidRPr="00E15E72">
      <w:rPr>
        <w:rFonts w:ascii="Times New Roman" w:hAnsi="Times New Roman"/>
        <w:sz w:val="20"/>
        <w:szCs w:val="20"/>
      </w:rPr>
      <w:fldChar w:fldCharType="begin"/>
    </w:r>
    <w:r w:rsidRPr="00E15E72">
      <w:rPr>
        <w:rFonts w:ascii="Times New Roman" w:hAnsi="Times New Roman"/>
        <w:sz w:val="20"/>
        <w:szCs w:val="20"/>
      </w:rPr>
      <w:instrText>PAGE   \* MERGEFORMAT</w:instrText>
    </w:r>
    <w:r w:rsidRPr="00E15E72">
      <w:rPr>
        <w:rFonts w:ascii="Times New Roman" w:hAnsi="Times New Roman"/>
        <w:sz w:val="20"/>
        <w:szCs w:val="20"/>
      </w:rPr>
      <w:fldChar w:fldCharType="separate"/>
    </w:r>
    <w:r w:rsidR="00406867">
      <w:rPr>
        <w:rFonts w:ascii="Times New Roman" w:hAnsi="Times New Roman"/>
        <w:noProof/>
        <w:sz w:val="20"/>
        <w:szCs w:val="20"/>
      </w:rPr>
      <w:t>14</w:t>
    </w:r>
    <w:r w:rsidRPr="00E15E72">
      <w:rPr>
        <w:rFonts w:ascii="Times New Roman" w:hAnsi="Times New Roman"/>
        <w:sz w:val="20"/>
        <w:szCs w:val="20"/>
      </w:rPr>
      <w:fldChar w:fldCharType="end"/>
    </w:r>
    <w:r w:rsidRPr="00E15E72">
      <w:rPr>
        <w:rFonts w:ascii="Times New Roman" w:hAnsi="Times New Roman"/>
        <w:sz w:val="20"/>
        <w:szCs w:val="20"/>
      </w:rPr>
      <w:tab/>
    </w:r>
    <w:r w:rsidRPr="00E15E72">
      <w:rPr>
        <w:rFonts w:ascii="Times New Roman" w:hAnsi="Times New Roman"/>
        <w:sz w:val="20"/>
        <w:szCs w:val="20"/>
      </w:rPr>
      <w:tab/>
    </w:r>
  </w:p>
  <w:p w:rsidR="00B823D0" w:rsidRDefault="00B823D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3D0" w:rsidRDefault="00B823D0">
    <w:pPr>
      <w:pStyle w:val="a4"/>
      <w:jc w:val="center"/>
    </w:pPr>
  </w:p>
  <w:p w:rsidR="00B823D0" w:rsidRDefault="00B823D0" w:rsidP="009E7F7B">
    <w:pPr>
      <w:pStyle w:val="a4"/>
      <w:tabs>
        <w:tab w:val="left" w:pos="394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3D0" w:rsidRPr="009E7F7B" w:rsidRDefault="00B823D0" w:rsidP="009E7F7B">
    <w:pPr>
      <w:pStyle w:val="a4"/>
      <w:jc w:val="center"/>
      <w:rPr>
        <w:rFonts w:ascii="Times New Roman" w:hAnsi="Times New Roman"/>
        <w:sz w:val="20"/>
        <w:szCs w:val="20"/>
      </w:rPr>
    </w:pPr>
    <w:r w:rsidRPr="009E7F7B">
      <w:rPr>
        <w:rFonts w:ascii="Times New Roman" w:hAnsi="Times New Roman"/>
        <w:sz w:val="20"/>
        <w:szCs w:val="20"/>
      </w:rPr>
      <w:fldChar w:fldCharType="begin"/>
    </w:r>
    <w:r w:rsidRPr="009E7F7B">
      <w:rPr>
        <w:rFonts w:ascii="Times New Roman" w:hAnsi="Times New Roman"/>
        <w:sz w:val="20"/>
        <w:szCs w:val="20"/>
      </w:rPr>
      <w:instrText>PAGE   \* MERGEFORMAT</w:instrText>
    </w:r>
    <w:r w:rsidRPr="009E7F7B">
      <w:rPr>
        <w:rFonts w:ascii="Times New Roman" w:hAnsi="Times New Roman"/>
        <w:sz w:val="20"/>
        <w:szCs w:val="20"/>
      </w:rPr>
      <w:fldChar w:fldCharType="separate"/>
    </w:r>
    <w:r w:rsidR="00406867">
      <w:rPr>
        <w:rFonts w:ascii="Times New Roman" w:hAnsi="Times New Roman"/>
        <w:noProof/>
        <w:sz w:val="20"/>
        <w:szCs w:val="20"/>
      </w:rPr>
      <w:t>4</w:t>
    </w:r>
    <w:r w:rsidRPr="009E7F7B">
      <w:rPr>
        <w:rFonts w:ascii="Times New Roman" w:hAnsi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B7A67"/>
    <w:multiLevelType w:val="hybridMultilevel"/>
    <w:tmpl w:val="B9B8530A"/>
    <w:lvl w:ilvl="0" w:tplc="860AC97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E28D3"/>
    <w:multiLevelType w:val="hybridMultilevel"/>
    <w:tmpl w:val="D206DAE0"/>
    <w:lvl w:ilvl="0" w:tplc="7F5675FE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DA371FA"/>
    <w:multiLevelType w:val="multilevel"/>
    <w:tmpl w:val="F18AF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5441D09"/>
    <w:multiLevelType w:val="hybridMultilevel"/>
    <w:tmpl w:val="EAC05B66"/>
    <w:lvl w:ilvl="0" w:tplc="3D4E422C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CB00EE"/>
    <w:multiLevelType w:val="hybridMultilevel"/>
    <w:tmpl w:val="3EFA620E"/>
    <w:lvl w:ilvl="0" w:tplc="E57C7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71C10"/>
    <w:multiLevelType w:val="hybridMultilevel"/>
    <w:tmpl w:val="18D05F94"/>
    <w:lvl w:ilvl="0" w:tplc="7F5675F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E134B5B"/>
    <w:multiLevelType w:val="hybridMultilevel"/>
    <w:tmpl w:val="9E104A86"/>
    <w:lvl w:ilvl="0" w:tplc="8E1EB7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A847F2"/>
    <w:multiLevelType w:val="hybridMultilevel"/>
    <w:tmpl w:val="C0A8686A"/>
    <w:lvl w:ilvl="0" w:tplc="789EB6C8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B7F355C"/>
    <w:multiLevelType w:val="hybridMultilevel"/>
    <w:tmpl w:val="5D12E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B30B3"/>
    <w:multiLevelType w:val="hybridMultilevel"/>
    <w:tmpl w:val="0D8626B4"/>
    <w:lvl w:ilvl="0" w:tplc="4812424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A07BC"/>
    <w:multiLevelType w:val="multilevel"/>
    <w:tmpl w:val="50262C16"/>
    <w:lvl w:ilvl="0">
      <w:start w:val="1"/>
      <w:numFmt w:val="decimal"/>
      <w:suff w:val="space"/>
      <w:lvlText w:val="%1."/>
      <w:lvlJc w:val="left"/>
      <w:pPr>
        <w:ind w:left="900" w:hanging="360"/>
      </w:pPr>
      <w:rPr>
        <w:rFonts w:ascii="Times New Roman" w:eastAsia="Calibri" w:hAnsi="Times New Roman" w:cs="Times New Roman"/>
        <w:b/>
        <w:sz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11" w15:restartNumberingAfterBreak="0">
    <w:nsid w:val="79A46D92"/>
    <w:multiLevelType w:val="hybridMultilevel"/>
    <w:tmpl w:val="1A1AA66A"/>
    <w:lvl w:ilvl="0" w:tplc="40E28F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6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D62EFE"/>
    <w:multiLevelType w:val="hybridMultilevel"/>
    <w:tmpl w:val="E8EE9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12"/>
  </w:num>
  <w:num w:numId="9">
    <w:abstractNumId w:val="11"/>
  </w:num>
  <w:num w:numId="10">
    <w:abstractNumId w:val="9"/>
  </w:num>
  <w:num w:numId="11">
    <w:abstractNumId w:val="6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AE"/>
    <w:rsid w:val="00003DA5"/>
    <w:rsid w:val="00005613"/>
    <w:rsid w:val="0000634E"/>
    <w:rsid w:val="00006A79"/>
    <w:rsid w:val="00010F74"/>
    <w:rsid w:val="0001511D"/>
    <w:rsid w:val="00016EA8"/>
    <w:rsid w:val="00017841"/>
    <w:rsid w:val="00022611"/>
    <w:rsid w:val="00022FFC"/>
    <w:rsid w:val="00024552"/>
    <w:rsid w:val="000279D4"/>
    <w:rsid w:val="000306DF"/>
    <w:rsid w:val="00033C79"/>
    <w:rsid w:val="0003411E"/>
    <w:rsid w:val="00034155"/>
    <w:rsid w:val="00034263"/>
    <w:rsid w:val="00036559"/>
    <w:rsid w:val="00041A50"/>
    <w:rsid w:val="0004316A"/>
    <w:rsid w:val="00043D07"/>
    <w:rsid w:val="00044028"/>
    <w:rsid w:val="00047CDB"/>
    <w:rsid w:val="000513AF"/>
    <w:rsid w:val="0005396E"/>
    <w:rsid w:val="00061260"/>
    <w:rsid w:val="00061440"/>
    <w:rsid w:val="00062798"/>
    <w:rsid w:val="00065DD8"/>
    <w:rsid w:val="00067572"/>
    <w:rsid w:val="00067AC7"/>
    <w:rsid w:val="00070157"/>
    <w:rsid w:val="00070193"/>
    <w:rsid w:val="000726D9"/>
    <w:rsid w:val="00072760"/>
    <w:rsid w:val="000744E0"/>
    <w:rsid w:val="000756A3"/>
    <w:rsid w:val="00076665"/>
    <w:rsid w:val="0007714E"/>
    <w:rsid w:val="0008118F"/>
    <w:rsid w:val="000818B6"/>
    <w:rsid w:val="000831A3"/>
    <w:rsid w:val="0008465D"/>
    <w:rsid w:val="00087B22"/>
    <w:rsid w:val="000914D5"/>
    <w:rsid w:val="00095A4F"/>
    <w:rsid w:val="00095B99"/>
    <w:rsid w:val="000A01A9"/>
    <w:rsid w:val="000A0638"/>
    <w:rsid w:val="000A116D"/>
    <w:rsid w:val="000A15B8"/>
    <w:rsid w:val="000A42C7"/>
    <w:rsid w:val="000A7A5F"/>
    <w:rsid w:val="000A7FC8"/>
    <w:rsid w:val="000B0071"/>
    <w:rsid w:val="000B2009"/>
    <w:rsid w:val="000B474F"/>
    <w:rsid w:val="000B5506"/>
    <w:rsid w:val="000B725E"/>
    <w:rsid w:val="000C2272"/>
    <w:rsid w:val="000C60DB"/>
    <w:rsid w:val="000D113B"/>
    <w:rsid w:val="000D20F2"/>
    <w:rsid w:val="000D2689"/>
    <w:rsid w:val="000D29CB"/>
    <w:rsid w:val="000D6100"/>
    <w:rsid w:val="000D701A"/>
    <w:rsid w:val="000E032B"/>
    <w:rsid w:val="000E1388"/>
    <w:rsid w:val="000E151A"/>
    <w:rsid w:val="000E2558"/>
    <w:rsid w:val="000E4727"/>
    <w:rsid w:val="000E55FC"/>
    <w:rsid w:val="000E5EE1"/>
    <w:rsid w:val="000F1ED0"/>
    <w:rsid w:val="000F3A4D"/>
    <w:rsid w:val="00104CDD"/>
    <w:rsid w:val="00104E6E"/>
    <w:rsid w:val="00104ED4"/>
    <w:rsid w:val="00107343"/>
    <w:rsid w:val="001102F9"/>
    <w:rsid w:val="00110530"/>
    <w:rsid w:val="00111941"/>
    <w:rsid w:val="00111B66"/>
    <w:rsid w:val="00111EED"/>
    <w:rsid w:val="0011305E"/>
    <w:rsid w:val="00116816"/>
    <w:rsid w:val="00117B38"/>
    <w:rsid w:val="001221F8"/>
    <w:rsid w:val="00123222"/>
    <w:rsid w:val="001302CF"/>
    <w:rsid w:val="00133DDD"/>
    <w:rsid w:val="00133E3F"/>
    <w:rsid w:val="001347AB"/>
    <w:rsid w:val="00134C5C"/>
    <w:rsid w:val="00137B2F"/>
    <w:rsid w:val="00143848"/>
    <w:rsid w:val="00144410"/>
    <w:rsid w:val="00145F62"/>
    <w:rsid w:val="0014618C"/>
    <w:rsid w:val="00147135"/>
    <w:rsid w:val="00147F83"/>
    <w:rsid w:val="00147F91"/>
    <w:rsid w:val="001511F3"/>
    <w:rsid w:val="00153DEE"/>
    <w:rsid w:val="00157C73"/>
    <w:rsid w:val="00161063"/>
    <w:rsid w:val="001639A4"/>
    <w:rsid w:val="001649CB"/>
    <w:rsid w:val="0016676A"/>
    <w:rsid w:val="0017436C"/>
    <w:rsid w:val="00175503"/>
    <w:rsid w:val="001758A2"/>
    <w:rsid w:val="001778C5"/>
    <w:rsid w:val="00177BC8"/>
    <w:rsid w:val="00180D95"/>
    <w:rsid w:val="00182AF7"/>
    <w:rsid w:val="0018444F"/>
    <w:rsid w:val="00187C62"/>
    <w:rsid w:val="0019067A"/>
    <w:rsid w:val="00190E42"/>
    <w:rsid w:val="0019515F"/>
    <w:rsid w:val="001975AF"/>
    <w:rsid w:val="00197962"/>
    <w:rsid w:val="001A63FB"/>
    <w:rsid w:val="001B51A2"/>
    <w:rsid w:val="001B5596"/>
    <w:rsid w:val="001B7452"/>
    <w:rsid w:val="001C0E63"/>
    <w:rsid w:val="001C1D67"/>
    <w:rsid w:val="001C273C"/>
    <w:rsid w:val="001C2B0D"/>
    <w:rsid w:val="001C30E3"/>
    <w:rsid w:val="001C33B8"/>
    <w:rsid w:val="001C6930"/>
    <w:rsid w:val="001C6B5E"/>
    <w:rsid w:val="001D03F7"/>
    <w:rsid w:val="001D08C7"/>
    <w:rsid w:val="001D191D"/>
    <w:rsid w:val="001D223B"/>
    <w:rsid w:val="001D28A9"/>
    <w:rsid w:val="001D3F48"/>
    <w:rsid w:val="001D40AE"/>
    <w:rsid w:val="001D4724"/>
    <w:rsid w:val="001D66A4"/>
    <w:rsid w:val="001D6C61"/>
    <w:rsid w:val="001E03DB"/>
    <w:rsid w:val="001E045A"/>
    <w:rsid w:val="001E08BE"/>
    <w:rsid w:val="001E1FC2"/>
    <w:rsid w:val="001E2577"/>
    <w:rsid w:val="001E2A9D"/>
    <w:rsid w:val="001E2E1E"/>
    <w:rsid w:val="001E54BE"/>
    <w:rsid w:val="001E7223"/>
    <w:rsid w:val="001F0A74"/>
    <w:rsid w:val="001F3CE8"/>
    <w:rsid w:val="001F7DA7"/>
    <w:rsid w:val="001F7E15"/>
    <w:rsid w:val="00201C88"/>
    <w:rsid w:val="00201DEE"/>
    <w:rsid w:val="002079DA"/>
    <w:rsid w:val="00210BCA"/>
    <w:rsid w:val="0021220B"/>
    <w:rsid w:val="00214074"/>
    <w:rsid w:val="00214C41"/>
    <w:rsid w:val="002201A1"/>
    <w:rsid w:val="00220A64"/>
    <w:rsid w:val="00222699"/>
    <w:rsid w:val="002226BB"/>
    <w:rsid w:val="0022367E"/>
    <w:rsid w:val="00224528"/>
    <w:rsid w:val="00225AED"/>
    <w:rsid w:val="00226000"/>
    <w:rsid w:val="00230D96"/>
    <w:rsid w:val="0023209C"/>
    <w:rsid w:val="00233C89"/>
    <w:rsid w:val="0023496A"/>
    <w:rsid w:val="0023660B"/>
    <w:rsid w:val="00237FCE"/>
    <w:rsid w:val="0024081A"/>
    <w:rsid w:val="002420C7"/>
    <w:rsid w:val="00244F09"/>
    <w:rsid w:val="00245556"/>
    <w:rsid w:val="00245832"/>
    <w:rsid w:val="00247F92"/>
    <w:rsid w:val="0025134A"/>
    <w:rsid w:val="0025288D"/>
    <w:rsid w:val="00252B2D"/>
    <w:rsid w:val="00253BF9"/>
    <w:rsid w:val="00254C18"/>
    <w:rsid w:val="00256519"/>
    <w:rsid w:val="0025728C"/>
    <w:rsid w:val="0026141B"/>
    <w:rsid w:val="00262D7A"/>
    <w:rsid w:val="00262E37"/>
    <w:rsid w:val="00263A7A"/>
    <w:rsid w:val="00265131"/>
    <w:rsid w:val="002659E3"/>
    <w:rsid w:val="0026772F"/>
    <w:rsid w:val="00275499"/>
    <w:rsid w:val="00276C52"/>
    <w:rsid w:val="00277AD8"/>
    <w:rsid w:val="0028004C"/>
    <w:rsid w:val="00281B74"/>
    <w:rsid w:val="00281FF8"/>
    <w:rsid w:val="00284C3A"/>
    <w:rsid w:val="002877BC"/>
    <w:rsid w:val="00291922"/>
    <w:rsid w:val="0029202F"/>
    <w:rsid w:val="002944E1"/>
    <w:rsid w:val="00294D5D"/>
    <w:rsid w:val="00295195"/>
    <w:rsid w:val="002A4655"/>
    <w:rsid w:val="002A4E20"/>
    <w:rsid w:val="002A7493"/>
    <w:rsid w:val="002A79A3"/>
    <w:rsid w:val="002B3A6E"/>
    <w:rsid w:val="002B50AD"/>
    <w:rsid w:val="002B5443"/>
    <w:rsid w:val="002B7475"/>
    <w:rsid w:val="002C52FD"/>
    <w:rsid w:val="002C623E"/>
    <w:rsid w:val="002D1A92"/>
    <w:rsid w:val="002D1AC9"/>
    <w:rsid w:val="002D579D"/>
    <w:rsid w:val="002F0AA0"/>
    <w:rsid w:val="002F3355"/>
    <w:rsid w:val="002F3608"/>
    <w:rsid w:val="002F697F"/>
    <w:rsid w:val="002F6D52"/>
    <w:rsid w:val="00300163"/>
    <w:rsid w:val="00300F69"/>
    <w:rsid w:val="00302B02"/>
    <w:rsid w:val="003037B0"/>
    <w:rsid w:val="0030437C"/>
    <w:rsid w:val="003057A4"/>
    <w:rsid w:val="00305E77"/>
    <w:rsid w:val="0030682C"/>
    <w:rsid w:val="0030754D"/>
    <w:rsid w:val="00311E5F"/>
    <w:rsid w:val="00312ED3"/>
    <w:rsid w:val="00313A5A"/>
    <w:rsid w:val="00316888"/>
    <w:rsid w:val="00320259"/>
    <w:rsid w:val="00321D3D"/>
    <w:rsid w:val="003253C9"/>
    <w:rsid w:val="00325E58"/>
    <w:rsid w:val="003270C6"/>
    <w:rsid w:val="003275CD"/>
    <w:rsid w:val="00330947"/>
    <w:rsid w:val="00332780"/>
    <w:rsid w:val="00335280"/>
    <w:rsid w:val="00335A12"/>
    <w:rsid w:val="003415B2"/>
    <w:rsid w:val="00342F67"/>
    <w:rsid w:val="00343D75"/>
    <w:rsid w:val="00344000"/>
    <w:rsid w:val="0034522A"/>
    <w:rsid w:val="0035092F"/>
    <w:rsid w:val="003523C1"/>
    <w:rsid w:val="00352B9C"/>
    <w:rsid w:val="00354C18"/>
    <w:rsid w:val="003556A8"/>
    <w:rsid w:val="003559B4"/>
    <w:rsid w:val="003566A6"/>
    <w:rsid w:val="00357050"/>
    <w:rsid w:val="00360299"/>
    <w:rsid w:val="00360A11"/>
    <w:rsid w:val="0036479D"/>
    <w:rsid w:val="0036575A"/>
    <w:rsid w:val="00365F12"/>
    <w:rsid w:val="00366E19"/>
    <w:rsid w:val="00375C4B"/>
    <w:rsid w:val="003813FD"/>
    <w:rsid w:val="0038496D"/>
    <w:rsid w:val="00384CC0"/>
    <w:rsid w:val="00384DF8"/>
    <w:rsid w:val="003862BE"/>
    <w:rsid w:val="003913EE"/>
    <w:rsid w:val="0039293D"/>
    <w:rsid w:val="00393EDD"/>
    <w:rsid w:val="003966FB"/>
    <w:rsid w:val="003A29E1"/>
    <w:rsid w:val="003A328A"/>
    <w:rsid w:val="003A46E2"/>
    <w:rsid w:val="003A6573"/>
    <w:rsid w:val="003B1F9E"/>
    <w:rsid w:val="003B40CA"/>
    <w:rsid w:val="003B50C3"/>
    <w:rsid w:val="003B62F2"/>
    <w:rsid w:val="003C5172"/>
    <w:rsid w:val="003C683E"/>
    <w:rsid w:val="003C6880"/>
    <w:rsid w:val="003C6D51"/>
    <w:rsid w:val="003D2D69"/>
    <w:rsid w:val="003D3CCB"/>
    <w:rsid w:val="003D7D87"/>
    <w:rsid w:val="003E0441"/>
    <w:rsid w:val="003E07E7"/>
    <w:rsid w:val="003E09CF"/>
    <w:rsid w:val="003E0C43"/>
    <w:rsid w:val="003E14C1"/>
    <w:rsid w:val="003E5016"/>
    <w:rsid w:val="003E69FC"/>
    <w:rsid w:val="003E7516"/>
    <w:rsid w:val="003E7A54"/>
    <w:rsid w:val="003E7F92"/>
    <w:rsid w:val="003F00A4"/>
    <w:rsid w:val="003F133F"/>
    <w:rsid w:val="003F1FA8"/>
    <w:rsid w:val="003F29D6"/>
    <w:rsid w:val="003F430C"/>
    <w:rsid w:val="003F498C"/>
    <w:rsid w:val="003F49F5"/>
    <w:rsid w:val="003F551D"/>
    <w:rsid w:val="003F719D"/>
    <w:rsid w:val="003F7998"/>
    <w:rsid w:val="003F7A9F"/>
    <w:rsid w:val="004035B9"/>
    <w:rsid w:val="00404033"/>
    <w:rsid w:val="00406867"/>
    <w:rsid w:val="00407F1D"/>
    <w:rsid w:val="00410BD8"/>
    <w:rsid w:val="004113FA"/>
    <w:rsid w:val="004158F8"/>
    <w:rsid w:val="004164DF"/>
    <w:rsid w:val="00421792"/>
    <w:rsid w:val="00421F57"/>
    <w:rsid w:val="00422DDE"/>
    <w:rsid w:val="004241FF"/>
    <w:rsid w:val="00426618"/>
    <w:rsid w:val="00427247"/>
    <w:rsid w:val="00432DD0"/>
    <w:rsid w:val="00434D03"/>
    <w:rsid w:val="004359ED"/>
    <w:rsid w:val="004361A5"/>
    <w:rsid w:val="00437D64"/>
    <w:rsid w:val="004421B3"/>
    <w:rsid w:val="00445FC5"/>
    <w:rsid w:val="00447AF7"/>
    <w:rsid w:val="00447F99"/>
    <w:rsid w:val="004515F6"/>
    <w:rsid w:val="0045170D"/>
    <w:rsid w:val="00451E67"/>
    <w:rsid w:val="0045292E"/>
    <w:rsid w:val="0045465E"/>
    <w:rsid w:val="00455AB1"/>
    <w:rsid w:val="00455F7E"/>
    <w:rsid w:val="0045679E"/>
    <w:rsid w:val="0046083F"/>
    <w:rsid w:val="00460E0F"/>
    <w:rsid w:val="00461A61"/>
    <w:rsid w:val="0046241C"/>
    <w:rsid w:val="00464C6E"/>
    <w:rsid w:val="00465360"/>
    <w:rsid w:val="0046560E"/>
    <w:rsid w:val="00470D28"/>
    <w:rsid w:val="00472572"/>
    <w:rsid w:val="00475AED"/>
    <w:rsid w:val="00475B39"/>
    <w:rsid w:val="004805AB"/>
    <w:rsid w:val="004834D4"/>
    <w:rsid w:val="00487055"/>
    <w:rsid w:val="0048737A"/>
    <w:rsid w:val="00487640"/>
    <w:rsid w:val="00490487"/>
    <w:rsid w:val="004A28A5"/>
    <w:rsid w:val="004A333A"/>
    <w:rsid w:val="004A5067"/>
    <w:rsid w:val="004A5CC9"/>
    <w:rsid w:val="004A6F3A"/>
    <w:rsid w:val="004B0687"/>
    <w:rsid w:val="004B358B"/>
    <w:rsid w:val="004B3875"/>
    <w:rsid w:val="004B51A6"/>
    <w:rsid w:val="004C01CF"/>
    <w:rsid w:val="004C0288"/>
    <w:rsid w:val="004C0361"/>
    <w:rsid w:val="004C0E4E"/>
    <w:rsid w:val="004C2023"/>
    <w:rsid w:val="004C3894"/>
    <w:rsid w:val="004C4B19"/>
    <w:rsid w:val="004C6688"/>
    <w:rsid w:val="004C74AD"/>
    <w:rsid w:val="004D0BF5"/>
    <w:rsid w:val="004D4C06"/>
    <w:rsid w:val="004D4EEB"/>
    <w:rsid w:val="004D5487"/>
    <w:rsid w:val="004D5E5A"/>
    <w:rsid w:val="004D6CE4"/>
    <w:rsid w:val="004D6D19"/>
    <w:rsid w:val="004D7575"/>
    <w:rsid w:val="004E1479"/>
    <w:rsid w:val="004E25D8"/>
    <w:rsid w:val="004E3325"/>
    <w:rsid w:val="004E349B"/>
    <w:rsid w:val="004E41EB"/>
    <w:rsid w:val="004F0980"/>
    <w:rsid w:val="004F3242"/>
    <w:rsid w:val="004F3D72"/>
    <w:rsid w:val="004F6D43"/>
    <w:rsid w:val="00504AB5"/>
    <w:rsid w:val="00505AD3"/>
    <w:rsid w:val="00506DCE"/>
    <w:rsid w:val="00507088"/>
    <w:rsid w:val="005077B8"/>
    <w:rsid w:val="0051563A"/>
    <w:rsid w:val="0051794F"/>
    <w:rsid w:val="00517A73"/>
    <w:rsid w:val="005211A4"/>
    <w:rsid w:val="00521B92"/>
    <w:rsid w:val="0052392B"/>
    <w:rsid w:val="0052418D"/>
    <w:rsid w:val="005250D7"/>
    <w:rsid w:val="005256E3"/>
    <w:rsid w:val="00525ABF"/>
    <w:rsid w:val="00527FBE"/>
    <w:rsid w:val="00530110"/>
    <w:rsid w:val="00533529"/>
    <w:rsid w:val="0053462E"/>
    <w:rsid w:val="00534BDE"/>
    <w:rsid w:val="0053529C"/>
    <w:rsid w:val="005356B1"/>
    <w:rsid w:val="00541381"/>
    <w:rsid w:val="00542004"/>
    <w:rsid w:val="00543DDE"/>
    <w:rsid w:val="005444B7"/>
    <w:rsid w:val="0054512C"/>
    <w:rsid w:val="00546783"/>
    <w:rsid w:val="00546F14"/>
    <w:rsid w:val="005471EE"/>
    <w:rsid w:val="0054783F"/>
    <w:rsid w:val="00551555"/>
    <w:rsid w:val="005526F7"/>
    <w:rsid w:val="00552A83"/>
    <w:rsid w:val="005607D4"/>
    <w:rsid w:val="005622FA"/>
    <w:rsid w:val="0056344F"/>
    <w:rsid w:val="00564A2F"/>
    <w:rsid w:val="005737AF"/>
    <w:rsid w:val="00573A6E"/>
    <w:rsid w:val="00576662"/>
    <w:rsid w:val="005771FD"/>
    <w:rsid w:val="005806AB"/>
    <w:rsid w:val="005808FB"/>
    <w:rsid w:val="00581CDC"/>
    <w:rsid w:val="005829A5"/>
    <w:rsid w:val="005849F1"/>
    <w:rsid w:val="00584BD3"/>
    <w:rsid w:val="00586426"/>
    <w:rsid w:val="00591289"/>
    <w:rsid w:val="00592F35"/>
    <w:rsid w:val="00593869"/>
    <w:rsid w:val="00593941"/>
    <w:rsid w:val="00594DEC"/>
    <w:rsid w:val="005A79EA"/>
    <w:rsid w:val="005B01B6"/>
    <w:rsid w:val="005B222F"/>
    <w:rsid w:val="005B6F1C"/>
    <w:rsid w:val="005B6FB4"/>
    <w:rsid w:val="005C01AF"/>
    <w:rsid w:val="005C1FC7"/>
    <w:rsid w:val="005C5D11"/>
    <w:rsid w:val="005D085A"/>
    <w:rsid w:val="005D11AF"/>
    <w:rsid w:val="005D2117"/>
    <w:rsid w:val="005D2AF3"/>
    <w:rsid w:val="005D7FE8"/>
    <w:rsid w:val="005E59B4"/>
    <w:rsid w:val="005E66F5"/>
    <w:rsid w:val="005F004C"/>
    <w:rsid w:val="005F272D"/>
    <w:rsid w:val="005F3945"/>
    <w:rsid w:val="005F4139"/>
    <w:rsid w:val="005F4B7D"/>
    <w:rsid w:val="005F4D8A"/>
    <w:rsid w:val="005F5E67"/>
    <w:rsid w:val="005F78B7"/>
    <w:rsid w:val="00600CAC"/>
    <w:rsid w:val="006012C7"/>
    <w:rsid w:val="00603AED"/>
    <w:rsid w:val="0060414E"/>
    <w:rsid w:val="00605936"/>
    <w:rsid w:val="00606460"/>
    <w:rsid w:val="006074EA"/>
    <w:rsid w:val="00615CBB"/>
    <w:rsid w:val="00615CDD"/>
    <w:rsid w:val="00615DF0"/>
    <w:rsid w:val="0062265D"/>
    <w:rsid w:val="006235F6"/>
    <w:rsid w:val="00624B4C"/>
    <w:rsid w:val="006265F8"/>
    <w:rsid w:val="00627CF2"/>
    <w:rsid w:val="00632624"/>
    <w:rsid w:val="00635998"/>
    <w:rsid w:val="00640663"/>
    <w:rsid w:val="00645B9D"/>
    <w:rsid w:val="00646119"/>
    <w:rsid w:val="0064790F"/>
    <w:rsid w:val="00651B14"/>
    <w:rsid w:val="0065351D"/>
    <w:rsid w:val="00653F97"/>
    <w:rsid w:val="00656664"/>
    <w:rsid w:val="00663BDD"/>
    <w:rsid w:val="00667468"/>
    <w:rsid w:val="006678C0"/>
    <w:rsid w:val="00671BA7"/>
    <w:rsid w:val="00672A88"/>
    <w:rsid w:val="00673AB6"/>
    <w:rsid w:val="00673DAF"/>
    <w:rsid w:val="00675018"/>
    <w:rsid w:val="006812B0"/>
    <w:rsid w:val="00682FA6"/>
    <w:rsid w:val="00683D15"/>
    <w:rsid w:val="00684A76"/>
    <w:rsid w:val="00684BA5"/>
    <w:rsid w:val="00684F8D"/>
    <w:rsid w:val="006854FD"/>
    <w:rsid w:val="00685E11"/>
    <w:rsid w:val="0068624D"/>
    <w:rsid w:val="006862CD"/>
    <w:rsid w:val="006868CB"/>
    <w:rsid w:val="0069399B"/>
    <w:rsid w:val="00693B02"/>
    <w:rsid w:val="00693D60"/>
    <w:rsid w:val="00695A54"/>
    <w:rsid w:val="00696C8A"/>
    <w:rsid w:val="006A00C8"/>
    <w:rsid w:val="006A19CF"/>
    <w:rsid w:val="006A3EF4"/>
    <w:rsid w:val="006A4E43"/>
    <w:rsid w:val="006A7334"/>
    <w:rsid w:val="006B0742"/>
    <w:rsid w:val="006B07E5"/>
    <w:rsid w:val="006B1D32"/>
    <w:rsid w:val="006B22C5"/>
    <w:rsid w:val="006B27A3"/>
    <w:rsid w:val="006B3D9C"/>
    <w:rsid w:val="006B4FB2"/>
    <w:rsid w:val="006B7109"/>
    <w:rsid w:val="006C0E9F"/>
    <w:rsid w:val="006C1197"/>
    <w:rsid w:val="006C3244"/>
    <w:rsid w:val="006C3D36"/>
    <w:rsid w:val="006C6F71"/>
    <w:rsid w:val="006C7F97"/>
    <w:rsid w:val="006D19C1"/>
    <w:rsid w:val="006D1C3F"/>
    <w:rsid w:val="006D390C"/>
    <w:rsid w:val="006D3D0D"/>
    <w:rsid w:val="006E14C6"/>
    <w:rsid w:val="006E20C7"/>
    <w:rsid w:val="006E2AB1"/>
    <w:rsid w:val="006E2EAC"/>
    <w:rsid w:val="006E497A"/>
    <w:rsid w:val="006E7785"/>
    <w:rsid w:val="006E78A3"/>
    <w:rsid w:val="006F028D"/>
    <w:rsid w:val="006F0560"/>
    <w:rsid w:val="006F1CF3"/>
    <w:rsid w:val="006F43DF"/>
    <w:rsid w:val="006F4B20"/>
    <w:rsid w:val="006F6A28"/>
    <w:rsid w:val="0070036B"/>
    <w:rsid w:val="00702A85"/>
    <w:rsid w:val="00702C4D"/>
    <w:rsid w:val="00703213"/>
    <w:rsid w:val="007034B6"/>
    <w:rsid w:val="00703F58"/>
    <w:rsid w:val="00706474"/>
    <w:rsid w:val="0071047C"/>
    <w:rsid w:val="007107BC"/>
    <w:rsid w:val="00714356"/>
    <w:rsid w:val="00720312"/>
    <w:rsid w:val="00721109"/>
    <w:rsid w:val="00721979"/>
    <w:rsid w:val="00722106"/>
    <w:rsid w:val="00724719"/>
    <w:rsid w:val="00724B88"/>
    <w:rsid w:val="007261ED"/>
    <w:rsid w:val="0072705D"/>
    <w:rsid w:val="00730B2C"/>
    <w:rsid w:val="00730BD2"/>
    <w:rsid w:val="00731C5F"/>
    <w:rsid w:val="0073453F"/>
    <w:rsid w:val="00734BBE"/>
    <w:rsid w:val="007372C1"/>
    <w:rsid w:val="00737DA8"/>
    <w:rsid w:val="007406B3"/>
    <w:rsid w:val="00740BBD"/>
    <w:rsid w:val="007422DF"/>
    <w:rsid w:val="00747B35"/>
    <w:rsid w:val="0075065E"/>
    <w:rsid w:val="00751DC2"/>
    <w:rsid w:val="00754D1C"/>
    <w:rsid w:val="00755A30"/>
    <w:rsid w:val="00762462"/>
    <w:rsid w:val="00763FC0"/>
    <w:rsid w:val="00764BD2"/>
    <w:rsid w:val="00765B7F"/>
    <w:rsid w:val="00765CC9"/>
    <w:rsid w:val="007662DE"/>
    <w:rsid w:val="007727E2"/>
    <w:rsid w:val="00772DCF"/>
    <w:rsid w:val="007730C4"/>
    <w:rsid w:val="007749A7"/>
    <w:rsid w:val="007750CB"/>
    <w:rsid w:val="007767F8"/>
    <w:rsid w:val="00776E3B"/>
    <w:rsid w:val="00780970"/>
    <w:rsid w:val="00791893"/>
    <w:rsid w:val="00793640"/>
    <w:rsid w:val="00794E47"/>
    <w:rsid w:val="00795B97"/>
    <w:rsid w:val="00796475"/>
    <w:rsid w:val="007A2198"/>
    <w:rsid w:val="007A3847"/>
    <w:rsid w:val="007A521F"/>
    <w:rsid w:val="007A65E7"/>
    <w:rsid w:val="007B0096"/>
    <w:rsid w:val="007B1518"/>
    <w:rsid w:val="007B6CE1"/>
    <w:rsid w:val="007C2ABD"/>
    <w:rsid w:val="007C2C52"/>
    <w:rsid w:val="007C5998"/>
    <w:rsid w:val="007C611F"/>
    <w:rsid w:val="007C6F83"/>
    <w:rsid w:val="007C7050"/>
    <w:rsid w:val="007C772F"/>
    <w:rsid w:val="007D3774"/>
    <w:rsid w:val="007D73A7"/>
    <w:rsid w:val="007E08EF"/>
    <w:rsid w:val="007E1F2A"/>
    <w:rsid w:val="007E2B83"/>
    <w:rsid w:val="007E46EF"/>
    <w:rsid w:val="007E6F64"/>
    <w:rsid w:val="007E78C9"/>
    <w:rsid w:val="007F0B86"/>
    <w:rsid w:val="007F473D"/>
    <w:rsid w:val="007F661B"/>
    <w:rsid w:val="00802031"/>
    <w:rsid w:val="008029BA"/>
    <w:rsid w:val="008031BB"/>
    <w:rsid w:val="00805732"/>
    <w:rsid w:val="0080592D"/>
    <w:rsid w:val="00805C99"/>
    <w:rsid w:val="008065E1"/>
    <w:rsid w:val="00812544"/>
    <w:rsid w:val="0081559F"/>
    <w:rsid w:val="00815DDC"/>
    <w:rsid w:val="008176EA"/>
    <w:rsid w:val="0081789B"/>
    <w:rsid w:val="00820DCD"/>
    <w:rsid w:val="008214E9"/>
    <w:rsid w:val="0082349F"/>
    <w:rsid w:val="0082461A"/>
    <w:rsid w:val="0082521F"/>
    <w:rsid w:val="00825DAE"/>
    <w:rsid w:val="00827242"/>
    <w:rsid w:val="00832CF7"/>
    <w:rsid w:val="0083332F"/>
    <w:rsid w:val="00833F3D"/>
    <w:rsid w:val="00840762"/>
    <w:rsid w:val="0084255E"/>
    <w:rsid w:val="00843D64"/>
    <w:rsid w:val="00846555"/>
    <w:rsid w:val="00851C24"/>
    <w:rsid w:val="0085203E"/>
    <w:rsid w:val="0085269A"/>
    <w:rsid w:val="00853F5B"/>
    <w:rsid w:val="00857948"/>
    <w:rsid w:val="00861B07"/>
    <w:rsid w:val="008622B4"/>
    <w:rsid w:val="00865B77"/>
    <w:rsid w:val="008673B9"/>
    <w:rsid w:val="008706F3"/>
    <w:rsid w:val="00870BFE"/>
    <w:rsid w:val="00871B29"/>
    <w:rsid w:val="00871D67"/>
    <w:rsid w:val="0087468C"/>
    <w:rsid w:val="00874FD7"/>
    <w:rsid w:val="008757F2"/>
    <w:rsid w:val="00875887"/>
    <w:rsid w:val="00875BC7"/>
    <w:rsid w:val="008806DE"/>
    <w:rsid w:val="00883D62"/>
    <w:rsid w:val="0088667A"/>
    <w:rsid w:val="00890197"/>
    <w:rsid w:val="008907E0"/>
    <w:rsid w:val="0089282C"/>
    <w:rsid w:val="00894B5D"/>
    <w:rsid w:val="008958B1"/>
    <w:rsid w:val="0089591E"/>
    <w:rsid w:val="00895C39"/>
    <w:rsid w:val="00895FB4"/>
    <w:rsid w:val="008A02E5"/>
    <w:rsid w:val="008A5A4A"/>
    <w:rsid w:val="008A5A8C"/>
    <w:rsid w:val="008A749B"/>
    <w:rsid w:val="008B097F"/>
    <w:rsid w:val="008B0E5D"/>
    <w:rsid w:val="008B15CB"/>
    <w:rsid w:val="008B2522"/>
    <w:rsid w:val="008B6572"/>
    <w:rsid w:val="008B6647"/>
    <w:rsid w:val="008B679A"/>
    <w:rsid w:val="008C1013"/>
    <w:rsid w:val="008C1D80"/>
    <w:rsid w:val="008C38F1"/>
    <w:rsid w:val="008D40F7"/>
    <w:rsid w:val="008D4466"/>
    <w:rsid w:val="008D5528"/>
    <w:rsid w:val="008D6028"/>
    <w:rsid w:val="008E1193"/>
    <w:rsid w:val="008E13C2"/>
    <w:rsid w:val="008E4525"/>
    <w:rsid w:val="008E565A"/>
    <w:rsid w:val="008E5ECE"/>
    <w:rsid w:val="008E6742"/>
    <w:rsid w:val="008E6B70"/>
    <w:rsid w:val="008E789C"/>
    <w:rsid w:val="008F04DC"/>
    <w:rsid w:val="008F24CE"/>
    <w:rsid w:val="008F2742"/>
    <w:rsid w:val="008F4088"/>
    <w:rsid w:val="008F42B8"/>
    <w:rsid w:val="00900614"/>
    <w:rsid w:val="0090076A"/>
    <w:rsid w:val="009031BD"/>
    <w:rsid w:val="00904D43"/>
    <w:rsid w:val="0090746B"/>
    <w:rsid w:val="00912452"/>
    <w:rsid w:val="0091323D"/>
    <w:rsid w:val="009142A3"/>
    <w:rsid w:val="0091774F"/>
    <w:rsid w:val="00921FA9"/>
    <w:rsid w:val="00923A45"/>
    <w:rsid w:val="009251C8"/>
    <w:rsid w:val="009303C0"/>
    <w:rsid w:val="00931C51"/>
    <w:rsid w:val="00932B2A"/>
    <w:rsid w:val="00933AE2"/>
    <w:rsid w:val="00933E92"/>
    <w:rsid w:val="009348BD"/>
    <w:rsid w:val="00935190"/>
    <w:rsid w:val="00935EC2"/>
    <w:rsid w:val="00936E1B"/>
    <w:rsid w:val="009421B9"/>
    <w:rsid w:val="00943844"/>
    <w:rsid w:val="009438F8"/>
    <w:rsid w:val="00944F15"/>
    <w:rsid w:val="00946C1C"/>
    <w:rsid w:val="009502A5"/>
    <w:rsid w:val="009502E1"/>
    <w:rsid w:val="009519EB"/>
    <w:rsid w:val="0095372C"/>
    <w:rsid w:val="009543EF"/>
    <w:rsid w:val="0095613B"/>
    <w:rsid w:val="0095662F"/>
    <w:rsid w:val="009579D5"/>
    <w:rsid w:val="0096060A"/>
    <w:rsid w:val="00960E04"/>
    <w:rsid w:val="009628ED"/>
    <w:rsid w:val="00970351"/>
    <w:rsid w:val="009709AC"/>
    <w:rsid w:val="00974D48"/>
    <w:rsid w:val="00977948"/>
    <w:rsid w:val="00981359"/>
    <w:rsid w:val="009824DE"/>
    <w:rsid w:val="00983604"/>
    <w:rsid w:val="00983D3F"/>
    <w:rsid w:val="00985CC8"/>
    <w:rsid w:val="00990CD2"/>
    <w:rsid w:val="00991315"/>
    <w:rsid w:val="009950A8"/>
    <w:rsid w:val="00995671"/>
    <w:rsid w:val="0099575A"/>
    <w:rsid w:val="0099663E"/>
    <w:rsid w:val="009A0C7A"/>
    <w:rsid w:val="009A705B"/>
    <w:rsid w:val="009B043C"/>
    <w:rsid w:val="009B0504"/>
    <w:rsid w:val="009B1533"/>
    <w:rsid w:val="009B1B30"/>
    <w:rsid w:val="009B74CF"/>
    <w:rsid w:val="009C7E89"/>
    <w:rsid w:val="009D4FA2"/>
    <w:rsid w:val="009D6E80"/>
    <w:rsid w:val="009E22FA"/>
    <w:rsid w:val="009E7F7B"/>
    <w:rsid w:val="009F02AA"/>
    <w:rsid w:val="009F07D9"/>
    <w:rsid w:val="009F083C"/>
    <w:rsid w:val="009F0906"/>
    <w:rsid w:val="009F1035"/>
    <w:rsid w:val="009F1942"/>
    <w:rsid w:val="009F1C52"/>
    <w:rsid w:val="009F28A7"/>
    <w:rsid w:val="009F49A3"/>
    <w:rsid w:val="00A03A8B"/>
    <w:rsid w:val="00A0764B"/>
    <w:rsid w:val="00A11DF0"/>
    <w:rsid w:val="00A127E5"/>
    <w:rsid w:val="00A1322B"/>
    <w:rsid w:val="00A13C2F"/>
    <w:rsid w:val="00A14DBD"/>
    <w:rsid w:val="00A14F3E"/>
    <w:rsid w:val="00A150D9"/>
    <w:rsid w:val="00A16872"/>
    <w:rsid w:val="00A17714"/>
    <w:rsid w:val="00A21520"/>
    <w:rsid w:val="00A22A0C"/>
    <w:rsid w:val="00A30684"/>
    <w:rsid w:val="00A32B2B"/>
    <w:rsid w:val="00A331BB"/>
    <w:rsid w:val="00A34952"/>
    <w:rsid w:val="00A35B18"/>
    <w:rsid w:val="00A35CCC"/>
    <w:rsid w:val="00A41959"/>
    <w:rsid w:val="00A43AD8"/>
    <w:rsid w:val="00A441DB"/>
    <w:rsid w:val="00A44319"/>
    <w:rsid w:val="00A45213"/>
    <w:rsid w:val="00A455ED"/>
    <w:rsid w:val="00A45D28"/>
    <w:rsid w:val="00A47194"/>
    <w:rsid w:val="00A475A2"/>
    <w:rsid w:val="00A53237"/>
    <w:rsid w:val="00A5325A"/>
    <w:rsid w:val="00A55383"/>
    <w:rsid w:val="00A60D34"/>
    <w:rsid w:val="00A62C65"/>
    <w:rsid w:val="00A63605"/>
    <w:rsid w:val="00A636C0"/>
    <w:rsid w:val="00A6492B"/>
    <w:rsid w:val="00A6552C"/>
    <w:rsid w:val="00A6582E"/>
    <w:rsid w:val="00A706F9"/>
    <w:rsid w:val="00A70A35"/>
    <w:rsid w:val="00A721A5"/>
    <w:rsid w:val="00A735EB"/>
    <w:rsid w:val="00A74FAB"/>
    <w:rsid w:val="00A7566F"/>
    <w:rsid w:val="00A76418"/>
    <w:rsid w:val="00A76A3C"/>
    <w:rsid w:val="00A76B22"/>
    <w:rsid w:val="00A81641"/>
    <w:rsid w:val="00A81B0F"/>
    <w:rsid w:val="00A86E7D"/>
    <w:rsid w:val="00A90973"/>
    <w:rsid w:val="00A90D2C"/>
    <w:rsid w:val="00AA0C9F"/>
    <w:rsid w:val="00AA292C"/>
    <w:rsid w:val="00AA49F5"/>
    <w:rsid w:val="00AA60D2"/>
    <w:rsid w:val="00AA70AB"/>
    <w:rsid w:val="00AB0D55"/>
    <w:rsid w:val="00AB2064"/>
    <w:rsid w:val="00AB4933"/>
    <w:rsid w:val="00AB538B"/>
    <w:rsid w:val="00AB6206"/>
    <w:rsid w:val="00AC2D1B"/>
    <w:rsid w:val="00AC3BB0"/>
    <w:rsid w:val="00AC5321"/>
    <w:rsid w:val="00AC5398"/>
    <w:rsid w:val="00AD0788"/>
    <w:rsid w:val="00AD2B42"/>
    <w:rsid w:val="00AD3C48"/>
    <w:rsid w:val="00AD669C"/>
    <w:rsid w:val="00AE105C"/>
    <w:rsid w:val="00AE173F"/>
    <w:rsid w:val="00AF049C"/>
    <w:rsid w:val="00AF14A1"/>
    <w:rsid w:val="00AF7B96"/>
    <w:rsid w:val="00B0195A"/>
    <w:rsid w:val="00B025A7"/>
    <w:rsid w:val="00B0267E"/>
    <w:rsid w:val="00B0585B"/>
    <w:rsid w:val="00B07ED5"/>
    <w:rsid w:val="00B108AA"/>
    <w:rsid w:val="00B133F8"/>
    <w:rsid w:val="00B13C94"/>
    <w:rsid w:val="00B15241"/>
    <w:rsid w:val="00B23FB0"/>
    <w:rsid w:val="00B26C89"/>
    <w:rsid w:val="00B3006C"/>
    <w:rsid w:val="00B310D7"/>
    <w:rsid w:val="00B35385"/>
    <w:rsid w:val="00B3613A"/>
    <w:rsid w:val="00B4237F"/>
    <w:rsid w:val="00B42729"/>
    <w:rsid w:val="00B42DA7"/>
    <w:rsid w:val="00B44168"/>
    <w:rsid w:val="00B45730"/>
    <w:rsid w:val="00B46C7B"/>
    <w:rsid w:val="00B479AD"/>
    <w:rsid w:val="00B52017"/>
    <w:rsid w:val="00B524B8"/>
    <w:rsid w:val="00B52BE1"/>
    <w:rsid w:val="00B55AAF"/>
    <w:rsid w:val="00B568BD"/>
    <w:rsid w:val="00B568C7"/>
    <w:rsid w:val="00B611F3"/>
    <w:rsid w:val="00B624B4"/>
    <w:rsid w:val="00B6564E"/>
    <w:rsid w:val="00B65B14"/>
    <w:rsid w:val="00B67640"/>
    <w:rsid w:val="00B70205"/>
    <w:rsid w:val="00B70207"/>
    <w:rsid w:val="00B716A6"/>
    <w:rsid w:val="00B7270B"/>
    <w:rsid w:val="00B7393E"/>
    <w:rsid w:val="00B77AE7"/>
    <w:rsid w:val="00B81E8F"/>
    <w:rsid w:val="00B823D0"/>
    <w:rsid w:val="00B926BB"/>
    <w:rsid w:val="00B93712"/>
    <w:rsid w:val="00B940CD"/>
    <w:rsid w:val="00B97F62"/>
    <w:rsid w:val="00BA030E"/>
    <w:rsid w:val="00BA0514"/>
    <w:rsid w:val="00BA1E56"/>
    <w:rsid w:val="00BA26B5"/>
    <w:rsid w:val="00BA328E"/>
    <w:rsid w:val="00BA4AD8"/>
    <w:rsid w:val="00BA61C0"/>
    <w:rsid w:val="00BA762D"/>
    <w:rsid w:val="00BB1FA6"/>
    <w:rsid w:val="00BB2925"/>
    <w:rsid w:val="00BB59D8"/>
    <w:rsid w:val="00BB6133"/>
    <w:rsid w:val="00BB6ED1"/>
    <w:rsid w:val="00BB70B0"/>
    <w:rsid w:val="00BB749F"/>
    <w:rsid w:val="00BB7745"/>
    <w:rsid w:val="00BC05AE"/>
    <w:rsid w:val="00BC7E7E"/>
    <w:rsid w:val="00BD041E"/>
    <w:rsid w:val="00BD3D7C"/>
    <w:rsid w:val="00BE075E"/>
    <w:rsid w:val="00BE1C31"/>
    <w:rsid w:val="00BE4CB9"/>
    <w:rsid w:val="00BE4D0A"/>
    <w:rsid w:val="00BF1916"/>
    <w:rsid w:val="00BF1C5E"/>
    <w:rsid w:val="00C01F09"/>
    <w:rsid w:val="00C043E1"/>
    <w:rsid w:val="00C045CE"/>
    <w:rsid w:val="00C058B3"/>
    <w:rsid w:val="00C0609F"/>
    <w:rsid w:val="00C06638"/>
    <w:rsid w:val="00C118F8"/>
    <w:rsid w:val="00C13FCC"/>
    <w:rsid w:val="00C14C47"/>
    <w:rsid w:val="00C14DC3"/>
    <w:rsid w:val="00C1531B"/>
    <w:rsid w:val="00C15ACC"/>
    <w:rsid w:val="00C207AA"/>
    <w:rsid w:val="00C21DF0"/>
    <w:rsid w:val="00C22FD0"/>
    <w:rsid w:val="00C23444"/>
    <w:rsid w:val="00C24CBC"/>
    <w:rsid w:val="00C256A4"/>
    <w:rsid w:val="00C2594E"/>
    <w:rsid w:val="00C27044"/>
    <w:rsid w:val="00C27760"/>
    <w:rsid w:val="00C27B2C"/>
    <w:rsid w:val="00C30C01"/>
    <w:rsid w:val="00C32525"/>
    <w:rsid w:val="00C32CB3"/>
    <w:rsid w:val="00C33B6A"/>
    <w:rsid w:val="00C33F9F"/>
    <w:rsid w:val="00C37732"/>
    <w:rsid w:val="00C40BAF"/>
    <w:rsid w:val="00C4181D"/>
    <w:rsid w:val="00C44398"/>
    <w:rsid w:val="00C46612"/>
    <w:rsid w:val="00C50836"/>
    <w:rsid w:val="00C5140F"/>
    <w:rsid w:val="00C52279"/>
    <w:rsid w:val="00C52D2C"/>
    <w:rsid w:val="00C53652"/>
    <w:rsid w:val="00C67015"/>
    <w:rsid w:val="00C70645"/>
    <w:rsid w:val="00C729D0"/>
    <w:rsid w:val="00C72A3E"/>
    <w:rsid w:val="00C73515"/>
    <w:rsid w:val="00C763C3"/>
    <w:rsid w:val="00C76CF6"/>
    <w:rsid w:val="00C80092"/>
    <w:rsid w:val="00C8167C"/>
    <w:rsid w:val="00C819B9"/>
    <w:rsid w:val="00C82233"/>
    <w:rsid w:val="00C83C39"/>
    <w:rsid w:val="00C84C6B"/>
    <w:rsid w:val="00C87DEE"/>
    <w:rsid w:val="00C90742"/>
    <w:rsid w:val="00C92B6D"/>
    <w:rsid w:val="00C92C12"/>
    <w:rsid w:val="00C94719"/>
    <w:rsid w:val="00C94D7E"/>
    <w:rsid w:val="00C97A17"/>
    <w:rsid w:val="00CA4AE2"/>
    <w:rsid w:val="00CB286A"/>
    <w:rsid w:val="00CB342C"/>
    <w:rsid w:val="00CB45E6"/>
    <w:rsid w:val="00CB4B2E"/>
    <w:rsid w:val="00CB6EF8"/>
    <w:rsid w:val="00CB6FE9"/>
    <w:rsid w:val="00CC09A8"/>
    <w:rsid w:val="00CC1AB0"/>
    <w:rsid w:val="00CC225F"/>
    <w:rsid w:val="00CC3962"/>
    <w:rsid w:val="00CC4DDC"/>
    <w:rsid w:val="00CC5DBD"/>
    <w:rsid w:val="00CD2912"/>
    <w:rsid w:val="00CD2B79"/>
    <w:rsid w:val="00CD403B"/>
    <w:rsid w:val="00CD60E0"/>
    <w:rsid w:val="00CE75CF"/>
    <w:rsid w:val="00CF32EB"/>
    <w:rsid w:val="00CF7FD7"/>
    <w:rsid w:val="00D01508"/>
    <w:rsid w:val="00D026BC"/>
    <w:rsid w:val="00D033ED"/>
    <w:rsid w:val="00D07035"/>
    <w:rsid w:val="00D07712"/>
    <w:rsid w:val="00D109EB"/>
    <w:rsid w:val="00D10B5B"/>
    <w:rsid w:val="00D11F1C"/>
    <w:rsid w:val="00D12D8A"/>
    <w:rsid w:val="00D139BC"/>
    <w:rsid w:val="00D14560"/>
    <w:rsid w:val="00D17F91"/>
    <w:rsid w:val="00D24403"/>
    <w:rsid w:val="00D272F5"/>
    <w:rsid w:val="00D3083E"/>
    <w:rsid w:val="00D30F41"/>
    <w:rsid w:val="00D31866"/>
    <w:rsid w:val="00D33F5D"/>
    <w:rsid w:val="00D34553"/>
    <w:rsid w:val="00D36229"/>
    <w:rsid w:val="00D40180"/>
    <w:rsid w:val="00D4365D"/>
    <w:rsid w:val="00D44AD1"/>
    <w:rsid w:val="00D458E0"/>
    <w:rsid w:val="00D54496"/>
    <w:rsid w:val="00D55D4D"/>
    <w:rsid w:val="00D5727E"/>
    <w:rsid w:val="00D610B5"/>
    <w:rsid w:val="00D6283C"/>
    <w:rsid w:val="00D62A1C"/>
    <w:rsid w:val="00D63EFA"/>
    <w:rsid w:val="00D63FCD"/>
    <w:rsid w:val="00D63FE8"/>
    <w:rsid w:val="00D640DA"/>
    <w:rsid w:val="00D655C2"/>
    <w:rsid w:val="00D6625B"/>
    <w:rsid w:val="00D7096A"/>
    <w:rsid w:val="00D738A5"/>
    <w:rsid w:val="00D76F8F"/>
    <w:rsid w:val="00D8274A"/>
    <w:rsid w:val="00D82FD9"/>
    <w:rsid w:val="00D847F0"/>
    <w:rsid w:val="00D85E6E"/>
    <w:rsid w:val="00D90463"/>
    <w:rsid w:val="00D929B3"/>
    <w:rsid w:val="00D93E0E"/>
    <w:rsid w:val="00D964E9"/>
    <w:rsid w:val="00D97AFC"/>
    <w:rsid w:val="00DA0B78"/>
    <w:rsid w:val="00DA2149"/>
    <w:rsid w:val="00DA5675"/>
    <w:rsid w:val="00DA5A4F"/>
    <w:rsid w:val="00DA7B4B"/>
    <w:rsid w:val="00DA7FAE"/>
    <w:rsid w:val="00DB1278"/>
    <w:rsid w:val="00DB3FA4"/>
    <w:rsid w:val="00DB61A8"/>
    <w:rsid w:val="00DC3FDA"/>
    <w:rsid w:val="00DC4089"/>
    <w:rsid w:val="00DC445B"/>
    <w:rsid w:val="00DC4DC9"/>
    <w:rsid w:val="00DC5540"/>
    <w:rsid w:val="00DC663B"/>
    <w:rsid w:val="00DC7BC5"/>
    <w:rsid w:val="00DD0B6B"/>
    <w:rsid w:val="00DD1675"/>
    <w:rsid w:val="00DD1D91"/>
    <w:rsid w:val="00DD21A8"/>
    <w:rsid w:val="00DD2414"/>
    <w:rsid w:val="00DD26B9"/>
    <w:rsid w:val="00DD53DB"/>
    <w:rsid w:val="00DE0230"/>
    <w:rsid w:val="00DE03EE"/>
    <w:rsid w:val="00DE1CC0"/>
    <w:rsid w:val="00DE42AB"/>
    <w:rsid w:val="00DE61F5"/>
    <w:rsid w:val="00DF01C0"/>
    <w:rsid w:val="00DF10D1"/>
    <w:rsid w:val="00DF153F"/>
    <w:rsid w:val="00DF1A00"/>
    <w:rsid w:val="00DF2525"/>
    <w:rsid w:val="00DF27E5"/>
    <w:rsid w:val="00DF72E0"/>
    <w:rsid w:val="00E01278"/>
    <w:rsid w:val="00E01977"/>
    <w:rsid w:val="00E06CAE"/>
    <w:rsid w:val="00E07F9D"/>
    <w:rsid w:val="00E1157C"/>
    <w:rsid w:val="00E116EB"/>
    <w:rsid w:val="00E12A70"/>
    <w:rsid w:val="00E14820"/>
    <w:rsid w:val="00E14BFD"/>
    <w:rsid w:val="00E157C8"/>
    <w:rsid w:val="00E15D75"/>
    <w:rsid w:val="00E15E72"/>
    <w:rsid w:val="00E17081"/>
    <w:rsid w:val="00E21C2B"/>
    <w:rsid w:val="00E3102E"/>
    <w:rsid w:val="00E33579"/>
    <w:rsid w:val="00E33CFF"/>
    <w:rsid w:val="00E35BF1"/>
    <w:rsid w:val="00E36599"/>
    <w:rsid w:val="00E41206"/>
    <w:rsid w:val="00E42516"/>
    <w:rsid w:val="00E50B39"/>
    <w:rsid w:val="00E5191C"/>
    <w:rsid w:val="00E5299D"/>
    <w:rsid w:val="00E546F3"/>
    <w:rsid w:val="00E5677D"/>
    <w:rsid w:val="00E56AA6"/>
    <w:rsid w:val="00E57F37"/>
    <w:rsid w:val="00E61E88"/>
    <w:rsid w:val="00E62A0E"/>
    <w:rsid w:val="00E67277"/>
    <w:rsid w:val="00E67692"/>
    <w:rsid w:val="00E6774B"/>
    <w:rsid w:val="00E678E9"/>
    <w:rsid w:val="00E73CBA"/>
    <w:rsid w:val="00E80D26"/>
    <w:rsid w:val="00E8548D"/>
    <w:rsid w:val="00E8758B"/>
    <w:rsid w:val="00E910F9"/>
    <w:rsid w:val="00E912CA"/>
    <w:rsid w:val="00E918F2"/>
    <w:rsid w:val="00E93E17"/>
    <w:rsid w:val="00E95099"/>
    <w:rsid w:val="00E95C23"/>
    <w:rsid w:val="00E9677B"/>
    <w:rsid w:val="00E976E2"/>
    <w:rsid w:val="00EA33AE"/>
    <w:rsid w:val="00EA4EF8"/>
    <w:rsid w:val="00EB19FB"/>
    <w:rsid w:val="00EB4AA9"/>
    <w:rsid w:val="00EB536E"/>
    <w:rsid w:val="00EB5B40"/>
    <w:rsid w:val="00EB5BC5"/>
    <w:rsid w:val="00EB5F37"/>
    <w:rsid w:val="00EB61D6"/>
    <w:rsid w:val="00EC08E3"/>
    <w:rsid w:val="00EC1730"/>
    <w:rsid w:val="00EC1DAE"/>
    <w:rsid w:val="00EC30E8"/>
    <w:rsid w:val="00EC3C4B"/>
    <w:rsid w:val="00EC3D98"/>
    <w:rsid w:val="00ED1EE3"/>
    <w:rsid w:val="00ED3963"/>
    <w:rsid w:val="00ED5312"/>
    <w:rsid w:val="00ED57F7"/>
    <w:rsid w:val="00EE160D"/>
    <w:rsid w:val="00EE4A06"/>
    <w:rsid w:val="00EE5F5E"/>
    <w:rsid w:val="00EE686D"/>
    <w:rsid w:val="00EF3E00"/>
    <w:rsid w:val="00EF5DDD"/>
    <w:rsid w:val="00EF62A4"/>
    <w:rsid w:val="00EF6581"/>
    <w:rsid w:val="00EF676B"/>
    <w:rsid w:val="00F00C6B"/>
    <w:rsid w:val="00F0169F"/>
    <w:rsid w:val="00F019E2"/>
    <w:rsid w:val="00F0279E"/>
    <w:rsid w:val="00F02E46"/>
    <w:rsid w:val="00F0396A"/>
    <w:rsid w:val="00F04C0C"/>
    <w:rsid w:val="00F05272"/>
    <w:rsid w:val="00F0759C"/>
    <w:rsid w:val="00F1060A"/>
    <w:rsid w:val="00F16552"/>
    <w:rsid w:val="00F210D5"/>
    <w:rsid w:val="00F22A13"/>
    <w:rsid w:val="00F2352E"/>
    <w:rsid w:val="00F258A6"/>
    <w:rsid w:val="00F26D16"/>
    <w:rsid w:val="00F3012E"/>
    <w:rsid w:val="00F32C89"/>
    <w:rsid w:val="00F33262"/>
    <w:rsid w:val="00F352EB"/>
    <w:rsid w:val="00F355D3"/>
    <w:rsid w:val="00F37AD5"/>
    <w:rsid w:val="00F40B3E"/>
    <w:rsid w:val="00F426B8"/>
    <w:rsid w:val="00F42D1D"/>
    <w:rsid w:val="00F42EA1"/>
    <w:rsid w:val="00F4518D"/>
    <w:rsid w:val="00F50203"/>
    <w:rsid w:val="00F51EEB"/>
    <w:rsid w:val="00F51FE2"/>
    <w:rsid w:val="00F54010"/>
    <w:rsid w:val="00F545EB"/>
    <w:rsid w:val="00F55E64"/>
    <w:rsid w:val="00F56284"/>
    <w:rsid w:val="00F57767"/>
    <w:rsid w:val="00F6256A"/>
    <w:rsid w:val="00F637AF"/>
    <w:rsid w:val="00F66892"/>
    <w:rsid w:val="00F70B00"/>
    <w:rsid w:val="00F7269A"/>
    <w:rsid w:val="00F76942"/>
    <w:rsid w:val="00F8028F"/>
    <w:rsid w:val="00F835A6"/>
    <w:rsid w:val="00F836EC"/>
    <w:rsid w:val="00F847FE"/>
    <w:rsid w:val="00F86572"/>
    <w:rsid w:val="00F905B7"/>
    <w:rsid w:val="00F9234A"/>
    <w:rsid w:val="00F92851"/>
    <w:rsid w:val="00F92929"/>
    <w:rsid w:val="00F92F54"/>
    <w:rsid w:val="00F94C49"/>
    <w:rsid w:val="00F952E6"/>
    <w:rsid w:val="00F962DB"/>
    <w:rsid w:val="00F97B6A"/>
    <w:rsid w:val="00FA117A"/>
    <w:rsid w:val="00FA173A"/>
    <w:rsid w:val="00FA1DFA"/>
    <w:rsid w:val="00FA65C6"/>
    <w:rsid w:val="00FA6760"/>
    <w:rsid w:val="00FB0D96"/>
    <w:rsid w:val="00FB67C9"/>
    <w:rsid w:val="00FC240A"/>
    <w:rsid w:val="00FC2605"/>
    <w:rsid w:val="00FC406C"/>
    <w:rsid w:val="00FD09CD"/>
    <w:rsid w:val="00FD210C"/>
    <w:rsid w:val="00FD415C"/>
    <w:rsid w:val="00FD597F"/>
    <w:rsid w:val="00FD5B3F"/>
    <w:rsid w:val="00FD6F05"/>
    <w:rsid w:val="00FE2E8B"/>
    <w:rsid w:val="00FE6875"/>
    <w:rsid w:val="00FE6AA0"/>
    <w:rsid w:val="00FF5349"/>
    <w:rsid w:val="00FF5737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08CA38-2A3F-413B-AC39-CCA4BDF6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D40AE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List Paragraph"/>
    <w:basedOn w:val="a"/>
    <w:uiPriority w:val="34"/>
    <w:qFormat/>
    <w:rsid w:val="006F43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4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4CDD"/>
  </w:style>
  <w:style w:type="paragraph" w:styleId="a6">
    <w:name w:val="footer"/>
    <w:basedOn w:val="a"/>
    <w:link w:val="a7"/>
    <w:uiPriority w:val="99"/>
    <w:unhideWhenUsed/>
    <w:rsid w:val="00104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4CDD"/>
  </w:style>
  <w:style w:type="character" w:styleId="a8">
    <w:name w:val="Hyperlink"/>
    <w:uiPriority w:val="99"/>
    <w:unhideWhenUsed/>
    <w:rsid w:val="0019067A"/>
    <w:rPr>
      <w:color w:val="0000FF"/>
      <w:u w:val="single"/>
    </w:rPr>
  </w:style>
  <w:style w:type="table" w:styleId="a9">
    <w:name w:val="Table Grid"/>
    <w:basedOn w:val="a1"/>
    <w:uiPriority w:val="59"/>
    <w:rsid w:val="00F35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1D6C61"/>
    <w:rPr>
      <w:rFonts w:eastAsia="Times New Roman"/>
      <w:sz w:val="22"/>
      <w:szCs w:val="22"/>
    </w:rPr>
  </w:style>
  <w:style w:type="character" w:customStyle="1" w:styleId="ab">
    <w:name w:val="Без интервала Знак"/>
    <w:link w:val="aa"/>
    <w:uiPriority w:val="1"/>
    <w:rsid w:val="001D6C61"/>
    <w:rPr>
      <w:rFonts w:eastAsia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1D6C6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link w:val="ac"/>
    <w:uiPriority w:val="10"/>
    <w:rsid w:val="001D6C6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D6C6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">
    <w:name w:val="Подзаголовок Знак"/>
    <w:link w:val="ae"/>
    <w:uiPriority w:val="11"/>
    <w:rsid w:val="001D6C6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15DF0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3E6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3E69FC"/>
    <w:rPr>
      <w:rFonts w:ascii="Segoe UI" w:hAnsi="Segoe UI" w:cs="Segoe UI"/>
      <w:sz w:val="18"/>
      <w:szCs w:val="18"/>
    </w:rPr>
  </w:style>
  <w:style w:type="paragraph" w:customStyle="1" w:styleId="consplusnormal1">
    <w:name w:val="consplusnormal"/>
    <w:basedOn w:val="a"/>
    <w:rsid w:val="007730C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5F39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2">
    <w:name w:val="caption"/>
    <w:basedOn w:val="a"/>
    <w:next w:val="a"/>
    <w:uiPriority w:val="35"/>
    <w:unhideWhenUsed/>
    <w:qFormat/>
    <w:rsid w:val="00305E77"/>
    <w:pPr>
      <w:spacing w:line="240" w:lineRule="auto"/>
    </w:pPr>
    <w:rPr>
      <w:i/>
      <w:iCs/>
      <w:color w:val="1F497D"/>
      <w:sz w:val="18"/>
      <w:szCs w:val="18"/>
    </w:rPr>
  </w:style>
  <w:style w:type="character" w:customStyle="1" w:styleId="3">
    <w:name w:val="Основной текст (3)_"/>
    <w:link w:val="30"/>
    <w:rsid w:val="00B0267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">
    <w:name w:val="Основной текст (3) + Полужирный"/>
    <w:rsid w:val="00B026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link w:val="20"/>
    <w:rsid w:val="00B0267E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1">
    <w:name w:val="Основной текст (2) + Не курсив"/>
    <w:rsid w:val="00B0267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0267E"/>
    <w:pPr>
      <w:widowControl w:val="0"/>
      <w:shd w:val="clear" w:color="auto" w:fill="FFFFFF"/>
      <w:spacing w:after="0" w:line="317" w:lineRule="exact"/>
      <w:ind w:firstLine="760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B0267E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ConsPlusCell">
    <w:name w:val="ConsPlusCell"/>
    <w:uiPriority w:val="99"/>
    <w:rsid w:val="00EC1DA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nnouncement">
    <w:name w:val="announcement"/>
    <w:basedOn w:val="a"/>
    <w:rsid w:val="00AF049C"/>
    <w:pPr>
      <w:pBdr>
        <w:bottom w:val="single" w:sz="6" w:space="8" w:color="C8C8C8"/>
      </w:pBdr>
      <w:spacing w:after="300" w:line="360" w:lineRule="atLeast"/>
    </w:pPr>
    <w:rPr>
      <w:rFonts w:ascii="Times New Roman" w:eastAsia="Times New Roman" w:hAnsi="Times New Roman"/>
      <w:b/>
      <w:bCs/>
      <w:color w:val="666666"/>
      <w:sz w:val="30"/>
      <w:szCs w:val="30"/>
      <w:lang w:eastAsia="ru-RU"/>
    </w:rPr>
  </w:style>
  <w:style w:type="paragraph" w:styleId="af3">
    <w:name w:val="Normal (Web)"/>
    <w:basedOn w:val="a"/>
    <w:uiPriority w:val="99"/>
    <w:unhideWhenUsed/>
    <w:rsid w:val="00E80D26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E80D26"/>
    <w:rPr>
      <w:rFonts w:ascii="Times New Roman" w:hAnsi="Times New Roman" w:cs="Times New Roman"/>
      <w:b/>
      <w:bCs/>
      <w:sz w:val="28"/>
      <w:szCs w:val="28"/>
    </w:rPr>
  </w:style>
  <w:style w:type="character" w:styleId="af4">
    <w:name w:val="annotation reference"/>
    <w:basedOn w:val="a0"/>
    <w:uiPriority w:val="99"/>
    <w:semiHidden/>
    <w:unhideWhenUsed/>
    <w:rsid w:val="004C0E4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C0E4E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C0E4E"/>
    <w:rPr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C0E4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C0E4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08C7905E49F12998AA0E8DBC277BA396F3D683D48F6159E746F07DF4520439AE7FE566C438776A11962F785D667F6D9E274D3FD760DD0019309FDe2WA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08C7905E49F12998AA0E8DBC277BA396F3D683D48F6159E746F07DF4520439AE7FE566C438776A11961F381D667F6D9E274D3FD760DD0019309FDe2WAL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Ответственный исполнитель: Аппарат Администрации Ненецкого автономного округа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BCA900-E784-4673-936F-90CE29155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29</Pages>
  <Words>7697</Words>
  <Characters>43875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Hewlett-Packard Company</Company>
  <LinksUpToDate>false</LinksUpToDate>
  <CharactersWithSpaces>51470</CharactersWithSpaces>
  <SharedDoc>false</SharedDoc>
  <HLinks>
    <vt:vector size="18" baseType="variant">
      <vt:variant>
        <vt:i4>5636185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consultantplus://offline/ref=A08C7905E49F12998AA0E8DBC277BA396F3D683D48F6159E746F07DF4520439AE7FE566C438776A11962F785D667F6D9E274D3FD760DD0019309FDe2WAL</vt:lpwstr>
      </vt:variant>
      <vt:variant>
        <vt:lpwstr/>
      </vt:variant>
      <vt:variant>
        <vt:i4>5636184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consultantplus://offline/ref=A08C7905E49F12998AA0E8DBC277BA396F3D683D48F6159E746F07DF4520439AE7FE566C438776A11961F080D667F6D9E274D3FD760DD0019309FDe2WAL</vt:lpwstr>
      </vt:variant>
      <vt:variant>
        <vt:lpwstr/>
      </vt:variant>
      <vt:variant>
        <vt:i4>5636186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consultantplus://offline/ref=A08C7905E49F12998AA0E8DBC277BA396F3D683D48F6159E746F07DF4520439AE7FE566C438776A11961F381D667F6D9E274D3FD760DD0019309FDe2WAL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>О реализации государственной программы Ненецкого автономного округа «Развитие государственного управления в Ненецком автономном округе» в 2018 году</dc:subject>
  <dc:creator>sparomov</dc:creator>
  <cp:keywords/>
  <cp:lastModifiedBy>Попова Ольга Владимировна</cp:lastModifiedBy>
  <cp:revision>70</cp:revision>
  <cp:lastPrinted>2020-02-27T11:34:00Z</cp:lastPrinted>
  <dcterms:created xsi:type="dcterms:W3CDTF">2020-03-24T12:01:00Z</dcterms:created>
  <dcterms:modified xsi:type="dcterms:W3CDTF">2020-04-08T13:10:00Z</dcterms:modified>
</cp:coreProperties>
</file>